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CC" w:rsidRPr="006168CC" w:rsidRDefault="006168CC" w:rsidP="0061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168CC">
        <w:rPr>
          <w:rFonts w:ascii="Times New Roman" w:hAnsi="Times New Roman"/>
          <w:b/>
          <w:color w:val="000000"/>
          <w:sz w:val="24"/>
          <w:szCs w:val="24"/>
        </w:rPr>
        <w:t>Принято педагогическим советом                               Утверждено</w:t>
      </w:r>
      <w:proofErr w:type="gramEnd"/>
      <w:r w:rsidRPr="006168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68CC" w:rsidRPr="006168CC" w:rsidRDefault="006168CC" w:rsidP="0061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68CC">
        <w:rPr>
          <w:rFonts w:ascii="Times New Roman" w:hAnsi="Times New Roman"/>
          <w:b/>
          <w:color w:val="000000"/>
          <w:sz w:val="24"/>
          <w:szCs w:val="24"/>
        </w:rPr>
        <w:t>ЧОУ Православная гимназия                           Директор ЧОУ Православная гимназия</w:t>
      </w:r>
    </w:p>
    <w:p w:rsidR="006168CC" w:rsidRPr="006168CC" w:rsidRDefault="006168CC" w:rsidP="0061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68CC">
        <w:rPr>
          <w:rFonts w:ascii="Times New Roman" w:hAnsi="Times New Roman"/>
          <w:b/>
          <w:color w:val="000000"/>
          <w:sz w:val="24"/>
          <w:szCs w:val="24"/>
        </w:rPr>
        <w:t xml:space="preserve">Протокол №____ от _________                           ____________ </w:t>
      </w:r>
      <w:proofErr w:type="spellStart"/>
      <w:r w:rsidRPr="006168CC">
        <w:rPr>
          <w:rFonts w:ascii="Times New Roman" w:hAnsi="Times New Roman"/>
          <w:b/>
          <w:color w:val="000000"/>
          <w:sz w:val="24"/>
          <w:szCs w:val="24"/>
        </w:rPr>
        <w:t>прот</w:t>
      </w:r>
      <w:proofErr w:type="gramStart"/>
      <w:r w:rsidRPr="006168CC">
        <w:rPr>
          <w:rFonts w:ascii="Times New Roman" w:hAnsi="Times New Roman"/>
          <w:b/>
          <w:color w:val="000000"/>
          <w:sz w:val="24"/>
          <w:szCs w:val="24"/>
        </w:rPr>
        <w:t>.И</w:t>
      </w:r>
      <w:proofErr w:type="gramEnd"/>
      <w:r w:rsidRPr="006168CC">
        <w:rPr>
          <w:rFonts w:ascii="Times New Roman" w:hAnsi="Times New Roman"/>
          <w:b/>
          <w:color w:val="000000"/>
          <w:sz w:val="24"/>
          <w:szCs w:val="24"/>
        </w:rPr>
        <w:t>оанн</w:t>
      </w:r>
      <w:proofErr w:type="spellEnd"/>
      <w:r w:rsidRPr="00616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168CC">
        <w:rPr>
          <w:rFonts w:ascii="Times New Roman" w:hAnsi="Times New Roman"/>
          <w:b/>
          <w:color w:val="000000"/>
          <w:sz w:val="24"/>
          <w:szCs w:val="24"/>
        </w:rPr>
        <w:t>Моздор</w:t>
      </w:r>
      <w:proofErr w:type="spellEnd"/>
    </w:p>
    <w:p w:rsidR="006168CC" w:rsidRPr="006168CC" w:rsidRDefault="006168CC" w:rsidP="0061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68C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«___»_____________2019г.</w:t>
      </w:r>
    </w:p>
    <w:p w:rsidR="006168CC" w:rsidRPr="006168CC" w:rsidRDefault="006168CC" w:rsidP="00616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Pr="006168CC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6168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Программа формирования экологической культуры, 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6168C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здорового и безопасного образа жизни</w:t>
      </w:r>
    </w:p>
    <w:p w:rsid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обучающихся</w:t>
      </w:r>
    </w:p>
    <w:p w:rsidR="006168CC" w:rsidRPr="006168CC" w:rsidRDefault="006168CC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ЧОУ Православная гимназия</w:t>
      </w:r>
      <w:bookmarkStart w:id="0" w:name="_GoBack"/>
      <w:bookmarkEnd w:id="0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 и направлена на развитие мотивации и готовности обучающихся повышать свою экологическую грамотность, действовать предусмотрительно, осознанно придерживаться здорового и экологически безопасного образа жизни, вести работу по экологическому просвещению, ценить природу как источник духовного развития, информации, красоты, здоровья, материального благополучия.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будущего - это всесторонне развитая личность, живущая в гармонии с окружающим миром и самим собой. В обществе эта личность действует в рамках экологической необходимости. Формирование экологической культуры есть осознание человеком своей принадлежности к окружающему его миру, единства с ним, осознание необходимости принять на себя ответственность за полноценное развитие цивилизации.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Экологическая культура есть результат воспитания, который выражается в умении человека достигать гармоничных отношений с окружающим миром и самим собой.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детстве это умение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обществом.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Младший школьный возраст является наиболее благоприятным периодом для формирования у детей основ экологической культуры, здорового и безопасного образа жизни, так как в этот период развития ребёнка, характеризующийся преобладанием у него эмоционально- чувственного способа освоения окружающего мира, активно формируются свойства и качества личности, которые определяют её сущность в будущем. В этом возрасте у учащихся в сознании происходит первоначальное формирование наглядн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образной картины мира и нравственно - экологической позиции личности, которая определяет устойчивое отношение ребёнка к природному и социальному окружению и к самому себе. Яркость и чистота эмоциональных реакций обеспечивает глубину и устойчивость впечатлений, получаемых ребёнком извне.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надёжных основ ответственного отношения к природе и своему здоровью.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Нормативно-правовой и документальной основой Программы формирования экологической культуры, здорового и безопасного образа жизни 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 являются: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Закон 273-ФЗ от 29.12.2012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."</w:t>
      </w:r>
      <w:proofErr w:type="gramEnd"/>
      <w:r>
        <w:rPr>
          <w:color w:val="000000"/>
        </w:rPr>
        <w:t>Об</w:t>
      </w:r>
      <w:proofErr w:type="spellEnd"/>
      <w:r>
        <w:rPr>
          <w:color w:val="000000"/>
        </w:rPr>
        <w:t xml:space="preserve"> образовании в Российской Федерации"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начального общего образования;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«СанПиН, 2.4.2.2821-10 «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– эпидемиологические требования к условиям и организации обучения в общеобразовательных учреждениях»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 организации обучения  в первом классе четырехлетней начальной школы (Письмо МО РФ № 202/11-13 от 25.09.2000);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недопустимости перегрузок обучающихся в начальной школе (Письмо МО РФ № 220/11-13 от 20.02.1999);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Рекомендации по использованию компьютеров в начальной школе. (Письмо  МО РФ и НИИ гигиены и охраны здоровья детей и подростков РАМ № 199/13 от 28.03.2002);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  <w:proofErr w:type="gramEnd"/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Российской Федерации № 2357 от 22 сентября 2011 года «О внесении изменений в федеральный государственный образовательный стандарт начального общего образования, учреждённый приказом Министерства образования и науки Российской Федерации от 6 октября 2009 года № 373.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Российской Федерации от 22 сентября 2011 г. N 2357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09.06.2012 N 03-470 "О методических материалах"</w:t>
      </w:r>
    </w:p>
    <w:p w:rsidR="00D77A0A" w:rsidRDefault="00D77A0A" w:rsidP="00D77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Концепция УМК «Школа России»</w:t>
      </w:r>
      <w:r>
        <w:rPr>
          <w:b/>
          <w:bCs/>
          <w:color w:val="000000"/>
        </w:rPr>
        <w:t> </w:t>
      </w:r>
      <w:r>
        <w:rPr>
          <w:color w:val="000000"/>
        </w:rPr>
        <w:t> </w:t>
      </w:r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разработке «Программы формирования экологической культуры, здорового и безопасного образа жизни» общеобразовательное учреждение опиралось на понятийно-терминологический аппарат современной «Концепции общего экологического образования для устойчивого развития»:</w:t>
      </w:r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Экологическая культура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вектор общей культуры человека, определяемый экологической направленностью личности, ее экологическим мышлением, способностью и готовностью к практической деятельности в рамках экологической необходимости и права, ведению  экологически грамотного, здорового образа жизни, безопасного для  человека и окружающей его среды.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Экологически целесообразный здоровый и безопасный образ жизни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(далее  –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ЭЗОЖ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это способы и формы жизнедеятельности, типичные для конкретно-исторических, социально-экономических и природно-территориальных условий, направленные на сохранение и повышение здоровья и безопасности людей, качества их среды обитания  как важных факторов качества жизни, устойчивого развития территории.</w:t>
      </w:r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Качество жизни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ключевое понятие экологического образования для устойчивого развития. Оно включает в себя и характеристику экологического качества окружающей человека среды, и влияние его на здоровье и безопасность людей, проживающих на данной территории.</w:t>
      </w:r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Здоровье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системный индикатор качества жизни человека.</w:t>
      </w:r>
    </w:p>
    <w:p w:rsidR="00D77A0A" w:rsidRDefault="00D77A0A" w:rsidP="00D77A0A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ЭЗОЖ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направлен на сохранение и  развитие физических, физиологических, личностных ресурсов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 расширение диапазона адаптационных возможностей человека и его стрессоустойчивости  средствами экологически грамотного поведения,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здоровьесозидающего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режима дня, двигательной активности, здорового питания, рационального труда (учебы), отказа от вредных привычек.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ступени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неблагоприятные социальные, экономические и экологические условия;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риска, которые приводят к дальнейшему ухудшению здоровья детей и подростков от первого к последнему году обучения;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невосприятие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ребёнком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обеспечивает: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культуры и спортом;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благоприятного для здоровья режима дня;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вещества, инфекционные заболевания);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становление умений противостоять вовлечению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употребление алкоголя, наркотических и сильнодействующих веществ;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здоровьеобеспечивающие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         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Цель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сохранение и укрепление физического, психологического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дать представление с учётом принципа информационной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веществ, об их пагубном влиянии на здоровье;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познавательный интерес и бережное отношение к природе;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обучить безопасному поведению в окружающей среде и элементарным навыкам поведения в экстремальных ситуациях;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навыки позитивного общения;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осознанному выбору поступков, стиля поведения, позволяющих сохранять и укреплять здоровье;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программы формирования культуры здорового и безопасного образа жизни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актуальности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 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 драматических сцен.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положительного ориентирования.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этим принципом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последовательности.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принцип предусматривает выделение основных этапов и блоков, а также их логическую преемственность в процессе его осуществления.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 сознательности и активности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 на повышение активности учащихся в вопросах здоровья, что возможно только при осознании  ответственности за свое здоровье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здоровье окружающих. Этот принцип выступает в качестве основополагающего для изучения форм поведения и стилей жизни.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субъект-субъектного взаимоотношения с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(задача школьника состоит в обретении компетенций грамотной заботы о своем здоровье; задача учителя – максимально содействовать ему в этом стремлении).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 комплексности.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комплекса мер при организации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среды, взаимодействие различных специалистов всех уровней (администрации школы, врачей, педагогов, родителей, педагогов дополнительного образования).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 индивидуальности.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Учет индивидуальных  и возрастных особенностей обучающихся при организации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на уроке и 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гуманистичности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Принцип признания активной роли самого ребенка в сохранении собственного здоровья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компонентов во все предметные области.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Базовая модель организации работы ЧОУ Православная гимназия по формированию у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экологической культуры, здорового и безопасного образа жизни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гимназии по реализации программы формирования экологической культуры, здорового и безопасного образа жизни будет реализована в три этапа.</w:t>
      </w:r>
    </w:p>
    <w:p w:rsidR="00D77A0A" w:rsidRDefault="00D77A0A" w:rsidP="00D77A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D77A0A">
          <w:pgSz w:w="11906" w:h="16838"/>
          <w:pgMar w:top="1134" w:right="707" w:bottom="1134" w:left="1418" w:header="708" w:footer="708" w:gutter="0"/>
          <w:cols w:space="720"/>
        </w:sect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595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7652"/>
        <w:gridCol w:w="1417"/>
        <w:gridCol w:w="2267"/>
      </w:tblGrid>
      <w:tr w:rsidR="00D77A0A" w:rsidTr="00D77A0A">
        <w:trPr>
          <w:trHeight w:val="254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 этап (организационный)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состояния и планирование работы гимназии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 и планирование работы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режима дня детей, их нагрузкам, питанию, физкультурно-оздоровительной работе,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элементарных навыков гигиены, рационального питания и профилактике вредных привычек;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 просветительской работы с учащимися и родителями (законными представителями);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выделению приоритетов в работе с учётом результатов проведённого анализа, а также возрастных особенностей обучающихся на ступени начального общего образования.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D77A0A" w:rsidTr="00D77A0A">
        <w:trPr>
          <w:trHeight w:val="126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этап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Организация просветительской, учебно-воспитательной и методической работы школы.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Просветительско-воспитательная работа с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направленная на формирование ценности здоровья и здорового образа жизни, включает: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в систему работы образовательного учреждения дополнительных образовательных курсов, которые направлены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дней здоровья, конкурсов, праздников и других активных мероприятий, направленных на пропаганду здорового образа жизни;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 школе общественного совета по реализации Программы, включающего представителей администрации, учащихся старших классов, родителей (законных представителей), представителей детских физкультурно-оздоровительных клубов, специалистов по охране окружающей среды.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медицинский работник,    учитель физической культуры,  учитель начальных классов.</w:t>
            </w:r>
          </w:p>
        </w:tc>
      </w:tr>
      <w:tr w:rsidR="00D77A0A" w:rsidTr="00D77A0A">
        <w:trPr>
          <w:trHeight w:val="3660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Просветительская и методическая работа с педагогами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специалистами и родителями (законными представителями), направленная на повышение квалификации работников школы и повышение уровня знаний родителей (законных представителей) по проблемам охраны и укрепления здоровья детей: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лекций, консультаций, семинаров, круглых столов, родительских собраний, педагогических советов по данной проблеме;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для педагогов, специалистов и родителей (законных представителей) необходимой научно-методической литературы;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педагогов, медицинских работников,  и родителей (законных представителей) к совместной работе по проведению природоохранных, оздоровительных мероприятий и спортивных соревнований.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УВР, медицинский работник,    учитель физической культуры,  учителя начальных классов.</w:t>
            </w:r>
          </w:p>
        </w:tc>
      </w:tr>
      <w:tr w:rsidR="00D77A0A" w:rsidTr="00D77A0A">
        <w:trPr>
          <w:trHeight w:val="226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этап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(аналитический)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работы, корректировка методик, разработка методических рекомендации по организации формирования культуры здорового и безопасного образа жизни.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методических разработок уроков, внеклассных мероприятий, классных часов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медицинский работник,    учитель физической культуры,  учителя начальных классов.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направления, формы и методы реализации программы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— нельзя» и его эмоционального переживания.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Наиболее эффективный путь формирования экологической культуры, ценности здоровья, здорового образа жизни — самостоятельная работа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направляемая и организуемая взрослыми: учителями, воспитателями, психологами, взрослыми в семье. </w:t>
      </w:r>
    </w:p>
    <w:p w:rsidR="00D77A0A" w:rsidRDefault="00D77A0A" w:rsidP="00D77A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D77A0A">
          <w:pgSz w:w="16838" w:h="11906" w:orient="landscape"/>
          <w:pgMar w:top="1418" w:right="1134" w:bottom="709" w:left="1134" w:header="709" w:footer="709" w:gutter="0"/>
          <w:cols w:space="720"/>
        </w:sect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Самостоятельная работа способствует активной и успешной социализации младшего школьника, развивает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виды деятельности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учебная,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исследовательская, образно-познавательная, игровая, рефлексивно-оценочная, регулятивная, креативная, общественно полезная.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используемые в урочной и внеурочной деятельности: ролевые игры, проблемно-ценностное и досуговое общение, проектная деятельность, социально-творческая и общественно полезная практика.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Формируемые ценности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природа, здоровье, экологическая культура, экологически безопасное поведение.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учебной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используемые при реализации программы: исследовательская работа во время прогулок, в музее, деятельность гимназической газеты по вопросам сохранения здоровья или охраны природы, мини-проекты, дискуссионный клуб, ролевые ситуационные игры, практикум-тренинг, спортивные игры, дни здоровья.</w:t>
      </w:r>
    </w:p>
    <w:p w:rsidR="00D77A0A" w:rsidRDefault="00D77A0A" w:rsidP="00D77A0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формы организации внеурочной деятельности: развивающие ситуации игрового и учебного типа.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системной работы по формированию экологической культуры, здорового и безопасного образа жизни на ступени начального общего образования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Системная работа на ступени начального общего образования по формированию экологической культуры,  здорового и безопасного образа жизни представлена в виде пяти взаимосвязанных блоков – по созданию экологически безопасной,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здоровьесберагающей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инфраструктуры, рациональной организации учебной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обучающихся, эффективной организации физкультурно-оздоровительной работы, реализации дополнительных образовательных курсов и просветительской работы с родителями (законными представителями) и способствует  формированию у учащихся ценности здоровья, сохранению и укреплению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них здоровья.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Направления деятельности по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обеспечению безопасности и формированию экологической культуры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Создание экологически безопасной,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инфраструктуры образовательного учреждения.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гимназии созданы необходимые условия для сбережения здоровья учащихся. Все помещения ОУ соответствуют экологическим требованиям, санитарным и гигиеническим нормам, нормам пожарной безопасности, требованиям охраны здоровья и охраны труда учащихся. Параметры микроклимата в учебных помещениях, уровень освещённости рабочих мест соответствуют гигиеническим требованиям.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ОУ созданы все условия для правильного полноценного питания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трапезной организованы горячие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завтрак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обед ведётся постоянный контроль за качеством приготовленной пищи.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гимназии работают  оснащенный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спортивный зал,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имеется спортивная площадка.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работает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медицинский кабинет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Медицинский работник оказывает первичную доврачебную медицинскую помощь, проводит профилактические мероприятия, иммунопрофилактику.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обеспечения безопасности жизни и здоровья детей в гимназии:</w:t>
      </w:r>
    </w:p>
    <w:p w:rsidR="00D77A0A" w:rsidRDefault="00D77A0A" w:rsidP="00D77A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оборудована кнопка тревожной сигнализации;</w:t>
      </w:r>
    </w:p>
    <w:p w:rsidR="00D77A0A" w:rsidRDefault="00D77A0A" w:rsidP="00D77A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оснащено автоматической пожарной сигнализацией;</w:t>
      </w:r>
    </w:p>
    <w:p w:rsidR="00D77A0A" w:rsidRDefault="00D77A0A" w:rsidP="00D77A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 школы имеет металлическое ограждение;</w:t>
      </w:r>
    </w:p>
    <w:p w:rsidR="00D77A0A" w:rsidRDefault="00D77A0A" w:rsidP="00D77A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пропускной режим, ведётся журнал регистрации посещения.      </w:t>
      </w:r>
    </w:p>
    <w:p w:rsidR="00D77A0A" w:rsidRDefault="00D77A0A" w:rsidP="00D77A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гимназии изданы соответствующие приказы, назначены ответственные за каждый участок работы при возникновении чрезвычайных ситуаций, оформлен стенд «Действия в условиях чрезвычайных ситуаций», Регулярно проводятся тренировки по эвакуации обучающихся и преподавательского состава.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Эффективное функционирование созданной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инфраструктуры в гимназии поддерживает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квалифицированный состав специалистов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экологически безопасной,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инфраструктуры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9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2347"/>
      </w:tblGrid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нормативной базы деятельности, связанной с реализацией программы по формированию экологической культуры, здорового и безопасного образа жизни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социально-психологического комфорта и защищенности всех участников образовательного процесса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системы комфортной пространственной среды (санитарно-гигиенический режим, интерьер, распределение кабинетов, гардероба и пр.)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помещений и совершенствование материально-технической базы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спортивного и тренажерного залов современным оборудованием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Расширение спектра дополнительных образовательных услуг  на базе гимназии и учреждений дополнительного образования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чителя физ. культуры; педагоги доп. образования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санитарно-гигиенического режима школы в соответствии с требованиями СанПиН 2.4.2.2821-10.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D77A0A" w:rsidTr="00D77A0A">
        <w:trPr>
          <w:trHeight w:val="7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Оптимизация системы организации питания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информационной работы по профилактике заболеваний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инфраструктуры медицинского сопровождения деятельности систем сохранения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укрепления здоровья школьников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летней оздоровительной кампании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Ежегодно: июнь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обучения детей с ограниченными возможностями.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факту поступления детей данной категории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работы по обеспечению безопасности гимназии, антитеррористической защищенности за счет оснащения современными средствами пожаротушения, привлечения к охране  сотрудников ЧОП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школьной территории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D77A0A" w:rsidTr="00D77A0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состояния здоровья школьников с целью выявления факторов риска здоровья и образа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Администрация, учителя, медицинские работники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Рациональная организация учебной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деятельности обучающихся,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 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расписания звонков, уроков, групповых занятий, дополнительного образования с учетом санитарно-гигиенических требований к организации учебно-воспитательного процесса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графика проведения контрольных работ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календарно-тематического планирования с включением вопросов охраны здоровья, нормирования учебной нагрузки, дозирования домашнего задания с целью предотвращения перегрузки  учащихся.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условий для обеспечения оптимального двигательного режима в учебное время на уроках и переменах, а также во внеурочное время.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комплексного плана мероприятий психолого-педагогического сопровождения учащихся на этапе перехода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Совершенствования плана воспитательной работы классных руководителей с включением раздела по формированию у обучающихся здорового образа жизни, укреплению здоровья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Изучение социально – психологического климата классных коллективов.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Исследование тревожности учащихся как неблагоприятного фактора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воспитательном процессе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Мониторинг удовлетворенности учащихся и родителей жизнедеятельностью в ОУ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Изучение психологических и возрастных особенностей, выявление позитивного и негативного влияния условий жизни на обучение и воспитание учащихся.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психологической компетенции педагогов по внедрению современных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(проведение проблемных семинаров)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социально-психологической   компетенции учителей, классных руководителей, родителей по проблеме сохранения и укрепления  здоровья детей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Индивидуализацию обучения, учёт индивидуальных особенностей развития обучающихся: темпа развития и темпа деятельности,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индивидуальным образовательным траекториям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систематической работы с детьми с ослабленным здоровьем и с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Эффективная организация физкультурно-оздоровительной работы,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полноценную и эффективную работу с учащимися всех групп здоровья (на уроках физкультуры, в секциях и т. п.);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рациональную организацию уроков физической культуры и занятий активно-двигательного характера;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часа активных движений (динамической паузы) между 3-м и 4-м уроками в 1 классе;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работы спортивных секций и создание условий для их эффективного функционирования;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регулярное проведение спортивно-оздоровительных мероприятий (дней здоровья, соревнований, олимпиад, походов и т. п.).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работы спортивных секций.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спортивных соревнований и праздников на всех ступенях обучения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городские)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в образовательный процесс малых форм физического воспитания (физкультурные паузы, подвижные перемены, минутки здоровья)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использование в  начальной школе зон двигательной активности.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праздников «Мама, папа, я – спортивная семья» 1-4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работы по обеспечению безопасности учащихся во время занятий физической культурой, спортивных мероприятий (правила техники безопасности при выполнении различных упражнений и т.д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Полноценная и эффективная работа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групп здоровья (на уроках физкультуры, в секциях)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динамической паузы</w:t>
      </w: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Реализация дополнительных образовательных программ,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направленных на повышение уровня знаний и практических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в области экологической культуры и охраны здоровья, предусматривает: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внедрение в систему работы образовательного учреждения дополнительных образовательных курсов, направленных на формирование экологической культуры, здорового и безопасного образа жизни, в качестве отдельных образовательных модулей или компонентов, включённых в учебный процесс;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организацию в образовательном учреждении кружков, секций, факультативов по избранной тематике;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проведение тематических дней здоровья, интеллектуальных соревнований, конкурсов, праздников и т. п.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реализации этого направления зависит от деятельности всех педагогов. Преподавание дополнительных образовательных курсов, направленных на формирование экологической культуры, здорового и безопасного образа жизни, предусматривает разные формы организации занятий: интеграцию в базовые образовательные дисциплины, факультативные занятия, занятия в кружках, проведение досуговых мероприятий: конкурсов, праздников, викторин, экскурсий, организацию тематических дней здоровья.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D77A0A">
          <w:pgSz w:w="11906" w:h="16838"/>
          <w:pgMar w:top="1134" w:right="709" w:bottom="1134" w:left="1418" w:header="709" w:footer="709" w:gutter="0"/>
          <w:cols w:space="720"/>
        </w:sectPr>
      </w:pPr>
    </w:p>
    <w:p w:rsidR="00D77A0A" w:rsidRDefault="00D77A0A" w:rsidP="00D77A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Просветительская работа с родителями (законными представителями)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просветительской и мотивационной работы</w:t>
      </w:r>
    </w:p>
    <w:tbl>
      <w:tblPr>
        <w:tblW w:w="15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5283"/>
        <w:gridCol w:w="6622"/>
      </w:tblGrid>
      <w:tr w:rsidR="00D77A0A" w:rsidTr="00D77A0A">
        <w:trPr>
          <w:jc w:val="center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7A0A" w:rsidTr="00D77A0A">
        <w:trPr>
          <w:jc w:val="center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 здорового образа жизни</w:t>
            </w:r>
          </w:p>
        </w:tc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Знакомство детей, родителей с основными понятиями – здоровье, здоровый образ жизни.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Формирование навыков здорового образа жизни, гигиены, правил   личной безопасности.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Обеспечение условий для мотивации и стимулирования здорового образа жизни  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уроков здоровья, проведение классных часов и общешкольных мероприятий по пропаганде здорового образа жизни, формированию навыков ЗОЖ, гигиены и личной безопасности совместно с родителями.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и общешкольных родительских собраний.</w:t>
            </w:r>
          </w:p>
        </w:tc>
      </w:tr>
      <w:tr w:rsidR="00D77A0A" w:rsidTr="00D77A0A">
        <w:trPr>
          <w:jc w:val="center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Обеспечение условий для ранней диагностики заболеваний, профилактики здоровья.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Создание условий, предотвращающих ухудшение состояние здоровья.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Обеспечение помощи детям, перенесшим заболевания, в адаптации к учебному процессу.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Профилактика травматизма        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мер по улучшению питания детей: режим питания; эстетика помещений; пропаганда культуры питания в семье.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мер по улучшению санитарии и гигиены: генеральные уборки классных комнат, территории гимназии; соблюдение санитарно-гигиенических требований.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мер по предупреждению травматизма: оформление уголков по технике безопасности; проведение инструктажа с детьми и родителями.  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утомляемости: проведение подвижных перемен; оборудование зон отдыха.</w:t>
            </w:r>
          </w:p>
        </w:tc>
      </w:tr>
      <w:tr w:rsidR="00D77A0A" w:rsidTr="00D77A0A">
        <w:trPr>
          <w:jc w:val="center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Физкультурно-оздоровительная, спортивно-массовая работа</w:t>
            </w:r>
          </w:p>
        </w:tc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   Укрепление здоровья детей средствами физической культуры и спорта.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 Пропаганда физической культуры, спорта, туризма в семье.    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Содействие развитию детскому и взрослому спорту и туризму.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объёма и повышение качества оздоровительной и спортивно-массовой работы в школе: организация подвижных игр;          соревнований по отдельным видам спорта; проведение олимпийских игр, спартакиады, дней здоровья.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работы по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ЧОУ Православная гимназия включает следующие   направления учебно-воспитательной деятельности: «Экология природы», «Экология здоровья», «Экология души». Каждое из них ориентировано на приобщение учащихся к определённым общечеловеческим ценностям.</w:t>
      </w:r>
    </w:p>
    <w:p w:rsidR="00D77A0A" w:rsidRDefault="00D77A0A" w:rsidP="00D77A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D77A0A">
          <w:pgSz w:w="16838" w:h="11906" w:orient="landscape"/>
          <w:pgMar w:top="1418" w:right="1134" w:bottom="709" w:left="1134" w:header="709" w:footer="709" w:gutter="0"/>
          <w:cols w:space="720"/>
        </w:sect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Направление «Экология природы»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31"/>
      </w:tblGrid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природе как среде жизнедеятельности человека.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эмоционально-нравственное отношение к окружающей среде.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эстетическое отношение к окружающей среде, умение вести себя в соответствии с общепринятыми нормами.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мероприятия,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 творческие дела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Экологическая выставка «Улыбка природы»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детского изобразительного творчества «Как прекрасна Земля и на ней человек»</w:t>
            </w:r>
            <w:proofErr w:type="gramStart"/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Городская экологическая акция «Покормите птиц зимой»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Всероссийские Дни защиты от экологической опасности</w:t>
            </w:r>
            <w:proofErr w:type="gramStart"/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защиты окружающей среды от экологической опасности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Природоохранительные акции: «Мой экодом», «Птичья столовая», «Зеленая красавица», «Чистый микрорайон»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линейки «День птиц», «День воды», «День Земли»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Общешкольный субботник «Сделай доброе дело»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на асфальте «Как прекрасен этот мир»;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– игра «Знатоки природы»;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видеопрезентаций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последующим обсуждением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Озеленение кабинетов и помещений ОУ.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детей, в рамках которого проводятся тематические мероприятия по защите от экологической опасности: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«Береги планету нашу!»;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«Земл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наш дом родной»;</w:t>
            </w:r>
          </w:p>
        </w:tc>
      </w:tr>
      <w:tr w:rsidR="00D77A0A" w:rsidTr="00D77A0A">
        <w:trPr>
          <w:trHeight w:val="234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«Заповеди леса»,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«Редкие растения и животные»,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в лесу живет, что в лесу растет?»,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«Прогулки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 тропинке открытий»,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«Звери, птицы, лес и я – вместе дружная семья»,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Прекрасны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солнце, воздух и вода – прекрасна вся моя Земля».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познавательные программы «Защитим природу», «Сохраним планету», «А сердце чистейшей породы» и др.; просмотр и обсуждение фильмов «Белый Бим Черное ухо и др.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Летняя оздоровительная площадка деятельность экологической направленности.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всеобуч: «Как воспитать любовь к природе»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 акции «Чистый микрорайон», «Бумаге – вторую жизнь», «Мой экодом», «Школьный двор», «Школьный день вместе».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Экологические правила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Вылечи каждое раненое дерево.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настоящим другом природы.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Ухаживай за природой, приумножай ее богатства.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Посади и вырасти дерево, цветок, растение.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Сердцем и душой прикоснись к таинствам природы.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засоряй рек, озер, колодцев и родников, помни – придется воды напиться.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 готов всегда встать на защиту своих младших братьев.</w:t>
            </w:r>
          </w:p>
        </w:tc>
      </w:tr>
      <w:tr w:rsidR="00D77A0A" w:rsidTr="00D77A0A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младшими школьниками причин экологических проблем и способов выхода из них.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Активное отношение учащихся к защите прав людей на качество среды обитания, рост их самостоятельных инициатив.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Направление «Экология здоровья»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087"/>
      </w:tblGrid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соблюдать гигиенические нормы и культуру быта.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 об основных факторах и «законах» здоровья.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активным отдыхом и его влиянием на здоровье человека.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компетенции в сфере безопасности жизнедеятельности.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мероприятия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«Внимание, дети»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«Дорога глазами детей»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Месячник «Здоровье»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 творческие дела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Всемирный День Здоровья: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классный час в 1-4 классах,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беседы на тему сохранения и укрепления здоровья;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Дня Здоровья оформление стенда,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rPr>
          <w:trHeight w:val="154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тренинги.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Ролевые игры.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на переменах, физкультминутки на уроках.</w:t>
            </w:r>
          </w:p>
        </w:tc>
      </w:tr>
      <w:tr w:rsidR="00D77A0A" w:rsidTr="00D77A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</w:t>
            </w:r>
          </w:p>
        </w:tc>
      </w:tr>
      <w:tr w:rsidR="00D77A0A" w:rsidTr="00D77A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«Как стать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Нехворайкой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«В гостях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«Твой режим дня»,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«Спорт в моей жизни»,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 здоровью через движение»,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«Витамины круглый год»,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«Живи разумом, так и лекаря не надо»,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«Вредные привычки. Как их искоренить?»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«Ты вышел на улицу»,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«Учусь принимать решения в опасной ситуации»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секции: футбол, волейбол, легкая атлетика, тхэквондо.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Туристско-спортивные праздники.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школы: библиотечные уроки и тематические занятия.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познавательные программы «Солнце, воздух и вода – наши лучшие друзья», «Киножурнал «Ералаш» о здоровье» и др.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Родительский всеобуч: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сохранить здоровье ребенка»,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«Режим дня младшего школьника»,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«Влияние телевидения и компьютерных игр на здоровье школьника»,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«Домашняя экология»,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«Папа, мама, я – спортивная семья».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по пособию «Ответственные родители»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Просыпайся утром с улыбкой.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Научись быть всегда жизнерадостным.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 и ешь не больше, чем нужно, а не то жизнь проспишь и здоровье проешь.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Занимайся спортом.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Осознание учащимися значимости физического состояния для будущего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жизнеутверждения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для развития нравственных качеств, для профессионального самоопределения.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состояния здоровья учащихся, снижение заболеваемости, отсутствие утомляемости учащихся.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интереса школьников к спортивным мероприятиям, спорту.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занимающихся в спортивных секциях.</w:t>
            </w:r>
            <w:proofErr w:type="gramEnd"/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Направление «Экология души»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087"/>
      </w:tblGrid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нравственно-здоровой, духовно богатой личности школьника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правилами поведения в школе, семье, общественных местах.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стремление поступать правильно; быть выдержанным, прислушиваться к мнениям других.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Пробуждение у детей интереса к различным видам полезной деятельности, позволяющей реализовать потребность в признании, общении, получении новых знаний.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(умения строить свои отношения с окружающими в разных ситуациях, избегать конфликтов).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потребность в сознательном, ответственном отношении к учению.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Пробудить интерес к прошлому своего народа, воспитывать гордость за национальную культуру.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и развивать творческие наклонности детей.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ребенку осмыслить себя как частичку окружающего мира.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Городские мероприятия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Городские фестивали, конкурсы детского и юношеского творчества.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 творческие дела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добрых дел.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пожилого человека.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Предметные олимпиады. 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Марафон знаний.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чтецов, сочинений, рисунков.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доброты и милосердия.</w:t>
            </w:r>
          </w:p>
        </w:tc>
      </w:tr>
      <w:tr w:rsidR="00D77A0A" w:rsidTr="00D77A0A">
        <w:trPr>
          <w:trHeight w:val="11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в музеи, на выставки.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театра и обсуждение спектаклей.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уроки.</w:t>
            </w:r>
          </w:p>
        </w:tc>
      </w:tr>
      <w:tr w:rsidR="00D77A0A" w:rsidTr="00D77A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A0A" w:rsidTr="00D77A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«Преданья старины глубокой»,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«Юности честное зерцало»,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«Душа – это наше творенье»,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«Подари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радость»,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«Чего в других не любишь, того и сам не делай»,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«Заварил кашу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расхлёбывай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«Дерево семьи»,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«Защитники земли русской»,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 юного гражданина»,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«Правила поведения в обществе»,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важнее: знать или выполнять?»,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«Зачем учиться в школе?»,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«Мои увлечения»,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 великих и знаменитых»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Кружки художественно-эстетического и познавательно-практического направления.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Концертные программы к различным праздникам.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«Город мастеров».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познавательные программы  «Возможности человека», «На экране герои былин» и др., просмотр и обсуждение фильмов нравственно-этической проблематики.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Открытые занятия кружков и секций: «Школьный день вместе».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родителей в организации и проведении праздников.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Совместное посещение театра, выставок, экскурсий.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Цени и оберегай свое Отечество, познавай людей, живущих в нем, его прошлое и настоящее.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Сохраняй традиции и культуру своего народа.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Всегда помни: как аукнется, так и откликнется.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Хочешь иметь друзей – стань сам настоящим другом.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Помни: каждый человек имеет задатки; развивай их! 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Каждое дело – творчески, иначе – зачем!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себя в любой инициативе.</w:t>
            </w:r>
          </w:p>
        </w:tc>
      </w:tr>
      <w:tr w:rsidR="00D77A0A" w:rsidTr="00D77A0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учащимися необходимости познания прекрасного в окружающей действительности.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роли и активности человека в преобразовании окружающего мира.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у учащихся в процессе освоения содержания программы: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собственную жизнедеятельность для достижения полного благополучия;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здоровья как социокультурного феномена;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доносить информацию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тематике в доступной, эмоционально яркой форме в процессе взаимодействия со сверстниками и взрослыми людьми.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 изучения программы: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активное включение обучающихся в общение и взаимодействие со сверстниками на принципах сохранения и укрепления личного и общественного здоровья;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проявление у детей: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позитивных качеств личности и умения управлять своими эмоциями в различных ситуациях риска нарушения здоровья;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дисциплинированности и упорства в сохранении и укреплении личного здоровья и здоровья окружающих людей;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школьниками бескорыстной помощи своим сверстникам и окружающим людям в сохранении и укреплении их здоровья.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 изучения программы: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давать объективную оценку здоровья как социокультурному феномену, на основе освоенных знаний и имеющегося опыта;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защищать и сохранять личное и общественное здоровье позитивными средствами, соответствующими индивидуальным и типологическим возрастным особенностям;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планировать и организовывать самостоятельную деятельность (учебную и досуговую) с учетом требований сохранения и совершенствования здоровья;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объективно оценивать результаты собственной деятельности с точки зрения возможных рисков нарушения здоровья и возможностей его совершенствования;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управлять своим эмоциональным состоянием при общении со сверстниками и взрослыми с целью сохранения эмоционального благополучия;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человека;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оценивать красоту телосложения и осанки, сравнивать их с эталонными образцами и совершенствовать с учетом индивидуальных особенностей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реализации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программы формирования экологической культуры, здорового 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безопасного образа жизни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856"/>
        <w:gridCol w:w="5208"/>
      </w:tblGrid>
      <w:tr w:rsidR="00D77A0A" w:rsidTr="00D77A0A">
        <w:trPr>
          <w:trHeight w:val="840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формирования здорового образа жизни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Ценностные установки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программы формирования экологической культуры, здорового и безопасного образа жизни</w:t>
            </w:r>
          </w:p>
        </w:tc>
      </w:tr>
      <w:tr w:rsidR="00D77A0A" w:rsidTr="00D77A0A">
        <w:trPr>
          <w:trHeight w:val="632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1.Формирование ценностного отношения к здоровью и здоровому образу жизни.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 физическое, стремление к здоровому образу жизни, здоровье нравственное, психологическое, и социальное.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первого уровня:</w:t>
            </w:r>
          </w:p>
          <w:p w:rsidR="00D77A0A" w:rsidRDefault="00D77A0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D77A0A" w:rsidRDefault="00D77A0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освоение методов и форм физической культуры, простейших элементов спортивной подготовки;</w:t>
            </w:r>
          </w:p>
          <w:p w:rsidR="00D77A0A" w:rsidRDefault="00D77A0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второго уровня:</w:t>
            </w:r>
          </w:p>
          <w:p w:rsidR="00D77A0A" w:rsidRDefault="00D77A0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обучающихся к здоровью как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ценности, неотъемлемой составляющей хорошего самочувствия, успехов в учебе и в жизни вообще;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третьего уровня:</w:t>
            </w:r>
          </w:p>
          <w:p w:rsidR="00D77A0A" w:rsidRDefault="00D77A0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регулярные занятия спортом; систематические оздоровительно-закаливающие процедуры;</w:t>
            </w:r>
          </w:p>
          <w:p w:rsidR="00D77A0A" w:rsidRDefault="00D77A0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спортивных, оздоровительных и экологических акциях в окружающем школу социуме.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A0A" w:rsidTr="00D77A0A">
        <w:trPr>
          <w:trHeight w:val="3840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Формирование экологической культуры.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Ценность природы, её многообразие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исчерпаемость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единство экологического сознания и поведения.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первого уровня:</w:t>
            </w:r>
          </w:p>
          <w:p w:rsidR="00D77A0A" w:rsidRDefault="00D77A0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экологического мышления, формирование у младших школьников целостной картины окружающего мира на основе формирования представлений о взаимосвязях в природе, природных закономерностях.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второго уровня:</w:t>
            </w:r>
          </w:p>
          <w:p w:rsidR="00D77A0A" w:rsidRDefault="00D77A0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экологически грамотного, нравственного поведения в природе.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третьего уровня: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экологических акциях в окружающем школу социуме.</w:t>
            </w:r>
          </w:p>
        </w:tc>
      </w:tr>
      <w:tr w:rsidR="00D77A0A" w:rsidTr="00D77A0A">
        <w:trPr>
          <w:trHeight w:val="1100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3.Создание здоровье-сберегающей инфраструктуры образовательного учреждения.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Ценность здоровья и здорового образа жизни.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соответствие состояния и содержания зданий и помещений санитарным и гигиеническим нормам, нормам пожарной безопасности, требованиям охраны здоровья и охраны труда обучающихся;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экологоразвивающего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пространства школы для обеспечения соответствующих уровней экологического образования.</w:t>
            </w:r>
          </w:p>
        </w:tc>
      </w:tr>
      <w:tr w:rsidR="00D77A0A" w:rsidTr="00D77A0A"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4.Рациональная организация образовательного процесса.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здо-ровью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как главной ценности. Ценность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рацио-нальной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учебной деятельности.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соблюдение гигиенических норм и требований к организации и объёму учебной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нагрузки обучающихся на всех этапах обучения;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учебного процесса, снижение чрезмерного функционального напряжения и утомления, создание условий для снятия перегрузок, оптимального чередования труда и отдыха.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A0A" w:rsidTr="00D77A0A"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5.Организация физкультурно-оздоровительной работы.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Положительное отношение к двигательной активности и  совершенствование физического состояния.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полноценная и эффективная работа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всех групп здоровья (на уроках физкультуры, в секциях);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адаптивных возможностей организма обучающихся;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укрепление здоровья младших школьников;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рациональная и соответствующая возрасту организация уроков физической культуры и занятий активно-двигательного характера на ступени начального общего образования;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рост числа учащихся, занимающихся в спортивных секциях</w:t>
            </w:r>
            <w:r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  <w:tr w:rsidR="00D77A0A" w:rsidTr="00D77A0A">
        <w:trPr>
          <w:trHeight w:val="1540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6.Реализация дополнительных образовательных программ.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Ценность здоровья и здорового образа жизни.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каждого обучающегося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деятельность.</w:t>
            </w:r>
          </w:p>
        </w:tc>
      </w:tr>
      <w:tr w:rsidR="00D77A0A" w:rsidTr="00D77A0A"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7.Просветительская работа с родителями (законными представителями).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к здоровью детей как главной ценности семейного воспитания.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совместная работа педагогов и родителей (законных представителей) по проведению спортивных соревнований, дней здоровья, занятий по профилактике вредных привычек и т. п.;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родителей о ЗОЖ;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числа родителей, принимающих участие в общешкольных и классных мероприятиях.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Критерии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оценки реализации программы формирования экологической культуры здорового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безопасного образа жизни</w:t>
      </w:r>
    </w:p>
    <w:tbl>
      <w:tblPr>
        <w:tblW w:w="1063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7"/>
        <w:gridCol w:w="3828"/>
        <w:gridCol w:w="2269"/>
      </w:tblGrid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A0A" w:rsidRDefault="00D7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педагогов, гигиенически рационально организующих свои уроки.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Оптимальная плотность урока, чередование видов учебной деятельности, использование ТСО, наличие физкультминуток, эмоциональных разрядок.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уроков, 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случаев заболеваний, перенесённых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показателей.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обучающихся, имеющих положительную динамику показателей тревожности и эмоционального стресса.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уровня тревожности и эмоционального стресса.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Наблюдение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которых отмечается благоприятная динамика состояния здоровья.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численности.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школьного медработника. Результаты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смотров.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эмоционально-психологического климата в классных коллективах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Анкетирование, итоги исследования адаптации 1-в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Удовлетворённость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школьной жизнью.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уровня удовлетворённости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школьной жизнью.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обучающихся установок на здоровый образ жизни.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 двигательной активности во внеурочное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показателя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участия в секциях, спортивных мероприятиях.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на использование здорового питания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вопросу;                                     100% охват горячим питанием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Наблюдение за питанием.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оптимальных двигательных режимов для детей с учетом их возрастных, психологических и иных особенностей.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Отрицательная динамика уровня заболеваемости опорно-двигательного аппарата (исключая заболевания органического генеза, травматического характера).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Учет времени на занятия физкультурой.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потребности в занятиях физической культурой и спортом.</w:t>
            </w:r>
          </w:p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Наблюдение.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негативных факторов риска здоровью детей (сниженная двигательная активность, курение, алкоголь,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инфекционные заболевания).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Становление навыков противостояния вовлечению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употребление алкоголя,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сильнодействующих веществ.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Наблюдение.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ребенка безбоязненно обращаться к врачу по любым вопросам, связанным с особенностями роста и развития, состояния здоровья.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готовности самостоятельно поддерживать свое здоровье на основе использования навыков личной гигиены.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анкетирования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D77A0A" w:rsidTr="00D77A0A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правил поведения на природе и бережного отношения к окружающей среде.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тестирования по данному вопросу.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A0A" w:rsidRDefault="00D7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эффективности реализации программы</w:t>
      </w:r>
    </w:p>
    <w:p w:rsidR="00D77A0A" w:rsidRDefault="00D77A0A" w:rsidP="00D77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 собой информационно-аналитическую систему, позволяющую осуществить диагностику текущего состояния показателей экологической культуры, здорового и безопасного образа жизни школьников, физического здоровья обучающихся, их физического развития  и является медико-психолого-социально-педагогическим исследованием. Таким образом, при его проведении для получения комплексной информации должны активно взаимодействовать учителя, медицинские работники и родители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        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проводится с целью получения информации, необходимой для принятия обоснованных управленческих решений по укреплению здоровья.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этапы мониторинга: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подготовительный, определяет цели, объекты, сроки и инструментарий проведения мониторинга;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практический, в ходе которого осуществляется сбор информации, наблюдение, собеседование, тестирование, анкетирование, контроль знаний, умений, навыков, способностей и склонностей школьников;</w:t>
      </w:r>
      <w:proofErr w:type="gramEnd"/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этап – аналитический, сведение в единое целое всей информации о воспитанниках (семья, родители, мнение учителей, собственное наблюдение, результаты диагностирования) в карту саморазвития;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этап – обратной связи, здесь осуществляется проверка результатов, коррекция действий, фиксация информации, на основе сопоставления и анализа результатов мониторинга классный руководитель  прогнозирует дальнейший процесс воспитания культуры здоровья школьников.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 проведении мониторинга решаются следующие задачи: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факторов, оказывающих негативное воздействие на состояние физического здоровья учащихся;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неотложных и долгосрочных мероприятий по предупреждению и устранению негативных воздействий на физическое здоровье учащихся;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прогнозирование состояния физического здоровья.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Мониторинг включает в себя: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состоянием физического здоровья и развития детей;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учащихся по группам здоровья;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охват учащихся горячим питанием;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учащимися уроков по болезни;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обучающихся в акциях, конкурсах, спортивно-массовых и оздоровительных мероприятиях различного уровня;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учащихся в экологических акциях, конкурсах, мероприятиях различного уровня;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занятость учащихся в кружках, секциях и объединениях спортивно-оздоровительной направленности;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занятость учащихся в кружках, секциях и объединениях экологической направленности;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сбор, хранение, обработку и систематизацию данных наблюдения за состоянием физического здоровья и развития учащихся;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подготовку предложений по вопросам укрепления здоровья;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успешности  обучения и здоровья учащихся в период их пребывания в образовательном учреждении.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Критерии здоровья:  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показатели развитости средств сохранения и развития здоровья: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 образовательном учреждении средств и способов оздоровления (проведение оздоровительных мероприятий)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обеспеченность образовательного учреждения медицинскими работниками;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видов услуг профилактического и медицинского характера, оказываемых в образовательном учреждении;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2) результативные показатели: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показателей здоровья региональным нормативам (по медицинским нормативам);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 заболеваемости;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травматизма;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групп риска;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факторов риска;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спортивные достижения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вредным привычкам,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формирования установок на ведение здорового образа жизни;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физической подготовленности;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показателей здоровья педагогов;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учащихся, занимающихся физкультурой и спортом.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Результаты, полученные в ходе мониторинга, позволяют определить эффективность деятельности педагогического коллектива и родителей по формированию у учащихся экологической культуры, ценностного отношения к своему здоровью и здоровому образу жизни.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реализацией Программы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имеющихся отклонений в реализации программы формирования экологической культуры, здорового и безопасного образа жизни, коррекция деятельности по реализации программы.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реализацией Программы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санитарно-гигиенических норм при организации и осуществлении образовательного процесса.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эффективностью использования спортзалов, хореографического зала, тренажёрного зала,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скалодрома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составлением расписания уроков, графика занятий, проводимых в рамках внеурочной деятельности, графика работы кружков и секций.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обеспечением соблюдения требований к объёмам домашних заданий.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включением вопросов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 в рабочие программы по предметам.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проведением динамических пауз и подвижных перемен.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и проведением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соревнований по различным видам спорта.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организацией и качеством горячего питания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планов воспитательной работы классов в рамках программы.</w:t>
      </w:r>
    </w:p>
    <w:p w:rsidR="00D77A0A" w:rsidRDefault="00D77A0A" w:rsidP="00D7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результатов мониторинговых исследований.</w:t>
      </w:r>
    </w:p>
    <w:p w:rsidR="00831E67" w:rsidRDefault="00831E67"/>
    <w:sectPr w:rsidR="0083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83B"/>
    <w:multiLevelType w:val="hybridMultilevel"/>
    <w:tmpl w:val="FE6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6292"/>
    <w:multiLevelType w:val="hybridMultilevel"/>
    <w:tmpl w:val="A838E20E"/>
    <w:lvl w:ilvl="0" w:tplc="007A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F"/>
    <w:rsid w:val="00000A16"/>
    <w:rsid w:val="0000146B"/>
    <w:rsid w:val="00001B93"/>
    <w:rsid w:val="00002069"/>
    <w:rsid w:val="00003222"/>
    <w:rsid w:val="00003516"/>
    <w:rsid w:val="00003748"/>
    <w:rsid w:val="000045FB"/>
    <w:rsid w:val="00004BA3"/>
    <w:rsid w:val="0000619E"/>
    <w:rsid w:val="000068E9"/>
    <w:rsid w:val="00007622"/>
    <w:rsid w:val="000100C3"/>
    <w:rsid w:val="000106FC"/>
    <w:rsid w:val="00010B71"/>
    <w:rsid w:val="00010B79"/>
    <w:rsid w:val="00010E8D"/>
    <w:rsid w:val="00011D7F"/>
    <w:rsid w:val="00012A9C"/>
    <w:rsid w:val="00012BCC"/>
    <w:rsid w:val="000133DF"/>
    <w:rsid w:val="00013F8D"/>
    <w:rsid w:val="000147B2"/>
    <w:rsid w:val="00014CFF"/>
    <w:rsid w:val="00015F7E"/>
    <w:rsid w:val="00016450"/>
    <w:rsid w:val="00016991"/>
    <w:rsid w:val="00016A32"/>
    <w:rsid w:val="00020316"/>
    <w:rsid w:val="00020EF5"/>
    <w:rsid w:val="000210CA"/>
    <w:rsid w:val="000217C5"/>
    <w:rsid w:val="00021ACB"/>
    <w:rsid w:val="00021EAD"/>
    <w:rsid w:val="00022549"/>
    <w:rsid w:val="00023AB4"/>
    <w:rsid w:val="000246A0"/>
    <w:rsid w:val="00025037"/>
    <w:rsid w:val="000258DE"/>
    <w:rsid w:val="00025AB5"/>
    <w:rsid w:val="00025C8F"/>
    <w:rsid w:val="00026D92"/>
    <w:rsid w:val="00026EBA"/>
    <w:rsid w:val="00030D50"/>
    <w:rsid w:val="00031420"/>
    <w:rsid w:val="000315AF"/>
    <w:rsid w:val="00031A64"/>
    <w:rsid w:val="000322EC"/>
    <w:rsid w:val="000326EF"/>
    <w:rsid w:val="00032E9A"/>
    <w:rsid w:val="000348F0"/>
    <w:rsid w:val="00035042"/>
    <w:rsid w:val="000360ED"/>
    <w:rsid w:val="000412D8"/>
    <w:rsid w:val="00041514"/>
    <w:rsid w:val="0004168E"/>
    <w:rsid w:val="00041DAE"/>
    <w:rsid w:val="00041E02"/>
    <w:rsid w:val="00042E08"/>
    <w:rsid w:val="00042EF8"/>
    <w:rsid w:val="00043297"/>
    <w:rsid w:val="00043411"/>
    <w:rsid w:val="00043A45"/>
    <w:rsid w:val="000443E5"/>
    <w:rsid w:val="00045EBC"/>
    <w:rsid w:val="00046074"/>
    <w:rsid w:val="00046B28"/>
    <w:rsid w:val="0004702E"/>
    <w:rsid w:val="000509A4"/>
    <w:rsid w:val="00051461"/>
    <w:rsid w:val="000517C1"/>
    <w:rsid w:val="00052B48"/>
    <w:rsid w:val="000530B3"/>
    <w:rsid w:val="000532EB"/>
    <w:rsid w:val="00053CD5"/>
    <w:rsid w:val="00053D5D"/>
    <w:rsid w:val="00055FC8"/>
    <w:rsid w:val="0005600E"/>
    <w:rsid w:val="000564E0"/>
    <w:rsid w:val="0005799F"/>
    <w:rsid w:val="00060888"/>
    <w:rsid w:val="00060D65"/>
    <w:rsid w:val="00060DE4"/>
    <w:rsid w:val="00062188"/>
    <w:rsid w:val="00062864"/>
    <w:rsid w:val="00062F29"/>
    <w:rsid w:val="00063CDE"/>
    <w:rsid w:val="00064C1D"/>
    <w:rsid w:val="00065515"/>
    <w:rsid w:val="00065B57"/>
    <w:rsid w:val="00066082"/>
    <w:rsid w:val="00066543"/>
    <w:rsid w:val="0006741C"/>
    <w:rsid w:val="00067881"/>
    <w:rsid w:val="00070A62"/>
    <w:rsid w:val="000718B4"/>
    <w:rsid w:val="00073432"/>
    <w:rsid w:val="0007497B"/>
    <w:rsid w:val="00074FA8"/>
    <w:rsid w:val="00075914"/>
    <w:rsid w:val="00076948"/>
    <w:rsid w:val="0007744B"/>
    <w:rsid w:val="00080A3F"/>
    <w:rsid w:val="000817F6"/>
    <w:rsid w:val="00081CF7"/>
    <w:rsid w:val="00082B0F"/>
    <w:rsid w:val="00083719"/>
    <w:rsid w:val="0008377E"/>
    <w:rsid w:val="0008423F"/>
    <w:rsid w:val="000847C5"/>
    <w:rsid w:val="00084C15"/>
    <w:rsid w:val="00084DEC"/>
    <w:rsid w:val="0008522C"/>
    <w:rsid w:val="00087CB9"/>
    <w:rsid w:val="000900E4"/>
    <w:rsid w:val="00090684"/>
    <w:rsid w:val="00090F4A"/>
    <w:rsid w:val="0009139F"/>
    <w:rsid w:val="00092229"/>
    <w:rsid w:val="000924DA"/>
    <w:rsid w:val="000929D3"/>
    <w:rsid w:val="00092C2F"/>
    <w:rsid w:val="00092FEE"/>
    <w:rsid w:val="000931C8"/>
    <w:rsid w:val="00093B47"/>
    <w:rsid w:val="00093D94"/>
    <w:rsid w:val="00094ECB"/>
    <w:rsid w:val="000960B9"/>
    <w:rsid w:val="000967D6"/>
    <w:rsid w:val="0009793C"/>
    <w:rsid w:val="000A074D"/>
    <w:rsid w:val="000A1274"/>
    <w:rsid w:val="000A13BE"/>
    <w:rsid w:val="000A1C12"/>
    <w:rsid w:val="000A24FB"/>
    <w:rsid w:val="000A3B83"/>
    <w:rsid w:val="000A4413"/>
    <w:rsid w:val="000A4634"/>
    <w:rsid w:val="000A4F86"/>
    <w:rsid w:val="000A5254"/>
    <w:rsid w:val="000A659A"/>
    <w:rsid w:val="000A7625"/>
    <w:rsid w:val="000A76E0"/>
    <w:rsid w:val="000A7DD1"/>
    <w:rsid w:val="000B0F77"/>
    <w:rsid w:val="000B0FE4"/>
    <w:rsid w:val="000B136D"/>
    <w:rsid w:val="000B1AF8"/>
    <w:rsid w:val="000B286D"/>
    <w:rsid w:val="000B2B6D"/>
    <w:rsid w:val="000B5B0F"/>
    <w:rsid w:val="000B5D8A"/>
    <w:rsid w:val="000B61B3"/>
    <w:rsid w:val="000B6CF6"/>
    <w:rsid w:val="000B79C3"/>
    <w:rsid w:val="000B7B06"/>
    <w:rsid w:val="000C0081"/>
    <w:rsid w:val="000C1C07"/>
    <w:rsid w:val="000C221A"/>
    <w:rsid w:val="000C3930"/>
    <w:rsid w:val="000C4424"/>
    <w:rsid w:val="000C49CF"/>
    <w:rsid w:val="000C4AE0"/>
    <w:rsid w:val="000C512D"/>
    <w:rsid w:val="000C5E6B"/>
    <w:rsid w:val="000C662E"/>
    <w:rsid w:val="000C6F11"/>
    <w:rsid w:val="000C7570"/>
    <w:rsid w:val="000C7978"/>
    <w:rsid w:val="000D0862"/>
    <w:rsid w:val="000D10D2"/>
    <w:rsid w:val="000D1EAA"/>
    <w:rsid w:val="000D2831"/>
    <w:rsid w:val="000D29E5"/>
    <w:rsid w:val="000D2AD7"/>
    <w:rsid w:val="000D2D43"/>
    <w:rsid w:val="000D375F"/>
    <w:rsid w:val="000D376A"/>
    <w:rsid w:val="000D40C9"/>
    <w:rsid w:val="000D46EA"/>
    <w:rsid w:val="000D50E2"/>
    <w:rsid w:val="000D5389"/>
    <w:rsid w:val="000D5A31"/>
    <w:rsid w:val="000D5C93"/>
    <w:rsid w:val="000D5DB8"/>
    <w:rsid w:val="000D624F"/>
    <w:rsid w:val="000D7588"/>
    <w:rsid w:val="000E1267"/>
    <w:rsid w:val="000E1F98"/>
    <w:rsid w:val="000E2FA0"/>
    <w:rsid w:val="000E364E"/>
    <w:rsid w:val="000E3DA9"/>
    <w:rsid w:val="000E3E4C"/>
    <w:rsid w:val="000E485A"/>
    <w:rsid w:val="000E491D"/>
    <w:rsid w:val="000E6098"/>
    <w:rsid w:val="000E676C"/>
    <w:rsid w:val="000E6AC7"/>
    <w:rsid w:val="000E6D81"/>
    <w:rsid w:val="000F0D13"/>
    <w:rsid w:val="000F2C5A"/>
    <w:rsid w:val="000F437C"/>
    <w:rsid w:val="000F4493"/>
    <w:rsid w:val="000F4631"/>
    <w:rsid w:val="000F5AC6"/>
    <w:rsid w:val="000F5EBC"/>
    <w:rsid w:val="000F6B8A"/>
    <w:rsid w:val="001011FC"/>
    <w:rsid w:val="0010196D"/>
    <w:rsid w:val="001022E7"/>
    <w:rsid w:val="00103720"/>
    <w:rsid w:val="00103D10"/>
    <w:rsid w:val="0010408B"/>
    <w:rsid w:val="00104676"/>
    <w:rsid w:val="0010498A"/>
    <w:rsid w:val="00104E94"/>
    <w:rsid w:val="00105078"/>
    <w:rsid w:val="00105234"/>
    <w:rsid w:val="00105539"/>
    <w:rsid w:val="0010565C"/>
    <w:rsid w:val="00105D58"/>
    <w:rsid w:val="00106ECA"/>
    <w:rsid w:val="001104F2"/>
    <w:rsid w:val="00110915"/>
    <w:rsid w:val="001109AC"/>
    <w:rsid w:val="00110A52"/>
    <w:rsid w:val="00111807"/>
    <w:rsid w:val="00111B8A"/>
    <w:rsid w:val="00112173"/>
    <w:rsid w:val="001127CC"/>
    <w:rsid w:val="00112E4C"/>
    <w:rsid w:val="00112F4C"/>
    <w:rsid w:val="0011353B"/>
    <w:rsid w:val="00113CFC"/>
    <w:rsid w:val="0011400B"/>
    <w:rsid w:val="00114E96"/>
    <w:rsid w:val="00115530"/>
    <w:rsid w:val="00115C42"/>
    <w:rsid w:val="00115D89"/>
    <w:rsid w:val="00117E6B"/>
    <w:rsid w:val="001202D6"/>
    <w:rsid w:val="0012093C"/>
    <w:rsid w:val="001209D1"/>
    <w:rsid w:val="001228DC"/>
    <w:rsid w:val="00122EA9"/>
    <w:rsid w:val="00123DC4"/>
    <w:rsid w:val="0012582F"/>
    <w:rsid w:val="00125954"/>
    <w:rsid w:val="0012780F"/>
    <w:rsid w:val="00130128"/>
    <w:rsid w:val="0013029B"/>
    <w:rsid w:val="0013254F"/>
    <w:rsid w:val="00133194"/>
    <w:rsid w:val="00133AE0"/>
    <w:rsid w:val="00133BF7"/>
    <w:rsid w:val="001347ED"/>
    <w:rsid w:val="00135266"/>
    <w:rsid w:val="0014048B"/>
    <w:rsid w:val="00140EB7"/>
    <w:rsid w:val="00141314"/>
    <w:rsid w:val="001417E2"/>
    <w:rsid w:val="00143A43"/>
    <w:rsid w:val="00144B86"/>
    <w:rsid w:val="0014501B"/>
    <w:rsid w:val="0014545F"/>
    <w:rsid w:val="00145EDC"/>
    <w:rsid w:val="00146C28"/>
    <w:rsid w:val="00147CCD"/>
    <w:rsid w:val="00150714"/>
    <w:rsid w:val="00150A76"/>
    <w:rsid w:val="00150F5C"/>
    <w:rsid w:val="0015156C"/>
    <w:rsid w:val="00152227"/>
    <w:rsid w:val="001529ED"/>
    <w:rsid w:val="001531FE"/>
    <w:rsid w:val="00153E14"/>
    <w:rsid w:val="001541AC"/>
    <w:rsid w:val="0015485F"/>
    <w:rsid w:val="0015549A"/>
    <w:rsid w:val="0015559D"/>
    <w:rsid w:val="00155A14"/>
    <w:rsid w:val="00155F51"/>
    <w:rsid w:val="0015692B"/>
    <w:rsid w:val="0015701E"/>
    <w:rsid w:val="0015770E"/>
    <w:rsid w:val="00157E77"/>
    <w:rsid w:val="00157EE8"/>
    <w:rsid w:val="00160083"/>
    <w:rsid w:val="0016061B"/>
    <w:rsid w:val="001608D7"/>
    <w:rsid w:val="00160CD1"/>
    <w:rsid w:val="001610C6"/>
    <w:rsid w:val="00161202"/>
    <w:rsid w:val="001614EC"/>
    <w:rsid w:val="00161CAC"/>
    <w:rsid w:val="00162D05"/>
    <w:rsid w:val="00163239"/>
    <w:rsid w:val="00163BF4"/>
    <w:rsid w:val="001644FC"/>
    <w:rsid w:val="001645CA"/>
    <w:rsid w:val="001649A1"/>
    <w:rsid w:val="00165761"/>
    <w:rsid w:val="00166798"/>
    <w:rsid w:val="0017091F"/>
    <w:rsid w:val="001709A9"/>
    <w:rsid w:val="001709D0"/>
    <w:rsid w:val="00170C77"/>
    <w:rsid w:val="00170FC4"/>
    <w:rsid w:val="0017111A"/>
    <w:rsid w:val="00172894"/>
    <w:rsid w:val="00172B68"/>
    <w:rsid w:val="001734DE"/>
    <w:rsid w:val="00174D2C"/>
    <w:rsid w:val="0017584E"/>
    <w:rsid w:val="00176992"/>
    <w:rsid w:val="00176F85"/>
    <w:rsid w:val="00177130"/>
    <w:rsid w:val="001809C1"/>
    <w:rsid w:val="001811C9"/>
    <w:rsid w:val="0018150B"/>
    <w:rsid w:val="001824F5"/>
    <w:rsid w:val="001825CA"/>
    <w:rsid w:val="001837F7"/>
    <w:rsid w:val="00184156"/>
    <w:rsid w:val="00184BBA"/>
    <w:rsid w:val="00184D25"/>
    <w:rsid w:val="00186EA1"/>
    <w:rsid w:val="00187042"/>
    <w:rsid w:val="001903F9"/>
    <w:rsid w:val="00190688"/>
    <w:rsid w:val="0019078A"/>
    <w:rsid w:val="001913B7"/>
    <w:rsid w:val="001914C0"/>
    <w:rsid w:val="00191C0F"/>
    <w:rsid w:val="001921AB"/>
    <w:rsid w:val="00192453"/>
    <w:rsid w:val="00192527"/>
    <w:rsid w:val="00192D98"/>
    <w:rsid w:val="001937F6"/>
    <w:rsid w:val="00193ED4"/>
    <w:rsid w:val="00194BE3"/>
    <w:rsid w:val="00194CB4"/>
    <w:rsid w:val="00195C7C"/>
    <w:rsid w:val="00195CAE"/>
    <w:rsid w:val="0019622D"/>
    <w:rsid w:val="00196D64"/>
    <w:rsid w:val="00196F5C"/>
    <w:rsid w:val="0019741B"/>
    <w:rsid w:val="0019744C"/>
    <w:rsid w:val="001A09D7"/>
    <w:rsid w:val="001A1372"/>
    <w:rsid w:val="001A14EB"/>
    <w:rsid w:val="001A21BC"/>
    <w:rsid w:val="001A32C2"/>
    <w:rsid w:val="001A39C0"/>
    <w:rsid w:val="001A4C6D"/>
    <w:rsid w:val="001A4EFE"/>
    <w:rsid w:val="001A4F30"/>
    <w:rsid w:val="001A50AB"/>
    <w:rsid w:val="001A61EF"/>
    <w:rsid w:val="001A675F"/>
    <w:rsid w:val="001A6D0A"/>
    <w:rsid w:val="001A7926"/>
    <w:rsid w:val="001B080D"/>
    <w:rsid w:val="001B1444"/>
    <w:rsid w:val="001B15D3"/>
    <w:rsid w:val="001B2A57"/>
    <w:rsid w:val="001B3900"/>
    <w:rsid w:val="001B3A33"/>
    <w:rsid w:val="001B3E00"/>
    <w:rsid w:val="001B42EC"/>
    <w:rsid w:val="001B50A9"/>
    <w:rsid w:val="001B5C60"/>
    <w:rsid w:val="001B7927"/>
    <w:rsid w:val="001C0130"/>
    <w:rsid w:val="001C1651"/>
    <w:rsid w:val="001C20AF"/>
    <w:rsid w:val="001C2B4C"/>
    <w:rsid w:val="001C2C05"/>
    <w:rsid w:val="001C3B53"/>
    <w:rsid w:val="001C3C7A"/>
    <w:rsid w:val="001C421B"/>
    <w:rsid w:val="001C42F0"/>
    <w:rsid w:val="001C4F35"/>
    <w:rsid w:val="001C5B19"/>
    <w:rsid w:val="001C64A1"/>
    <w:rsid w:val="001C66CD"/>
    <w:rsid w:val="001C72AA"/>
    <w:rsid w:val="001C7378"/>
    <w:rsid w:val="001C73F4"/>
    <w:rsid w:val="001C74E4"/>
    <w:rsid w:val="001D015E"/>
    <w:rsid w:val="001D0710"/>
    <w:rsid w:val="001D09C8"/>
    <w:rsid w:val="001D12C8"/>
    <w:rsid w:val="001D3EF0"/>
    <w:rsid w:val="001D3F9B"/>
    <w:rsid w:val="001D495C"/>
    <w:rsid w:val="001D65CB"/>
    <w:rsid w:val="001D712F"/>
    <w:rsid w:val="001E08EC"/>
    <w:rsid w:val="001E0B0C"/>
    <w:rsid w:val="001E1223"/>
    <w:rsid w:val="001E15A6"/>
    <w:rsid w:val="001E275C"/>
    <w:rsid w:val="001E2A9D"/>
    <w:rsid w:val="001E32DF"/>
    <w:rsid w:val="001E363D"/>
    <w:rsid w:val="001E3ACD"/>
    <w:rsid w:val="001E4319"/>
    <w:rsid w:val="001E467F"/>
    <w:rsid w:val="001E4801"/>
    <w:rsid w:val="001E4F77"/>
    <w:rsid w:val="001E5866"/>
    <w:rsid w:val="001E5CA4"/>
    <w:rsid w:val="001E6119"/>
    <w:rsid w:val="001E6675"/>
    <w:rsid w:val="001E6AB3"/>
    <w:rsid w:val="001E6F6D"/>
    <w:rsid w:val="001E6F87"/>
    <w:rsid w:val="001F0026"/>
    <w:rsid w:val="001F098D"/>
    <w:rsid w:val="001F10B2"/>
    <w:rsid w:val="001F1B1D"/>
    <w:rsid w:val="001F32E4"/>
    <w:rsid w:val="001F34BB"/>
    <w:rsid w:val="001F4BD2"/>
    <w:rsid w:val="001F512D"/>
    <w:rsid w:val="001F529D"/>
    <w:rsid w:val="001F6B7F"/>
    <w:rsid w:val="001F7439"/>
    <w:rsid w:val="00200149"/>
    <w:rsid w:val="00200A76"/>
    <w:rsid w:val="00200D51"/>
    <w:rsid w:val="00201196"/>
    <w:rsid w:val="00201222"/>
    <w:rsid w:val="0020226C"/>
    <w:rsid w:val="002027D0"/>
    <w:rsid w:val="0020473C"/>
    <w:rsid w:val="0020601A"/>
    <w:rsid w:val="0020613D"/>
    <w:rsid w:val="0020669B"/>
    <w:rsid w:val="002078F4"/>
    <w:rsid w:val="00210656"/>
    <w:rsid w:val="00210B30"/>
    <w:rsid w:val="00210F70"/>
    <w:rsid w:val="00211B1B"/>
    <w:rsid w:val="00211F3C"/>
    <w:rsid w:val="00212304"/>
    <w:rsid w:val="0021286B"/>
    <w:rsid w:val="00212D35"/>
    <w:rsid w:val="00214057"/>
    <w:rsid w:val="00214C09"/>
    <w:rsid w:val="002161C1"/>
    <w:rsid w:val="00217D76"/>
    <w:rsid w:val="00217E35"/>
    <w:rsid w:val="00220440"/>
    <w:rsid w:val="00221594"/>
    <w:rsid w:val="00221A59"/>
    <w:rsid w:val="002228A5"/>
    <w:rsid w:val="00222DD5"/>
    <w:rsid w:val="002236BD"/>
    <w:rsid w:val="002243FE"/>
    <w:rsid w:val="002245C1"/>
    <w:rsid w:val="00225BCC"/>
    <w:rsid w:val="002263B5"/>
    <w:rsid w:val="00226909"/>
    <w:rsid w:val="00226969"/>
    <w:rsid w:val="00226E49"/>
    <w:rsid w:val="0022782A"/>
    <w:rsid w:val="002309E3"/>
    <w:rsid w:val="00230B30"/>
    <w:rsid w:val="00230C8B"/>
    <w:rsid w:val="00232631"/>
    <w:rsid w:val="002327AA"/>
    <w:rsid w:val="00233382"/>
    <w:rsid w:val="002343D4"/>
    <w:rsid w:val="002344EB"/>
    <w:rsid w:val="002348BF"/>
    <w:rsid w:val="00234930"/>
    <w:rsid w:val="00234B61"/>
    <w:rsid w:val="00234EE7"/>
    <w:rsid w:val="00235EB8"/>
    <w:rsid w:val="00236B18"/>
    <w:rsid w:val="00236E68"/>
    <w:rsid w:val="00237A89"/>
    <w:rsid w:val="00237B03"/>
    <w:rsid w:val="00237E85"/>
    <w:rsid w:val="002407C9"/>
    <w:rsid w:val="00241573"/>
    <w:rsid w:val="00241AB9"/>
    <w:rsid w:val="00242041"/>
    <w:rsid w:val="00243753"/>
    <w:rsid w:val="00243D33"/>
    <w:rsid w:val="00243F39"/>
    <w:rsid w:val="00244036"/>
    <w:rsid w:val="00244FE4"/>
    <w:rsid w:val="002464C9"/>
    <w:rsid w:val="00247F1C"/>
    <w:rsid w:val="00250828"/>
    <w:rsid w:val="002509A2"/>
    <w:rsid w:val="00250B5F"/>
    <w:rsid w:val="00251803"/>
    <w:rsid w:val="00251B28"/>
    <w:rsid w:val="00252098"/>
    <w:rsid w:val="00252D1E"/>
    <w:rsid w:val="002532FD"/>
    <w:rsid w:val="00254D91"/>
    <w:rsid w:val="0025501F"/>
    <w:rsid w:val="002551FC"/>
    <w:rsid w:val="00256217"/>
    <w:rsid w:val="002562DB"/>
    <w:rsid w:val="00256B35"/>
    <w:rsid w:val="00256E0C"/>
    <w:rsid w:val="00257432"/>
    <w:rsid w:val="00257AB6"/>
    <w:rsid w:val="002600ED"/>
    <w:rsid w:val="0026127C"/>
    <w:rsid w:val="002618FB"/>
    <w:rsid w:val="00261DD5"/>
    <w:rsid w:val="0026272E"/>
    <w:rsid w:val="00262DCE"/>
    <w:rsid w:val="00263409"/>
    <w:rsid w:val="002634D5"/>
    <w:rsid w:val="002635ED"/>
    <w:rsid w:val="00263E3B"/>
    <w:rsid w:val="00264752"/>
    <w:rsid w:val="00264A59"/>
    <w:rsid w:val="00265541"/>
    <w:rsid w:val="00265A25"/>
    <w:rsid w:val="00266474"/>
    <w:rsid w:val="00266A9C"/>
    <w:rsid w:val="00267096"/>
    <w:rsid w:val="002673C7"/>
    <w:rsid w:val="00267AD0"/>
    <w:rsid w:val="00270B71"/>
    <w:rsid w:val="00270D6E"/>
    <w:rsid w:val="00270DC0"/>
    <w:rsid w:val="00270E5C"/>
    <w:rsid w:val="00270EEB"/>
    <w:rsid w:val="00271715"/>
    <w:rsid w:val="00271AA2"/>
    <w:rsid w:val="00271E93"/>
    <w:rsid w:val="002720D7"/>
    <w:rsid w:val="00272554"/>
    <w:rsid w:val="002754A3"/>
    <w:rsid w:val="00275BB9"/>
    <w:rsid w:val="00275C33"/>
    <w:rsid w:val="00275EEC"/>
    <w:rsid w:val="00276289"/>
    <w:rsid w:val="00276501"/>
    <w:rsid w:val="002768F8"/>
    <w:rsid w:val="00276CAB"/>
    <w:rsid w:val="00276F7A"/>
    <w:rsid w:val="00277EF9"/>
    <w:rsid w:val="00281DF8"/>
    <w:rsid w:val="00282A58"/>
    <w:rsid w:val="00284EDE"/>
    <w:rsid w:val="002852D3"/>
    <w:rsid w:val="0028535A"/>
    <w:rsid w:val="00285C6B"/>
    <w:rsid w:val="002864DF"/>
    <w:rsid w:val="00287048"/>
    <w:rsid w:val="00287D08"/>
    <w:rsid w:val="00290202"/>
    <w:rsid w:val="0029034E"/>
    <w:rsid w:val="00290657"/>
    <w:rsid w:val="0029105F"/>
    <w:rsid w:val="00292765"/>
    <w:rsid w:val="00292CD9"/>
    <w:rsid w:val="00292E65"/>
    <w:rsid w:val="00293494"/>
    <w:rsid w:val="00293635"/>
    <w:rsid w:val="00293C3C"/>
    <w:rsid w:val="00294104"/>
    <w:rsid w:val="00295D44"/>
    <w:rsid w:val="002964AF"/>
    <w:rsid w:val="00296667"/>
    <w:rsid w:val="00296869"/>
    <w:rsid w:val="002973A1"/>
    <w:rsid w:val="002976E9"/>
    <w:rsid w:val="00297CC5"/>
    <w:rsid w:val="002A0D81"/>
    <w:rsid w:val="002A1A09"/>
    <w:rsid w:val="002A1BE7"/>
    <w:rsid w:val="002A20C9"/>
    <w:rsid w:val="002A23B0"/>
    <w:rsid w:val="002A2E79"/>
    <w:rsid w:val="002A3501"/>
    <w:rsid w:val="002A3515"/>
    <w:rsid w:val="002A39CD"/>
    <w:rsid w:val="002A4067"/>
    <w:rsid w:val="002A4B51"/>
    <w:rsid w:val="002A4E59"/>
    <w:rsid w:val="002A63DD"/>
    <w:rsid w:val="002A672C"/>
    <w:rsid w:val="002A791D"/>
    <w:rsid w:val="002A797A"/>
    <w:rsid w:val="002A79F4"/>
    <w:rsid w:val="002A7A8D"/>
    <w:rsid w:val="002A7E54"/>
    <w:rsid w:val="002B0957"/>
    <w:rsid w:val="002B0EEB"/>
    <w:rsid w:val="002B4D02"/>
    <w:rsid w:val="002B5072"/>
    <w:rsid w:val="002C15CE"/>
    <w:rsid w:val="002C1740"/>
    <w:rsid w:val="002C1A81"/>
    <w:rsid w:val="002C1B5E"/>
    <w:rsid w:val="002C2412"/>
    <w:rsid w:val="002C3182"/>
    <w:rsid w:val="002C33E3"/>
    <w:rsid w:val="002C4232"/>
    <w:rsid w:val="002C53EA"/>
    <w:rsid w:val="002C5704"/>
    <w:rsid w:val="002C5D9D"/>
    <w:rsid w:val="002C6346"/>
    <w:rsid w:val="002C6416"/>
    <w:rsid w:val="002C6BA6"/>
    <w:rsid w:val="002C6E84"/>
    <w:rsid w:val="002C7AFB"/>
    <w:rsid w:val="002C7FAA"/>
    <w:rsid w:val="002D0A66"/>
    <w:rsid w:val="002D1548"/>
    <w:rsid w:val="002D18C4"/>
    <w:rsid w:val="002D243F"/>
    <w:rsid w:val="002D2DCC"/>
    <w:rsid w:val="002D3378"/>
    <w:rsid w:val="002D3C41"/>
    <w:rsid w:val="002D403C"/>
    <w:rsid w:val="002D4C22"/>
    <w:rsid w:val="002D7436"/>
    <w:rsid w:val="002D7467"/>
    <w:rsid w:val="002D7CBC"/>
    <w:rsid w:val="002D7DC5"/>
    <w:rsid w:val="002E0BD4"/>
    <w:rsid w:val="002E2903"/>
    <w:rsid w:val="002E2CF1"/>
    <w:rsid w:val="002E3217"/>
    <w:rsid w:val="002E4FB5"/>
    <w:rsid w:val="002E500B"/>
    <w:rsid w:val="002E52B3"/>
    <w:rsid w:val="002E7D6E"/>
    <w:rsid w:val="002F0362"/>
    <w:rsid w:val="002F0A12"/>
    <w:rsid w:val="002F0DEC"/>
    <w:rsid w:val="002F139E"/>
    <w:rsid w:val="002F1402"/>
    <w:rsid w:val="002F1EB8"/>
    <w:rsid w:val="002F37D0"/>
    <w:rsid w:val="002F3F43"/>
    <w:rsid w:val="002F40FB"/>
    <w:rsid w:val="002F432C"/>
    <w:rsid w:val="002F5E7E"/>
    <w:rsid w:val="002F5F78"/>
    <w:rsid w:val="002F601E"/>
    <w:rsid w:val="002F6856"/>
    <w:rsid w:val="002F6C26"/>
    <w:rsid w:val="002F77D8"/>
    <w:rsid w:val="002F7891"/>
    <w:rsid w:val="002F7896"/>
    <w:rsid w:val="0030059D"/>
    <w:rsid w:val="00300833"/>
    <w:rsid w:val="00300851"/>
    <w:rsid w:val="0030087C"/>
    <w:rsid w:val="00300E0D"/>
    <w:rsid w:val="0030156C"/>
    <w:rsid w:val="003020F5"/>
    <w:rsid w:val="003024ED"/>
    <w:rsid w:val="00303273"/>
    <w:rsid w:val="0030379C"/>
    <w:rsid w:val="0030386F"/>
    <w:rsid w:val="00305DFC"/>
    <w:rsid w:val="003060D2"/>
    <w:rsid w:val="0030630D"/>
    <w:rsid w:val="00306E8A"/>
    <w:rsid w:val="00307381"/>
    <w:rsid w:val="003076A5"/>
    <w:rsid w:val="003103E9"/>
    <w:rsid w:val="00310607"/>
    <w:rsid w:val="00310B23"/>
    <w:rsid w:val="00311F0F"/>
    <w:rsid w:val="00312286"/>
    <w:rsid w:val="003131F8"/>
    <w:rsid w:val="00313731"/>
    <w:rsid w:val="00313C06"/>
    <w:rsid w:val="003143D7"/>
    <w:rsid w:val="00314DEB"/>
    <w:rsid w:val="003151C5"/>
    <w:rsid w:val="00315D0C"/>
    <w:rsid w:val="003167F1"/>
    <w:rsid w:val="00316845"/>
    <w:rsid w:val="0031698A"/>
    <w:rsid w:val="0031743E"/>
    <w:rsid w:val="00317691"/>
    <w:rsid w:val="00317FE2"/>
    <w:rsid w:val="00320190"/>
    <w:rsid w:val="00320E5B"/>
    <w:rsid w:val="003215BA"/>
    <w:rsid w:val="00322902"/>
    <w:rsid w:val="0032293F"/>
    <w:rsid w:val="00323D59"/>
    <w:rsid w:val="00324462"/>
    <w:rsid w:val="00324A5B"/>
    <w:rsid w:val="00324F4F"/>
    <w:rsid w:val="00326072"/>
    <w:rsid w:val="0032676B"/>
    <w:rsid w:val="003268DC"/>
    <w:rsid w:val="00330C40"/>
    <w:rsid w:val="00330E25"/>
    <w:rsid w:val="00331654"/>
    <w:rsid w:val="00331B9E"/>
    <w:rsid w:val="0033245C"/>
    <w:rsid w:val="003325E4"/>
    <w:rsid w:val="00332D56"/>
    <w:rsid w:val="00333800"/>
    <w:rsid w:val="003343D2"/>
    <w:rsid w:val="0033562E"/>
    <w:rsid w:val="00335D54"/>
    <w:rsid w:val="00336476"/>
    <w:rsid w:val="003374E3"/>
    <w:rsid w:val="0034064A"/>
    <w:rsid w:val="003411D9"/>
    <w:rsid w:val="00341671"/>
    <w:rsid w:val="00341F24"/>
    <w:rsid w:val="00342276"/>
    <w:rsid w:val="0034360B"/>
    <w:rsid w:val="00343AF3"/>
    <w:rsid w:val="00344BEC"/>
    <w:rsid w:val="003465BE"/>
    <w:rsid w:val="00347CB0"/>
    <w:rsid w:val="00347E4E"/>
    <w:rsid w:val="003504CE"/>
    <w:rsid w:val="003507DB"/>
    <w:rsid w:val="00350DEE"/>
    <w:rsid w:val="00350EE3"/>
    <w:rsid w:val="0035178C"/>
    <w:rsid w:val="00351C70"/>
    <w:rsid w:val="00352E08"/>
    <w:rsid w:val="00354319"/>
    <w:rsid w:val="00354C45"/>
    <w:rsid w:val="003555C5"/>
    <w:rsid w:val="003566A6"/>
    <w:rsid w:val="00356C57"/>
    <w:rsid w:val="00356CB2"/>
    <w:rsid w:val="00356ECF"/>
    <w:rsid w:val="003574DB"/>
    <w:rsid w:val="003576DE"/>
    <w:rsid w:val="00357C16"/>
    <w:rsid w:val="00357DFA"/>
    <w:rsid w:val="00360697"/>
    <w:rsid w:val="00360D6D"/>
    <w:rsid w:val="00360DE3"/>
    <w:rsid w:val="00361F76"/>
    <w:rsid w:val="00362FA6"/>
    <w:rsid w:val="00363963"/>
    <w:rsid w:val="00364178"/>
    <w:rsid w:val="003648A7"/>
    <w:rsid w:val="00364AEE"/>
    <w:rsid w:val="0036509C"/>
    <w:rsid w:val="003664DD"/>
    <w:rsid w:val="0036671D"/>
    <w:rsid w:val="003668E6"/>
    <w:rsid w:val="00366AEE"/>
    <w:rsid w:val="00370C91"/>
    <w:rsid w:val="00371CEA"/>
    <w:rsid w:val="00372688"/>
    <w:rsid w:val="00373E9D"/>
    <w:rsid w:val="0037454A"/>
    <w:rsid w:val="00374BCF"/>
    <w:rsid w:val="00374CCB"/>
    <w:rsid w:val="00374CF4"/>
    <w:rsid w:val="00376821"/>
    <w:rsid w:val="00376E73"/>
    <w:rsid w:val="003774C4"/>
    <w:rsid w:val="00377E34"/>
    <w:rsid w:val="003803EF"/>
    <w:rsid w:val="0038084F"/>
    <w:rsid w:val="00380945"/>
    <w:rsid w:val="003810B3"/>
    <w:rsid w:val="003811AF"/>
    <w:rsid w:val="003816E7"/>
    <w:rsid w:val="00382790"/>
    <w:rsid w:val="00382D28"/>
    <w:rsid w:val="003835EF"/>
    <w:rsid w:val="003846B4"/>
    <w:rsid w:val="003852A5"/>
    <w:rsid w:val="00385941"/>
    <w:rsid w:val="00385A21"/>
    <w:rsid w:val="00386606"/>
    <w:rsid w:val="00386851"/>
    <w:rsid w:val="003874A8"/>
    <w:rsid w:val="00390F9E"/>
    <w:rsid w:val="00392B37"/>
    <w:rsid w:val="00392DDE"/>
    <w:rsid w:val="00393090"/>
    <w:rsid w:val="003938DA"/>
    <w:rsid w:val="00395592"/>
    <w:rsid w:val="00395F5A"/>
    <w:rsid w:val="0039777A"/>
    <w:rsid w:val="003A12A6"/>
    <w:rsid w:val="003A1766"/>
    <w:rsid w:val="003A22FE"/>
    <w:rsid w:val="003A26DA"/>
    <w:rsid w:val="003A3D00"/>
    <w:rsid w:val="003A50F7"/>
    <w:rsid w:val="003A5230"/>
    <w:rsid w:val="003A52A5"/>
    <w:rsid w:val="003A5F60"/>
    <w:rsid w:val="003A6DDB"/>
    <w:rsid w:val="003A776D"/>
    <w:rsid w:val="003A7C18"/>
    <w:rsid w:val="003B0499"/>
    <w:rsid w:val="003B0572"/>
    <w:rsid w:val="003B0731"/>
    <w:rsid w:val="003B21D0"/>
    <w:rsid w:val="003B2958"/>
    <w:rsid w:val="003B3414"/>
    <w:rsid w:val="003B3F2C"/>
    <w:rsid w:val="003B4474"/>
    <w:rsid w:val="003B4A67"/>
    <w:rsid w:val="003B4C6D"/>
    <w:rsid w:val="003B53D9"/>
    <w:rsid w:val="003B584C"/>
    <w:rsid w:val="003B6432"/>
    <w:rsid w:val="003B6C80"/>
    <w:rsid w:val="003B72E9"/>
    <w:rsid w:val="003B736D"/>
    <w:rsid w:val="003B792B"/>
    <w:rsid w:val="003B7A64"/>
    <w:rsid w:val="003C000A"/>
    <w:rsid w:val="003C160A"/>
    <w:rsid w:val="003C1675"/>
    <w:rsid w:val="003C259A"/>
    <w:rsid w:val="003C2E5D"/>
    <w:rsid w:val="003C4721"/>
    <w:rsid w:val="003C50A5"/>
    <w:rsid w:val="003C58E2"/>
    <w:rsid w:val="003C5FA7"/>
    <w:rsid w:val="003C667D"/>
    <w:rsid w:val="003D04D4"/>
    <w:rsid w:val="003D05DB"/>
    <w:rsid w:val="003D0FF5"/>
    <w:rsid w:val="003D169D"/>
    <w:rsid w:val="003D2825"/>
    <w:rsid w:val="003D3C98"/>
    <w:rsid w:val="003D49D6"/>
    <w:rsid w:val="003D57BD"/>
    <w:rsid w:val="003D5CC8"/>
    <w:rsid w:val="003D68D2"/>
    <w:rsid w:val="003D7255"/>
    <w:rsid w:val="003D7512"/>
    <w:rsid w:val="003D7F0E"/>
    <w:rsid w:val="003E0AEB"/>
    <w:rsid w:val="003E0B19"/>
    <w:rsid w:val="003E15C6"/>
    <w:rsid w:val="003E1989"/>
    <w:rsid w:val="003E1BF2"/>
    <w:rsid w:val="003E2621"/>
    <w:rsid w:val="003E2E28"/>
    <w:rsid w:val="003E2E59"/>
    <w:rsid w:val="003E39F3"/>
    <w:rsid w:val="003E39F4"/>
    <w:rsid w:val="003E428C"/>
    <w:rsid w:val="003E483A"/>
    <w:rsid w:val="003E48CF"/>
    <w:rsid w:val="003E5D5A"/>
    <w:rsid w:val="003E7124"/>
    <w:rsid w:val="003E7425"/>
    <w:rsid w:val="003F0033"/>
    <w:rsid w:val="003F2ECC"/>
    <w:rsid w:val="003F41B7"/>
    <w:rsid w:val="003F42D3"/>
    <w:rsid w:val="003F4C6D"/>
    <w:rsid w:val="003F52B8"/>
    <w:rsid w:val="003F52C5"/>
    <w:rsid w:val="003F6F80"/>
    <w:rsid w:val="00400867"/>
    <w:rsid w:val="0040126F"/>
    <w:rsid w:val="004020D7"/>
    <w:rsid w:val="00403E1F"/>
    <w:rsid w:val="00405522"/>
    <w:rsid w:val="00405AD7"/>
    <w:rsid w:val="00405C8C"/>
    <w:rsid w:val="00405DC2"/>
    <w:rsid w:val="00405E4C"/>
    <w:rsid w:val="00406664"/>
    <w:rsid w:val="00406A99"/>
    <w:rsid w:val="00406AA6"/>
    <w:rsid w:val="00406EC1"/>
    <w:rsid w:val="00406F00"/>
    <w:rsid w:val="00410C9D"/>
    <w:rsid w:val="00410E26"/>
    <w:rsid w:val="00411D00"/>
    <w:rsid w:val="00411D33"/>
    <w:rsid w:val="00411E06"/>
    <w:rsid w:val="0041202B"/>
    <w:rsid w:val="004129F0"/>
    <w:rsid w:val="00412CA4"/>
    <w:rsid w:val="00412CAE"/>
    <w:rsid w:val="004138B4"/>
    <w:rsid w:val="00414004"/>
    <w:rsid w:val="004174F4"/>
    <w:rsid w:val="004201F2"/>
    <w:rsid w:val="00420848"/>
    <w:rsid w:val="00420F49"/>
    <w:rsid w:val="004219A2"/>
    <w:rsid w:val="00422847"/>
    <w:rsid w:val="00422A8C"/>
    <w:rsid w:val="00422D37"/>
    <w:rsid w:val="004233E5"/>
    <w:rsid w:val="00423BE2"/>
    <w:rsid w:val="0042461B"/>
    <w:rsid w:val="004257C4"/>
    <w:rsid w:val="00425D0E"/>
    <w:rsid w:val="00425D2D"/>
    <w:rsid w:val="004265CE"/>
    <w:rsid w:val="00426E86"/>
    <w:rsid w:val="004274A3"/>
    <w:rsid w:val="004326C5"/>
    <w:rsid w:val="00432DFA"/>
    <w:rsid w:val="004339B1"/>
    <w:rsid w:val="00434725"/>
    <w:rsid w:val="00434815"/>
    <w:rsid w:val="00434A96"/>
    <w:rsid w:val="0043600E"/>
    <w:rsid w:val="004364C7"/>
    <w:rsid w:val="00436DBB"/>
    <w:rsid w:val="00437714"/>
    <w:rsid w:val="00437B01"/>
    <w:rsid w:val="00437C8D"/>
    <w:rsid w:val="00437F15"/>
    <w:rsid w:val="004404CA"/>
    <w:rsid w:val="0044084C"/>
    <w:rsid w:val="00441442"/>
    <w:rsid w:val="004423D1"/>
    <w:rsid w:val="00442ACE"/>
    <w:rsid w:val="00442C6D"/>
    <w:rsid w:val="00443602"/>
    <w:rsid w:val="00444403"/>
    <w:rsid w:val="00444E53"/>
    <w:rsid w:val="00446983"/>
    <w:rsid w:val="00450AC2"/>
    <w:rsid w:val="004530F2"/>
    <w:rsid w:val="00453165"/>
    <w:rsid w:val="00453E25"/>
    <w:rsid w:val="00454B8C"/>
    <w:rsid w:val="0045627C"/>
    <w:rsid w:val="00456FF8"/>
    <w:rsid w:val="00457941"/>
    <w:rsid w:val="00460211"/>
    <w:rsid w:val="0046096E"/>
    <w:rsid w:val="00461635"/>
    <w:rsid w:val="004617C8"/>
    <w:rsid w:val="0046221B"/>
    <w:rsid w:val="004627A1"/>
    <w:rsid w:val="004632C0"/>
    <w:rsid w:val="00464237"/>
    <w:rsid w:val="004643F1"/>
    <w:rsid w:val="00464792"/>
    <w:rsid w:val="00465433"/>
    <w:rsid w:val="00466117"/>
    <w:rsid w:val="0046615D"/>
    <w:rsid w:val="00466291"/>
    <w:rsid w:val="00466CC5"/>
    <w:rsid w:val="00467E75"/>
    <w:rsid w:val="004704FF"/>
    <w:rsid w:val="00472D3C"/>
    <w:rsid w:val="004749E1"/>
    <w:rsid w:val="0047564A"/>
    <w:rsid w:val="00475B9B"/>
    <w:rsid w:val="00475E68"/>
    <w:rsid w:val="00476674"/>
    <w:rsid w:val="00476856"/>
    <w:rsid w:val="0047711A"/>
    <w:rsid w:val="004776BD"/>
    <w:rsid w:val="004778C1"/>
    <w:rsid w:val="00477BC0"/>
    <w:rsid w:val="00482179"/>
    <w:rsid w:val="00482244"/>
    <w:rsid w:val="00482303"/>
    <w:rsid w:val="0048264A"/>
    <w:rsid w:val="00482E6C"/>
    <w:rsid w:val="00483377"/>
    <w:rsid w:val="00483CE0"/>
    <w:rsid w:val="0048400A"/>
    <w:rsid w:val="0048442F"/>
    <w:rsid w:val="0048473D"/>
    <w:rsid w:val="004861AC"/>
    <w:rsid w:val="00486581"/>
    <w:rsid w:val="00486DAC"/>
    <w:rsid w:val="00486FA6"/>
    <w:rsid w:val="00487587"/>
    <w:rsid w:val="00490092"/>
    <w:rsid w:val="004902EE"/>
    <w:rsid w:val="00490B0E"/>
    <w:rsid w:val="00490C1A"/>
    <w:rsid w:val="00491F48"/>
    <w:rsid w:val="004928DB"/>
    <w:rsid w:val="0049309F"/>
    <w:rsid w:val="00494F07"/>
    <w:rsid w:val="0049591F"/>
    <w:rsid w:val="00496FF5"/>
    <w:rsid w:val="004A12AF"/>
    <w:rsid w:val="004A402D"/>
    <w:rsid w:val="004A5626"/>
    <w:rsid w:val="004A60DC"/>
    <w:rsid w:val="004A61BE"/>
    <w:rsid w:val="004A62EF"/>
    <w:rsid w:val="004A70E5"/>
    <w:rsid w:val="004A7601"/>
    <w:rsid w:val="004A7C67"/>
    <w:rsid w:val="004B0C0E"/>
    <w:rsid w:val="004B1052"/>
    <w:rsid w:val="004B11A3"/>
    <w:rsid w:val="004B1437"/>
    <w:rsid w:val="004B15FE"/>
    <w:rsid w:val="004B267C"/>
    <w:rsid w:val="004B3E77"/>
    <w:rsid w:val="004B3FA1"/>
    <w:rsid w:val="004B460D"/>
    <w:rsid w:val="004B5756"/>
    <w:rsid w:val="004B5FF7"/>
    <w:rsid w:val="004B6040"/>
    <w:rsid w:val="004B6674"/>
    <w:rsid w:val="004B6A83"/>
    <w:rsid w:val="004B736F"/>
    <w:rsid w:val="004C01E9"/>
    <w:rsid w:val="004C2362"/>
    <w:rsid w:val="004C33A7"/>
    <w:rsid w:val="004C3752"/>
    <w:rsid w:val="004C4585"/>
    <w:rsid w:val="004C4799"/>
    <w:rsid w:val="004C4D42"/>
    <w:rsid w:val="004C54DC"/>
    <w:rsid w:val="004C5514"/>
    <w:rsid w:val="004C5E8E"/>
    <w:rsid w:val="004C5F32"/>
    <w:rsid w:val="004C68A6"/>
    <w:rsid w:val="004C79EF"/>
    <w:rsid w:val="004D0482"/>
    <w:rsid w:val="004D0A2E"/>
    <w:rsid w:val="004D17DF"/>
    <w:rsid w:val="004D383C"/>
    <w:rsid w:val="004D41F8"/>
    <w:rsid w:val="004D4696"/>
    <w:rsid w:val="004D49F6"/>
    <w:rsid w:val="004D539B"/>
    <w:rsid w:val="004D55ED"/>
    <w:rsid w:val="004D5B47"/>
    <w:rsid w:val="004D6CB8"/>
    <w:rsid w:val="004D6F23"/>
    <w:rsid w:val="004D703E"/>
    <w:rsid w:val="004D742F"/>
    <w:rsid w:val="004D76D4"/>
    <w:rsid w:val="004D7DFD"/>
    <w:rsid w:val="004E146A"/>
    <w:rsid w:val="004E1F1A"/>
    <w:rsid w:val="004E35AE"/>
    <w:rsid w:val="004E5AAA"/>
    <w:rsid w:val="004E5DF5"/>
    <w:rsid w:val="004E6169"/>
    <w:rsid w:val="004E6D34"/>
    <w:rsid w:val="004E6D7F"/>
    <w:rsid w:val="004E6E6B"/>
    <w:rsid w:val="004E75C8"/>
    <w:rsid w:val="004E7F6B"/>
    <w:rsid w:val="004F0749"/>
    <w:rsid w:val="004F0D2C"/>
    <w:rsid w:val="004F1DBC"/>
    <w:rsid w:val="004F2CF3"/>
    <w:rsid w:val="004F2E6C"/>
    <w:rsid w:val="004F5C72"/>
    <w:rsid w:val="004F5EDB"/>
    <w:rsid w:val="004F7F2C"/>
    <w:rsid w:val="005012A1"/>
    <w:rsid w:val="0050146E"/>
    <w:rsid w:val="0050214B"/>
    <w:rsid w:val="00502977"/>
    <w:rsid w:val="00503B60"/>
    <w:rsid w:val="00503D21"/>
    <w:rsid w:val="00504018"/>
    <w:rsid w:val="0050452A"/>
    <w:rsid w:val="00504A3C"/>
    <w:rsid w:val="00504C2F"/>
    <w:rsid w:val="00505299"/>
    <w:rsid w:val="0050529D"/>
    <w:rsid w:val="00505648"/>
    <w:rsid w:val="00506B28"/>
    <w:rsid w:val="00506E92"/>
    <w:rsid w:val="00507285"/>
    <w:rsid w:val="00507EAC"/>
    <w:rsid w:val="005108BC"/>
    <w:rsid w:val="00511EA4"/>
    <w:rsid w:val="0051286E"/>
    <w:rsid w:val="00512CFC"/>
    <w:rsid w:val="00513C8D"/>
    <w:rsid w:val="00517505"/>
    <w:rsid w:val="005201D9"/>
    <w:rsid w:val="00521152"/>
    <w:rsid w:val="00523001"/>
    <w:rsid w:val="00523A17"/>
    <w:rsid w:val="00523FF6"/>
    <w:rsid w:val="00524259"/>
    <w:rsid w:val="0052474E"/>
    <w:rsid w:val="00524FC9"/>
    <w:rsid w:val="005251BB"/>
    <w:rsid w:val="00525791"/>
    <w:rsid w:val="0052581B"/>
    <w:rsid w:val="0052686E"/>
    <w:rsid w:val="0053072E"/>
    <w:rsid w:val="0053119B"/>
    <w:rsid w:val="005327FA"/>
    <w:rsid w:val="00532A3F"/>
    <w:rsid w:val="00533B80"/>
    <w:rsid w:val="00533D3D"/>
    <w:rsid w:val="005340DB"/>
    <w:rsid w:val="005356FC"/>
    <w:rsid w:val="00535B36"/>
    <w:rsid w:val="00535EF4"/>
    <w:rsid w:val="00536B45"/>
    <w:rsid w:val="00536D02"/>
    <w:rsid w:val="00536F92"/>
    <w:rsid w:val="00540B65"/>
    <w:rsid w:val="005410FF"/>
    <w:rsid w:val="00541B6D"/>
    <w:rsid w:val="00541BDD"/>
    <w:rsid w:val="00542292"/>
    <w:rsid w:val="00542CA9"/>
    <w:rsid w:val="00542E48"/>
    <w:rsid w:val="005430B8"/>
    <w:rsid w:val="0054507A"/>
    <w:rsid w:val="0054578A"/>
    <w:rsid w:val="005465CB"/>
    <w:rsid w:val="0054665F"/>
    <w:rsid w:val="0054677F"/>
    <w:rsid w:val="00550A1C"/>
    <w:rsid w:val="00551001"/>
    <w:rsid w:val="005513C8"/>
    <w:rsid w:val="0055164F"/>
    <w:rsid w:val="0055249B"/>
    <w:rsid w:val="0055280D"/>
    <w:rsid w:val="00552E76"/>
    <w:rsid w:val="00552FDF"/>
    <w:rsid w:val="00553793"/>
    <w:rsid w:val="00553DD7"/>
    <w:rsid w:val="00554338"/>
    <w:rsid w:val="005559D7"/>
    <w:rsid w:val="00555C77"/>
    <w:rsid w:val="00556477"/>
    <w:rsid w:val="005574A1"/>
    <w:rsid w:val="00557AB2"/>
    <w:rsid w:val="00557ABB"/>
    <w:rsid w:val="00557B8A"/>
    <w:rsid w:val="00557D45"/>
    <w:rsid w:val="0056381A"/>
    <w:rsid w:val="00563F05"/>
    <w:rsid w:val="00564139"/>
    <w:rsid w:val="005644ED"/>
    <w:rsid w:val="00564514"/>
    <w:rsid w:val="00565065"/>
    <w:rsid w:val="00565B8B"/>
    <w:rsid w:val="00565E1C"/>
    <w:rsid w:val="0056644D"/>
    <w:rsid w:val="0056730F"/>
    <w:rsid w:val="005673AC"/>
    <w:rsid w:val="005677D2"/>
    <w:rsid w:val="00567DB1"/>
    <w:rsid w:val="00570CB8"/>
    <w:rsid w:val="00570DDA"/>
    <w:rsid w:val="0057150D"/>
    <w:rsid w:val="005721CF"/>
    <w:rsid w:val="0057255E"/>
    <w:rsid w:val="00573110"/>
    <w:rsid w:val="005731B8"/>
    <w:rsid w:val="00573419"/>
    <w:rsid w:val="00573C10"/>
    <w:rsid w:val="0057434A"/>
    <w:rsid w:val="0057530C"/>
    <w:rsid w:val="005757C8"/>
    <w:rsid w:val="00575E55"/>
    <w:rsid w:val="00575EB6"/>
    <w:rsid w:val="00576C2B"/>
    <w:rsid w:val="0057717C"/>
    <w:rsid w:val="005776DA"/>
    <w:rsid w:val="00577F0C"/>
    <w:rsid w:val="0058037A"/>
    <w:rsid w:val="0058052E"/>
    <w:rsid w:val="0058091F"/>
    <w:rsid w:val="00580D1A"/>
    <w:rsid w:val="0058120F"/>
    <w:rsid w:val="005816E6"/>
    <w:rsid w:val="00581A80"/>
    <w:rsid w:val="00581EF3"/>
    <w:rsid w:val="005828D7"/>
    <w:rsid w:val="00583CB8"/>
    <w:rsid w:val="00585173"/>
    <w:rsid w:val="005851CF"/>
    <w:rsid w:val="00585F5B"/>
    <w:rsid w:val="00586367"/>
    <w:rsid w:val="005868D8"/>
    <w:rsid w:val="00586D50"/>
    <w:rsid w:val="0058788A"/>
    <w:rsid w:val="005906F2"/>
    <w:rsid w:val="005908EE"/>
    <w:rsid w:val="005918D7"/>
    <w:rsid w:val="00591977"/>
    <w:rsid w:val="00591DE2"/>
    <w:rsid w:val="00592973"/>
    <w:rsid w:val="00594C1E"/>
    <w:rsid w:val="0059584C"/>
    <w:rsid w:val="005959DD"/>
    <w:rsid w:val="00595CA9"/>
    <w:rsid w:val="00596751"/>
    <w:rsid w:val="00596C17"/>
    <w:rsid w:val="00596C31"/>
    <w:rsid w:val="0059748C"/>
    <w:rsid w:val="005A05EB"/>
    <w:rsid w:val="005A0982"/>
    <w:rsid w:val="005A0A8F"/>
    <w:rsid w:val="005A1F13"/>
    <w:rsid w:val="005A2F16"/>
    <w:rsid w:val="005A2FA3"/>
    <w:rsid w:val="005A3797"/>
    <w:rsid w:val="005A3885"/>
    <w:rsid w:val="005A3FDC"/>
    <w:rsid w:val="005A41A5"/>
    <w:rsid w:val="005A4986"/>
    <w:rsid w:val="005A58FB"/>
    <w:rsid w:val="005A596E"/>
    <w:rsid w:val="005A5D75"/>
    <w:rsid w:val="005A5FBF"/>
    <w:rsid w:val="005A6A74"/>
    <w:rsid w:val="005A6CEF"/>
    <w:rsid w:val="005A6D39"/>
    <w:rsid w:val="005A763E"/>
    <w:rsid w:val="005A7772"/>
    <w:rsid w:val="005A77BC"/>
    <w:rsid w:val="005A7D49"/>
    <w:rsid w:val="005B0057"/>
    <w:rsid w:val="005B19CA"/>
    <w:rsid w:val="005B2849"/>
    <w:rsid w:val="005B2E20"/>
    <w:rsid w:val="005B5C84"/>
    <w:rsid w:val="005B6788"/>
    <w:rsid w:val="005B7552"/>
    <w:rsid w:val="005B780E"/>
    <w:rsid w:val="005C08EC"/>
    <w:rsid w:val="005C1011"/>
    <w:rsid w:val="005C163B"/>
    <w:rsid w:val="005C1F89"/>
    <w:rsid w:val="005C208D"/>
    <w:rsid w:val="005C2600"/>
    <w:rsid w:val="005C2D69"/>
    <w:rsid w:val="005C3105"/>
    <w:rsid w:val="005C31ED"/>
    <w:rsid w:val="005C46D8"/>
    <w:rsid w:val="005C494D"/>
    <w:rsid w:val="005C4A5E"/>
    <w:rsid w:val="005C4E43"/>
    <w:rsid w:val="005C54CA"/>
    <w:rsid w:val="005C669D"/>
    <w:rsid w:val="005C739C"/>
    <w:rsid w:val="005D0286"/>
    <w:rsid w:val="005D1327"/>
    <w:rsid w:val="005D1631"/>
    <w:rsid w:val="005D2E67"/>
    <w:rsid w:val="005D2E84"/>
    <w:rsid w:val="005D36B1"/>
    <w:rsid w:val="005D36C4"/>
    <w:rsid w:val="005D38C9"/>
    <w:rsid w:val="005D3D82"/>
    <w:rsid w:val="005D40D8"/>
    <w:rsid w:val="005D4899"/>
    <w:rsid w:val="005D504A"/>
    <w:rsid w:val="005D5394"/>
    <w:rsid w:val="005D556A"/>
    <w:rsid w:val="005D5A2F"/>
    <w:rsid w:val="005D5FC9"/>
    <w:rsid w:val="005D6218"/>
    <w:rsid w:val="005D7363"/>
    <w:rsid w:val="005D7CD1"/>
    <w:rsid w:val="005E0066"/>
    <w:rsid w:val="005E0B5C"/>
    <w:rsid w:val="005E13B2"/>
    <w:rsid w:val="005E1E0A"/>
    <w:rsid w:val="005E1FD9"/>
    <w:rsid w:val="005E2055"/>
    <w:rsid w:val="005E246A"/>
    <w:rsid w:val="005E2503"/>
    <w:rsid w:val="005E2A44"/>
    <w:rsid w:val="005E4A44"/>
    <w:rsid w:val="005E5048"/>
    <w:rsid w:val="005E5F26"/>
    <w:rsid w:val="005E6B8A"/>
    <w:rsid w:val="005E7FDE"/>
    <w:rsid w:val="005F2D89"/>
    <w:rsid w:val="005F3288"/>
    <w:rsid w:val="005F37CF"/>
    <w:rsid w:val="005F3F03"/>
    <w:rsid w:val="005F48A2"/>
    <w:rsid w:val="005F4904"/>
    <w:rsid w:val="005F4E0C"/>
    <w:rsid w:val="005F5751"/>
    <w:rsid w:val="005F5EB8"/>
    <w:rsid w:val="005F7943"/>
    <w:rsid w:val="005F7A33"/>
    <w:rsid w:val="00600CB5"/>
    <w:rsid w:val="00600E1A"/>
    <w:rsid w:val="00601B9C"/>
    <w:rsid w:val="0060211B"/>
    <w:rsid w:val="006032FE"/>
    <w:rsid w:val="006040F0"/>
    <w:rsid w:val="0060450D"/>
    <w:rsid w:val="006045A6"/>
    <w:rsid w:val="00604635"/>
    <w:rsid w:val="00605D83"/>
    <w:rsid w:val="00606586"/>
    <w:rsid w:val="00606B29"/>
    <w:rsid w:val="00607243"/>
    <w:rsid w:val="006100B5"/>
    <w:rsid w:val="00610C11"/>
    <w:rsid w:val="00610D09"/>
    <w:rsid w:val="00610FD2"/>
    <w:rsid w:val="006110D3"/>
    <w:rsid w:val="006120BE"/>
    <w:rsid w:val="0061235B"/>
    <w:rsid w:val="006129AE"/>
    <w:rsid w:val="00612BDA"/>
    <w:rsid w:val="00612EA8"/>
    <w:rsid w:val="00613038"/>
    <w:rsid w:val="00613277"/>
    <w:rsid w:val="0061358D"/>
    <w:rsid w:val="006136DE"/>
    <w:rsid w:val="00613988"/>
    <w:rsid w:val="0061405C"/>
    <w:rsid w:val="006150C0"/>
    <w:rsid w:val="00615610"/>
    <w:rsid w:val="006160D6"/>
    <w:rsid w:val="00616517"/>
    <w:rsid w:val="006168CC"/>
    <w:rsid w:val="00616F22"/>
    <w:rsid w:val="0061731E"/>
    <w:rsid w:val="00617430"/>
    <w:rsid w:val="006201B0"/>
    <w:rsid w:val="00620EDA"/>
    <w:rsid w:val="006210FE"/>
    <w:rsid w:val="006217C1"/>
    <w:rsid w:val="00621B9C"/>
    <w:rsid w:val="00621E76"/>
    <w:rsid w:val="00621E93"/>
    <w:rsid w:val="00623618"/>
    <w:rsid w:val="00624164"/>
    <w:rsid w:val="0062595E"/>
    <w:rsid w:val="0062613A"/>
    <w:rsid w:val="0062706E"/>
    <w:rsid w:val="006272C1"/>
    <w:rsid w:val="00630AB5"/>
    <w:rsid w:val="00630C20"/>
    <w:rsid w:val="00630C78"/>
    <w:rsid w:val="00630D3D"/>
    <w:rsid w:val="006310F0"/>
    <w:rsid w:val="0063196F"/>
    <w:rsid w:val="00631B1C"/>
    <w:rsid w:val="00631ED4"/>
    <w:rsid w:val="006321B9"/>
    <w:rsid w:val="00633ACF"/>
    <w:rsid w:val="0063408A"/>
    <w:rsid w:val="006342FD"/>
    <w:rsid w:val="00634AF0"/>
    <w:rsid w:val="00634D9F"/>
    <w:rsid w:val="006368C1"/>
    <w:rsid w:val="006376F0"/>
    <w:rsid w:val="0063788C"/>
    <w:rsid w:val="006379BB"/>
    <w:rsid w:val="00637E39"/>
    <w:rsid w:val="006401ED"/>
    <w:rsid w:val="00640D17"/>
    <w:rsid w:val="0064157D"/>
    <w:rsid w:val="00641981"/>
    <w:rsid w:val="0064380B"/>
    <w:rsid w:val="00643F4D"/>
    <w:rsid w:val="0064625D"/>
    <w:rsid w:val="006467EF"/>
    <w:rsid w:val="00647564"/>
    <w:rsid w:val="00647CB5"/>
    <w:rsid w:val="0065004D"/>
    <w:rsid w:val="0065098A"/>
    <w:rsid w:val="00651546"/>
    <w:rsid w:val="006518D8"/>
    <w:rsid w:val="00651E8F"/>
    <w:rsid w:val="00651F6E"/>
    <w:rsid w:val="006524FE"/>
    <w:rsid w:val="00652C3E"/>
    <w:rsid w:val="00652C60"/>
    <w:rsid w:val="00653DF3"/>
    <w:rsid w:val="00654487"/>
    <w:rsid w:val="00654620"/>
    <w:rsid w:val="0065490F"/>
    <w:rsid w:val="006554AB"/>
    <w:rsid w:val="00655DFA"/>
    <w:rsid w:val="00656892"/>
    <w:rsid w:val="0065695C"/>
    <w:rsid w:val="00656D93"/>
    <w:rsid w:val="00656DDC"/>
    <w:rsid w:val="006570E9"/>
    <w:rsid w:val="00657A23"/>
    <w:rsid w:val="0066019F"/>
    <w:rsid w:val="00660B1C"/>
    <w:rsid w:val="00661C94"/>
    <w:rsid w:val="00661EC6"/>
    <w:rsid w:val="00661F9A"/>
    <w:rsid w:val="006630D4"/>
    <w:rsid w:val="00663867"/>
    <w:rsid w:val="00663918"/>
    <w:rsid w:val="0066466C"/>
    <w:rsid w:val="00664E29"/>
    <w:rsid w:val="0066529E"/>
    <w:rsid w:val="00665306"/>
    <w:rsid w:val="00665719"/>
    <w:rsid w:val="00665959"/>
    <w:rsid w:val="006665C6"/>
    <w:rsid w:val="00666A06"/>
    <w:rsid w:val="00666D1C"/>
    <w:rsid w:val="0067079B"/>
    <w:rsid w:val="00671668"/>
    <w:rsid w:val="006718CA"/>
    <w:rsid w:val="00672ABB"/>
    <w:rsid w:val="00673394"/>
    <w:rsid w:val="006737FC"/>
    <w:rsid w:val="006759C2"/>
    <w:rsid w:val="00675E15"/>
    <w:rsid w:val="00676790"/>
    <w:rsid w:val="00676947"/>
    <w:rsid w:val="00676962"/>
    <w:rsid w:val="00676A75"/>
    <w:rsid w:val="00676D85"/>
    <w:rsid w:val="006770BD"/>
    <w:rsid w:val="006771AA"/>
    <w:rsid w:val="00677DC9"/>
    <w:rsid w:val="006815D6"/>
    <w:rsid w:val="00681F4B"/>
    <w:rsid w:val="0068259D"/>
    <w:rsid w:val="00683533"/>
    <w:rsid w:val="0068404B"/>
    <w:rsid w:val="00684E0E"/>
    <w:rsid w:val="00685ED3"/>
    <w:rsid w:val="00686C79"/>
    <w:rsid w:val="006903F1"/>
    <w:rsid w:val="0069043D"/>
    <w:rsid w:val="00690FE0"/>
    <w:rsid w:val="00691131"/>
    <w:rsid w:val="00691742"/>
    <w:rsid w:val="0069259E"/>
    <w:rsid w:val="006933D9"/>
    <w:rsid w:val="0069371F"/>
    <w:rsid w:val="006943D3"/>
    <w:rsid w:val="006944E5"/>
    <w:rsid w:val="00694B6B"/>
    <w:rsid w:val="00695135"/>
    <w:rsid w:val="00696F60"/>
    <w:rsid w:val="00697B13"/>
    <w:rsid w:val="00697C1F"/>
    <w:rsid w:val="006A1399"/>
    <w:rsid w:val="006A1AD9"/>
    <w:rsid w:val="006A305B"/>
    <w:rsid w:val="006A3149"/>
    <w:rsid w:val="006A4853"/>
    <w:rsid w:val="006A4BB1"/>
    <w:rsid w:val="006A4D56"/>
    <w:rsid w:val="006A56E3"/>
    <w:rsid w:val="006A5B04"/>
    <w:rsid w:val="006A5D40"/>
    <w:rsid w:val="006A5F79"/>
    <w:rsid w:val="006A72D0"/>
    <w:rsid w:val="006A7D8E"/>
    <w:rsid w:val="006B0CE2"/>
    <w:rsid w:val="006B1104"/>
    <w:rsid w:val="006B2107"/>
    <w:rsid w:val="006B2A6E"/>
    <w:rsid w:val="006B2A8E"/>
    <w:rsid w:val="006B2FB8"/>
    <w:rsid w:val="006B3CA8"/>
    <w:rsid w:val="006B3F61"/>
    <w:rsid w:val="006B4446"/>
    <w:rsid w:val="006B611F"/>
    <w:rsid w:val="006B69A5"/>
    <w:rsid w:val="006B7244"/>
    <w:rsid w:val="006B726C"/>
    <w:rsid w:val="006B73ED"/>
    <w:rsid w:val="006B7971"/>
    <w:rsid w:val="006B7B48"/>
    <w:rsid w:val="006B7C54"/>
    <w:rsid w:val="006C14E0"/>
    <w:rsid w:val="006C193F"/>
    <w:rsid w:val="006C27A1"/>
    <w:rsid w:val="006C33BB"/>
    <w:rsid w:val="006C4066"/>
    <w:rsid w:val="006C4D13"/>
    <w:rsid w:val="006C4EFB"/>
    <w:rsid w:val="006C56B1"/>
    <w:rsid w:val="006C63E0"/>
    <w:rsid w:val="006C6945"/>
    <w:rsid w:val="006C69AA"/>
    <w:rsid w:val="006C7A2E"/>
    <w:rsid w:val="006C7ADE"/>
    <w:rsid w:val="006C7D49"/>
    <w:rsid w:val="006D079C"/>
    <w:rsid w:val="006D0AE0"/>
    <w:rsid w:val="006D1580"/>
    <w:rsid w:val="006D166D"/>
    <w:rsid w:val="006D184B"/>
    <w:rsid w:val="006D18EE"/>
    <w:rsid w:val="006D1A2E"/>
    <w:rsid w:val="006D21E4"/>
    <w:rsid w:val="006D3331"/>
    <w:rsid w:val="006D49E2"/>
    <w:rsid w:val="006D4B3A"/>
    <w:rsid w:val="006D5A3F"/>
    <w:rsid w:val="006D7E1D"/>
    <w:rsid w:val="006E011B"/>
    <w:rsid w:val="006E0268"/>
    <w:rsid w:val="006E1A81"/>
    <w:rsid w:val="006E21FF"/>
    <w:rsid w:val="006E28A8"/>
    <w:rsid w:val="006E4761"/>
    <w:rsid w:val="006E5332"/>
    <w:rsid w:val="006E5499"/>
    <w:rsid w:val="006E73BE"/>
    <w:rsid w:val="006F109F"/>
    <w:rsid w:val="006F36BC"/>
    <w:rsid w:val="006F43AA"/>
    <w:rsid w:val="006F471D"/>
    <w:rsid w:val="006F5E98"/>
    <w:rsid w:val="006F63E6"/>
    <w:rsid w:val="006F6705"/>
    <w:rsid w:val="006F6BEC"/>
    <w:rsid w:val="006F73FE"/>
    <w:rsid w:val="006F7B76"/>
    <w:rsid w:val="00700AC7"/>
    <w:rsid w:val="00700BE8"/>
    <w:rsid w:val="007028B4"/>
    <w:rsid w:val="00702CCD"/>
    <w:rsid w:val="00702E73"/>
    <w:rsid w:val="00703798"/>
    <w:rsid w:val="00703A25"/>
    <w:rsid w:val="00704FF0"/>
    <w:rsid w:val="007062A9"/>
    <w:rsid w:val="007063C7"/>
    <w:rsid w:val="00706DEC"/>
    <w:rsid w:val="00707172"/>
    <w:rsid w:val="00707DD2"/>
    <w:rsid w:val="007106D4"/>
    <w:rsid w:val="00710CAA"/>
    <w:rsid w:val="00710FB3"/>
    <w:rsid w:val="007124BE"/>
    <w:rsid w:val="00713124"/>
    <w:rsid w:val="0071365A"/>
    <w:rsid w:val="007141D5"/>
    <w:rsid w:val="0071432F"/>
    <w:rsid w:val="0071493F"/>
    <w:rsid w:val="007169D7"/>
    <w:rsid w:val="00716AD1"/>
    <w:rsid w:val="00716D1A"/>
    <w:rsid w:val="0072041D"/>
    <w:rsid w:val="00720E5D"/>
    <w:rsid w:val="00722094"/>
    <w:rsid w:val="007221C8"/>
    <w:rsid w:val="007234AF"/>
    <w:rsid w:val="0072457D"/>
    <w:rsid w:val="00724EC4"/>
    <w:rsid w:val="00725B2F"/>
    <w:rsid w:val="00726D8D"/>
    <w:rsid w:val="007303DD"/>
    <w:rsid w:val="0073043E"/>
    <w:rsid w:val="007308C1"/>
    <w:rsid w:val="0073177A"/>
    <w:rsid w:val="00732940"/>
    <w:rsid w:val="00732DCE"/>
    <w:rsid w:val="00733D66"/>
    <w:rsid w:val="00735ACE"/>
    <w:rsid w:val="00735FF2"/>
    <w:rsid w:val="0073613D"/>
    <w:rsid w:val="007367A1"/>
    <w:rsid w:val="00737BFE"/>
    <w:rsid w:val="007407D2"/>
    <w:rsid w:val="00740877"/>
    <w:rsid w:val="0074099C"/>
    <w:rsid w:val="00740CF7"/>
    <w:rsid w:val="00741D91"/>
    <w:rsid w:val="00741E4C"/>
    <w:rsid w:val="00744AD7"/>
    <w:rsid w:val="00746106"/>
    <w:rsid w:val="00746633"/>
    <w:rsid w:val="00746AB6"/>
    <w:rsid w:val="00747297"/>
    <w:rsid w:val="0074781C"/>
    <w:rsid w:val="007513C8"/>
    <w:rsid w:val="0075171E"/>
    <w:rsid w:val="0075199F"/>
    <w:rsid w:val="00751A7A"/>
    <w:rsid w:val="007536B3"/>
    <w:rsid w:val="00756345"/>
    <w:rsid w:val="007563D1"/>
    <w:rsid w:val="007564C6"/>
    <w:rsid w:val="0075686B"/>
    <w:rsid w:val="00756AF7"/>
    <w:rsid w:val="0075739E"/>
    <w:rsid w:val="00757744"/>
    <w:rsid w:val="007606E4"/>
    <w:rsid w:val="00760FCB"/>
    <w:rsid w:val="00761444"/>
    <w:rsid w:val="00762490"/>
    <w:rsid w:val="00762CBA"/>
    <w:rsid w:val="00763C2D"/>
    <w:rsid w:val="00763DF6"/>
    <w:rsid w:val="00764712"/>
    <w:rsid w:val="007656FB"/>
    <w:rsid w:val="00765A0E"/>
    <w:rsid w:val="007662CA"/>
    <w:rsid w:val="00766A28"/>
    <w:rsid w:val="00766B80"/>
    <w:rsid w:val="007672AD"/>
    <w:rsid w:val="007675F0"/>
    <w:rsid w:val="00770246"/>
    <w:rsid w:val="00770EB8"/>
    <w:rsid w:val="007729D2"/>
    <w:rsid w:val="007730D3"/>
    <w:rsid w:val="0077365A"/>
    <w:rsid w:val="00773A5E"/>
    <w:rsid w:val="00774CA1"/>
    <w:rsid w:val="007751D4"/>
    <w:rsid w:val="0077566C"/>
    <w:rsid w:val="00776402"/>
    <w:rsid w:val="00777129"/>
    <w:rsid w:val="00777E25"/>
    <w:rsid w:val="0078023B"/>
    <w:rsid w:val="00780F47"/>
    <w:rsid w:val="00781ABA"/>
    <w:rsid w:val="007830E8"/>
    <w:rsid w:val="007832AE"/>
    <w:rsid w:val="0078493C"/>
    <w:rsid w:val="00784945"/>
    <w:rsid w:val="00784D9B"/>
    <w:rsid w:val="00785A4C"/>
    <w:rsid w:val="00786727"/>
    <w:rsid w:val="0078775B"/>
    <w:rsid w:val="00787BF3"/>
    <w:rsid w:val="007908E7"/>
    <w:rsid w:val="00792AEE"/>
    <w:rsid w:val="007935CD"/>
    <w:rsid w:val="00794B4C"/>
    <w:rsid w:val="00794E4E"/>
    <w:rsid w:val="007964E5"/>
    <w:rsid w:val="00796F66"/>
    <w:rsid w:val="007970D2"/>
    <w:rsid w:val="00797888"/>
    <w:rsid w:val="00797B35"/>
    <w:rsid w:val="007A11AD"/>
    <w:rsid w:val="007A13F7"/>
    <w:rsid w:val="007A2F9D"/>
    <w:rsid w:val="007A3250"/>
    <w:rsid w:val="007A34AA"/>
    <w:rsid w:val="007A3AC5"/>
    <w:rsid w:val="007A3C77"/>
    <w:rsid w:val="007A4649"/>
    <w:rsid w:val="007A4C05"/>
    <w:rsid w:val="007A5B62"/>
    <w:rsid w:val="007A70F4"/>
    <w:rsid w:val="007A73D5"/>
    <w:rsid w:val="007B035C"/>
    <w:rsid w:val="007B1312"/>
    <w:rsid w:val="007B1364"/>
    <w:rsid w:val="007B178C"/>
    <w:rsid w:val="007B18E5"/>
    <w:rsid w:val="007B1BA2"/>
    <w:rsid w:val="007B2C50"/>
    <w:rsid w:val="007B341C"/>
    <w:rsid w:val="007B38EC"/>
    <w:rsid w:val="007B5384"/>
    <w:rsid w:val="007B5433"/>
    <w:rsid w:val="007B6F46"/>
    <w:rsid w:val="007B7194"/>
    <w:rsid w:val="007B7778"/>
    <w:rsid w:val="007B7FD5"/>
    <w:rsid w:val="007C0F3E"/>
    <w:rsid w:val="007C125F"/>
    <w:rsid w:val="007C1D09"/>
    <w:rsid w:val="007C20CE"/>
    <w:rsid w:val="007C2687"/>
    <w:rsid w:val="007C2DE5"/>
    <w:rsid w:val="007C2DE7"/>
    <w:rsid w:val="007C33ED"/>
    <w:rsid w:val="007C460D"/>
    <w:rsid w:val="007C47C9"/>
    <w:rsid w:val="007C50C4"/>
    <w:rsid w:val="007C539A"/>
    <w:rsid w:val="007C6F49"/>
    <w:rsid w:val="007C74B6"/>
    <w:rsid w:val="007C75BD"/>
    <w:rsid w:val="007C7D4D"/>
    <w:rsid w:val="007D01EF"/>
    <w:rsid w:val="007D0987"/>
    <w:rsid w:val="007D0BB9"/>
    <w:rsid w:val="007D17BD"/>
    <w:rsid w:val="007D1F0F"/>
    <w:rsid w:val="007D2C0E"/>
    <w:rsid w:val="007D2D95"/>
    <w:rsid w:val="007D3657"/>
    <w:rsid w:val="007D369C"/>
    <w:rsid w:val="007D4D61"/>
    <w:rsid w:val="007D5FBC"/>
    <w:rsid w:val="007E2A2B"/>
    <w:rsid w:val="007E35CC"/>
    <w:rsid w:val="007E373F"/>
    <w:rsid w:val="007E3830"/>
    <w:rsid w:val="007E3E12"/>
    <w:rsid w:val="007E4792"/>
    <w:rsid w:val="007E5BA4"/>
    <w:rsid w:val="007E6E65"/>
    <w:rsid w:val="007E7E8E"/>
    <w:rsid w:val="007F0A42"/>
    <w:rsid w:val="007F15F1"/>
    <w:rsid w:val="007F18CD"/>
    <w:rsid w:val="007F27CD"/>
    <w:rsid w:val="007F3B6A"/>
    <w:rsid w:val="007F3C5A"/>
    <w:rsid w:val="007F42FF"/>
    <w:rsid w:val="007F5922"/>
    <w:rsid w:val="007F5B9A"/>
    <w:rsid w:val="007F5C80"/>
    <w:rsid w:val="007F5E79"/>
    <w:rsid w:val="007F62CB"/>
    <w:rsid w:val="007F63CA"/>
    <w:rsid w:val="007F6A7E"/>
    <w:rsid w:val="007F6D31"/>
    <w:rsid w:val="007F705A"/>
    <w:rsid w:val="00800C3F"/>
    <w:rsid w:val="008022E2"/>
    <w:rsid w:val="008023B7"/>
    <w:rsid w:val="00802E08"/>
    <w:rsid w:val="0080489A"/>
    <w:rsid w:val="00805752"/>
    <w:rsid w:val="00805B8B"/>
    <w:rsid w:val="00806DFC"/>
    <w:rsid w:val="00807B95"/>
    <w:rsid w:val="00807E26"/>
    <w:rsid w:val="00807E3B"/>
    <w:rsid w:val="00811720"/>
    <w:rsid w:val="00811F98"/>
    <w:rsid w:val="008136C4"/>
    <w:rsid w:val="00814274"/>
    <w:rsid w:val="00814BC2"/>
    <w:rsid w:val="008151BB"/>
    <w:rsid w:val="00816199"/>
    <w:rsid w:val="00816F6B"/>
    <w:rsid w:val="00817AC8"/>
    <w:rsid w:val="0082002C"/>
    <w:rsid w:val="00820963"/>
    <w:rsid w:val="00820A33"/>
    <w:rsid w:val="00821F02"/>
    <w:rsid w:val="008225FF"/>
    <w:rsid w:val="00823073"/>
    <w:rsid w:val="00823B34"/>
    <w:rsid w:val="00824266"/>
    <w:rsid w:val="008253EE"/>
    <w:rsid w:val="00826A0C"/>
    <w:rsid w:val="00826BBD"/>
    <w:rsid w:val="00827A43"/>
    <w:rsid w:val="00830A12"/>
    <w:rsid w:val="00830C6A"/>
    <w:rsid w:val="0083168E"/>
    <w:rsid w:val="008317FE"/>
    <w:rsid w:val="00831E67"/>
    <w:rsid w:val="00832B26"/>
    <w:rsid w:val="00834ADC"/>
    <w:rsid w:val="008353C2"/>
    <w:rsid w:val="00836109"/>
    <w:rsid w:val="0083673B"/>
    <w:rsid w:val="008372CD"/>
    <w:rsid w:val="008374CE"/>
    <w:rsid w:val="00840831"/>
    <w:rsid w:val="00840A3A"/>
    <w:rsid w:val="00841E07"/>
    <w:rsid w:val="008425DE"/>
    <w:rsid w:val="00842ABD"/>
    <w:rsid w:val="00843779"/>
    <w:rsid w:val="00844745"/>
    <w:rsid w:val="008476B9"/>
    <w:rsid w:val="00850EF1"/>
    <w:rsid w:val="008510A6"/>
    <w:rsid w:val="008522EE"/>
    <w:rsid w:val="0085238C"/>
    <w:rsid w:val="00852449"/>
    <w:rsid w:val="00852471"/>
    <w:rsid w:val="008526D2"/>
    <w:rsid w:val="008529EA"/>
    <w:rsid w:val="00852D3D"/>
    <w:rsid w:val="00853485"/>
    <w:rsid w:val="008545CB"/>
    <w:rsid w:val="00854842"/>
    <w:rsid w:val="00855ABD"/>
    <w:rsid w:val="008568CE"/>
    <w:rsid w:val="00856D70"/>
    <w:rsid w:val="00857DC8"/>
    <w:rsid w:val="00860344"/>
    <w:rsid w:val="00861017"/>
    <w:rsid w:val="00861667"/>
    <w:rsid w:val="0086186C"/>
    <w:rsid w:val="0086199C"/>
    <w:rsid w:val="00861A39"/>
    <w:rsid w:val="00862325"/>
    <w:rsid w:val="00862594"/>
    <w:rsid w:val="00862CF5"/>
    <w:rsid w:val="0086312D"/>
    <w:rsid w:val="00863772"/>
    <w:rsid w:val="00863A8D"/>
    <w:rsid w:val="00863EA8"/>
    <w:rsid w:val="008644A6"/>
    <w:rsid w:val="00866D19"/>
    <w:rsid w:val="00867C90"/>
    <w:rsid w:val="00867FA5"/>
    <w:rsid w:val="00873867"/>
    <w:rsid w:val="0087439E"/>
    <w:rsid w:val="0087544E"/>
    <w:rsid w:val="00875F46"/>
    <w:rsid w:val="00876898"/>
    <w:rsid w:val="00876914"/>
    <w:rsid w:val="0087778E"/>
    <w:rsid w:val="0088038C"/>
    <w:rsid w:val="00880854"/>
    <w:rsid w:val="00880B84"/>
    <w:rsid w:val="008812B0"/>
    <w:rsid w:val="00881E1A"/>
    <w:rsid w:val="00882DE8"/>
    <w:rsid w:val="008834B0"/>
    <w:rsid w:val="00883767"/>
    <w:rsid w:val="00883D36"/>
    <w:rsid w:val="00886EB3"/>
    <w:rsid w:val="0088787D"/>
    <w:rsid w:val="00890362"/>
    <w:rsid w:val="0089043A"/>
    <w:rsid w:val="00890915"/>
    <w:rsid w:val="00891E0B"/>
    <w:rsid w:val="00892391"/>
    <w:rsid w:val="008923D4"/>
    <w:rsid w:val="008927A0"/>
    <w:rsid w:val="008927E3"/>
    <w:rsid w:val="00893165"/>
    <w:rsid w:val="00893319"/>
    <w:rsid w:val="008938D1"/>
    <w:rsid w:val="008939C0"/>
    <w:rsid w:val="00894176"/>
    <w:rsid w:val="0089430A"/>
    <w:rsid w:val="00894729"/>
    <w:rsid w:val="00894CC6"/>
    <w:rsid w:val="008957B1"/>
    <w:rsid w:val="008957EC"/>
    <w:rsid w:val="008969DA"/>
    <w:rsid w:val="00896C77"/>
    <w:rsid w:val="00896DFD"/>
    <w:rsid w:val="00896F9E"/>
    <w:rsid w:val="008A331C"/>
    <w:rsid w:val="008A3681"/>
    <w:rsid w:val="008A3818"/>
    <w:rsid w:val="008A4890"/>
    <w:rsid w:val="008A58EC"/>
    <w:rsid w:val="008A63FF"/>
    <w:rsid w:val="008A6650"/>
    <w:rsid w:val="008A6A2B"/>
    <w:rsid w:val="008A702E"/>
    <w:rsid w:val="008A7099"/>
    <w:rsid w:val="008B028A"/>
    <w:rsid w:val="008B05F3"/>
    <w:rsid w:val="008B0CBA"/>
    <w:rsid w:val="008B236E"/>
    <w:rsid w:val="008B2BFF"/>
    <w:rsid w:val="008B2EE2"/>
    <w:rsid w:val="008B3025"/>
    <w:rsid w:val="008B378C"/>
    <w:rsid w:val="008B3C8B"/>
    <w:rsid w:val="008B3F05"/>
    <w:rsid w:val="008B48C6"/>
    <w:rsid w:val="008B50DB"/>
    <w:rsid w:val="008B5134"/>
    <w:rsid w:val="008B595D"/>
    <w:rsid w:val="008B5C3B"/>
    <w:rsid w:val="008B621E"/>
    <w:rsid w:val="008B62CD"/>
    <w:rsid w:val="008B6667"/>
    <w:rsid w:val="008B6B16"/>
    <w:rsid w:val="008B7299"/>
    <w:rsid w:val="008B735F"/>
    <w:rsid w:val="008B7A88"/>
    <w:rsid w:val="008C0873"/>
    <w:rsid w:val="008C0EC2"/>
    <w:rsid w:val="008C25E4"/>
    <w:rsid w:val="008C33A6"/>
    <w:rsid w:val="008C3499"/>
    <w:rsid w:val="008C408D"/>
    <w:rsid w:val="008C42B5"/>
    <w:rsid w:val="008C45F0"/>
    <w:rsid w:val="008C47BC"/>
    <w:rsid w:val="008C5C26"/>
    <w:rsid w:val="008C5F9B"/>
    <w:rsid w:val="008C5FAE"/>
    <w:rsid w:val="008C6764"/>
    <w:rsid w:val="008C6AFB"/>
    <w:rsid w:val="008D0942"/>
    <w:rsid w:val="008D1416"/>
    <w:rsid w:val="008D15B2"/>
    <w:rsid w:val="008D16CB"/>
    <w:rsid w:val="008D27B0"/>
    <w:rsid w:val="008D2BDC"/>
    <w:rsid w:val="008D3153"/>
    <w:rsid w:val="008D3A03"/>
    <w:rsid w:val="008D4BF4"/>
    <w:rsid w:val="008D554E"/>
    <w:rsid w:val="008D6C32"/>
    <w:rsid w:val="008D7077"/>
    <w:rsid w:val="008D7670"/>
    <w:rsid w:val="008D7C96"/>
    <w:rsid w:val="008E20B5"/>
    <w:rsid w:val="008E2133"/>
    <w:rsid w:val="008E25D9"/>
    <w:rsid w:val="008E3815"/>
    <w:rsid w:val="008E38AA"/>
    <w:rsid w:val="008E4200"/>
    <w:rsid w:val="008E4A0A"/>
    <w:rsid w:val="008E4FB1"/>
    <w:rsid w:val="008E5092"/>
    <w:rsid w:val="008E5A5F"/>
    <w:rsid w:val="008E6B93"/>
    <w:rsid w:val="008E6C23"/>
    <w:rsid w:val="008E717C"/>
    <w:rsid w:val="008E73CF"/>
    <w:rsid w:val="008E7C2B"/>
    <w:rsid w:val="008E7F87"/>
    <w:rsid w:val="008F0468"/>
    <w:rsid w:val="008F0727"/>
    <w:rsid w:val="008F0869"/>
    <w:rsid w:val="008F1407"/>
    <w:rsid w:val="008F2819"/>
    <w:rsid w:val="008F29A1"/>
    <w:rsid w:val="008F3F47"/>
    <w:rsid w:val="008F4CCC"/>
    <w:rsid w:val="008F4DAB"/>
    <w:rsid w:val="008F52D7"/>
    <w:rsid w:val="008F569C"/>
    <w:rsid w:val="008F5B49"/>
    <w:rsid w:val="00900201"/>
    <w:rsid w:val="00900337"/>
    <w:rsid w:val="00901BAA"/>
    <w:rsid w:val="0090260D"/>
    <w:rsid w:val="0090276D"/>
    <w:rsid w:val="0090297E"/>
    <w:rsid w:val="009051CC"/>
    <w:rsid w:val="00905AF5"/>
    <w:rsid w:val="00905E3E"/>
    <w:rsid w:val="0090639B"/>
    <w:rsid w:val="009066DF"/>
    <w:rsid w:val="0090685F"/>
    <w:rsid w:val="0090694A"/>
    <w:rsid w:val="00910F61"/>
    <w:rsid w:val="0091150B"/>
    <w:rsid w:val="0091180E"/>
    <w:rsid w:val="00911B87"/>
    <w:rsid w:val="00912C5F"/>
    <w:rsid w:val="00913AD0"/>
    <w:rsid w:val="00913FFA"/>
    <w:rsid w:val="009141FC"/>
    <w:rsid w:val="00914946"/>
    <w:rsid w:val="0091495C"/>
    <w:rsid w:val="00914B30"/>
    <w:rsid w:val="00914B75"/>
    <w:rsid w:val="00916071"/>
    <w:rsid w:val="009169E7"/>
    <w:rsid w:val="00916E03"/>
    <w:rsid w:val="00916F7A"/>
    <w:rsid w:val="009170D0"/>
    <w:rsid w:val="0091767B"/>
    <w:rsid w:val="00917A94"/>
    <w:rsid w:val="00917D4C"/>
    <w:rsid w:val="00920B4F"/>
    <w:rsid w:val="00920CBD"/>
    <w:rsid w:val="00921150"/>
    <w:rsid w:val="00923573"/>
    <w:rsid w:val="0092366D"/>
    <w:rsid w:val="00923E4E"/>
    <w:rsid w:val="009244B5"/>
    <w:rsid w:val="009247B8"/>
    <w:rsid w:val="00924F5F"/>
    <w:rsid w:val="00925528"/>
    <w:rsid w:val="009258F7"/>
    <w:rsid w:val="00925D3F"/>
    <w:rsid w:val="00926675"/>
    <w:rsid w:val="00930AFB"/>
    <w:rsid w:val="0093209C"/>
    <w:rsid w:val="009326D9"/>
    <w:rsid w:val="00932832"/>
    <w:rsid w:val="00932BD2"/>
    <w:rsid w:val="00933434"/>
    <w:rsid w:val="00933A72"/>
    <w:rsid w:val="00934462"/>
    <w:rsid w:val="009344F2"/>
    <w:rsid w:val="00934B51"/>
    <w:rsid w:val="00934EF6"/>
    <w:rsid w:val="00935109"/>
    <w:rsid w:val="00935600"/>
    <w:rsid w:val="00935FEB"/>
    <w:rsid w:val="009364FD"/>
    <w:rsid w:val="00936718"/>
    <w:rsid w:val="00936F26"/>
    <w:rsid w:val="00937281"/>
    <w:rsid w:val="009374C7"/>
    <w:rsid w:val="009405F7"/>
    <w:rsid w:val="00940F2B"/>
    <w:rsid w:val="0094110C"/>
    <w:rsid w:val="00941A01"/>
    <w:rsid w:val="00941AC8"/>
    <w:rsid w:val="00941DFC"/>
    <w:rsid w:val="00941FCC"/>
    <w:rsid w:val="0094255E"/>
    <w:rsid w:val="00942852"/>
    <w:rsid w:val="00942AF5"/>
    <w:rsid w:val="00944B81"/>
    <w:rsid w:val="00944C30"/>
    <w:rsid w:val="00944C3A"/>
    <w:rsid w:val="0094570E"/>
    <w:rsid w:val="00945FED"/>
    <w:rsid w:val="009468D8"/>
    <w:rsid w:val="00946984"/>
    <w:rsid w:val="00947BB4"/>
    <w:rsid w:val="00950D5A"/>
    <w:rsid w:val="00951D9A"/>
    <w:rsid w:val="00952154"/>
    <w:rsid w:val="00952826"/>
    <w:rsid w:val="00953143"/>
    <w:rsid w:val="00953B39"/>
    <w:rsid w:val="0095422D"/>
    <w:rsid w:val="00954B8C"/>
    <w:rsid w:val="00954D0B"/>
    <w:rsid w:val="00954FCD"/>
    <w:rsid w:val="009561A3"/>
    <w:rsid w:val="009563AC"/>
    <w:rsid w:val="009563C5"/>
    <w:rsid w:val="0095705D"/>
    <w:rsid w:val="00960044"/>
    <w:rsid w:val="009608D5"/>
    <w:rsid w:val="009618C5"/>
    <w:rsid w:val="00962310"/>
    <w:rsid w:val="00962A0B"/>
    <w:rsid w:val="00962BB9"/>
    <w:rsid w:val="00962CA9"/>
    <w:rsid w:val="00964AF1"/>
    <w:rsid w:val="00964AF2"/>
    <w:rsid w:val="00965822"/>
    <w:rsid w:val="009659DA"/>
    <w:rsid w:val="0096618D"/>
    <w:rsid w:val="00966474"/>
    <w:rsid w:val="00966604"/>
    <w:rsid w:val="00967746"/>
    <w:rsid w:val="009677C7"/>
    <w:rsid w:val="0096783F"/>
    <w:rsid w:val="009702D5"/>
    <w:rsid w:val="00970726"/>
    <w:rsid w:val="0097159C"/>
    <w:rsid w:val="00971C5A"/>
    <w:rsid w:val="00971CFC"/>
    <w:rsid w:val="00971E44"/>
    <w:rsid w:val="00972597"/>
    <w:rsid w:val="00973027"/>
    <w:rsid w:val="00973AF5"/>
    <w:rsid w:val="00974CCC"/>
    <w:rsid w:val="00976870"/>
    <w:rsid w:val="00976905"/>
    <w:rsid w:val="00977C65"/>
    <w:rsid w:val="00977ECD"/>
    <w:rsid w:val="00980B4E"/>
    <w:rsid w:val="00980BE0"/>
    <w:rsid w:val="00981D32"/>
    <w:rsid w:val="0098295D"/>
    <w:rsid w:val="00983400"/>
    <w:rsid w:val="00983961"/>
    <w:rsid w:val="00984422"/>
    <w:rsid w:val="00984C2C"/>
    <w:rsid w:val="00984D62"/>
    <w:rsid w:val="0098511B"/>
    <w:rsid w:val="00985A61"/>
    <w:rsid w:val="00985EA9"/>
    <w:rsid w:val="00986A4C"/>
    <w:rsid w:val="00986EC4"/>
    <w:rsid w:val="009872EB"/>
    <w:rsid w:val="009906B1"/>
    <w:rsid w:val="009906E7"/>
    <w:rsid w:val="00990F46"/>
    <w:rsid w:val="00991D8A"/>
    <w:rsid w:val="00991FCB"/>
    <w:rsid w:val="009923F6"/>
    <w:rsid w:val="00994443"/>
    <w:rsid w:val="00995251"/>
    <w:rsid w:val="00995908"/>
    <w:rsid w:val="0099625D"/>
    <w:rsid w:val="0099707A"/>
    <w:rsid w:val="00997373"/>
    <w:rsid w:val="009979EB"/>
    <w:rsid w:val="009A02E4"/>
    <w:rsid w:val="009A09D6"/>
    <w:rsid w:val="009A10B0"/>
    <w:rsid w:val="009A1A11"/>
    <w:rsid w:val="009A20B3"/>
    <w:rsid w:val="009A260D"/>
    <w:rsid w:val="009A298F"/>
    <w:rsid w:val="009A3690"/>
    <w:rsid w:val="009A3A28"/>
    <w:rsid w:val="009A3BBB"/>
    <w:rsid w:val="009A5533"/>
    <w:rsid w:val="009A726A"/>
    <w:rsid w:val="009A784C"/>
    <w:rsid w:val="009A7E14"/>
    <w:rsid w:val="009B2547"/>
    <w:rsid w:val="009B27AF"/>
    <w:rsid w:val="009B3870"/>
    <w:rsid w:val="009B3C5B"/>
    <w:rsid w:val="009B46E5"/>
    <w:rsid w:val="009B63BC"/>
    <w:rsid w:val="009B6D83"/>
    <w:rsid w:val="009B6E39"/>
    <w:rsid w:val="009B7242"/>
    <w:rsid w:val="009B7745"/>
    <w:rsid w:val="009B7B6E"/>
    <w:rsid w:val="009C016B"/>
    <w:rsid w:val="009C121B"/>
    <w:rsid w:val="009C143A"/>
    <w:rsid w:val="009C25ED"/>
    <w:rsid w:val="009C3109"/>
    <w:rsid w:val="009C378C"/>
    <w:rsid w:val="009C3C5E"/>
    <w:rsid w:val="009C481B"/>
    <w:rsid w:val="009C4D91"/>
    <w:rsid w:val="009C535C"/>
    <w:rsid w:val="009C6BBF"/>
    <w:rsid w:val="009C7039"/>
    <w:rsid w:val="009C743B"/>
    <w:rsid w:val="009C7576"/>
    <w:rsid w:val="009D1ABB"/>
    <w:rsid w:val="009D2EA2"/>
    <w:rsid w:val="009D3555"/>
    <w:rsid w:val="009D3B19"/>
    <w:rsid w:val="009D4F4A"/>
    <w:rsid w:val="009D4FE3"/>
    <w:rsid w:val="009D55C4"/>
    <w:rsid w:val="009D5C34"/>
    <w:rsid w:val="009D60F5"/>
    <w:rsid w:val="009D64A0"/>
    <w:rsid w:val="009D6666"/>
    <w:rsid w:val="009D73C0"/>
    <w:rsid w:val="009E08FA"/>
    <w:rsid w:val="009E0B95"/>
    <w:rsid w:val="009E1457"/>
    <w:rsid w:val="009E145D"/>
    <w:rsid w:val="009E1805"/>
    <w:rsid w:val="009E1981"/>
    <w:rsid w:val="009E2063"/>
    <w:rsid w:val="009E2420"/>
    <w:rsid w:val="009E2463"/>
    <w:rsid w:val="009E31A1"/>
    <w:rsid w:val="009E3725"/>
    <w:rsid w:val="009E47A1"/>
    <w:rsid w:val="009E53C5"/>
    <w:rsid w:val="009E5822"/>
    <w:rsid w:val="009E5952"/>
    <w:rsid w:val="009E5A6A"/>
    <w:rsid w:val="009E5CF5"/>
    <w:rsid w:val="009E708B"/>
    <w:rsid w:val="009E741F"/>
    <w:rsid w:val="009F033C"/>
    <w:rsid w:val="009F1083"/>
    <w:rsid w:val="009F259B"/>
    <w:rsid w:val="009F291E"/>
    <w:rsid w:val="009F382A"/>
    <w:rsid w:val="009F3934"/>
    <w:rsid w:val="009F4833"/>
    <w:rsid w:val="009F5F5E"/>
    <w:rsid w:val="009F60A9"/>
    <w:rsid w:val="009F670D"/>
    <w:rsid w:val="009F6A45"/>
    <w:rsid w:val="009F728C"/>
    <w:rsid w:val="00A0091F"/>
    <w:rsid w:val="00A0112A"/>
    <w:rsid w:val="00A012A4"/>
    <w:rsid w:val="00A016EF"/>
    <w:rsid w:val="00A0183E"/>
    <w:rsid w:val="00A01BF9"/>
    <w:rsid w:val="00A01F7C"/>
    <w:rsid w:val="00A024CB"/>
    <w:rsid w:val="00A02EBB"/>
    <w:rsid w:val="00A03101"/>
    <w:rsid w:val="00A034BD"/>
    <w:rsid w:val="00A04623"/>
    <w:rsid w:val="00A046D5"/>
    <w:rsid w:val="00A047CB"/>
    <w:rsid w:val="00A04998"/>
    <w:rsid w:val="00A04C9C"/>
    <w:rsid w:val="00A0509A"/>
    <w:rsid w:val="00A057AD"/>
    <w:rsid w:val="00A057F5"/>
    <w:rsid w:val="00A064DA"/>
    <w:rsid w:val="00A06C80"/>
    <w:rsid w:val="00A06EA1"/>
    <w:rsid w:val="00A07176"/>
    <w:rsid w:val="00A07457"/>
    <w:rsid w:val="00A1014A"/>
    <w:rsid w:val="00A11A4B"/>
    <w:rsid w:val="00A1239C"/>
    <w:rsid w:val="00A1258A"/>
    <w:rsid w:val="00A14420"/>
    <w:rsid w:val="00A145A0"/>
    <w:rsid w:val="00A14616"/>
    <w:rsid w:val="00A14A95"/>
    <w:rsid w:val="00A14DE5"/>
    <w:rsid w:val="00A14E5C"/>
    <w:rsid w:val="00A1599E"/>
    <w:rsid w:val="00A160A3"/>
    <w:rsid w:val="00A16414"/>
    <w:rsid w:val="00A167C6"/>
    <w:rsid w:val="00A16C7C"/>
    <w:rsid w:val="00A20009"/>
    <w:rsid w:val="00A2009B"/>
    <w:rsid w:val="00A20143"/>
    <w:rsid w:val="00A20DCA"/>
    <w:rsid w:val="00A213AA"/>
    <w:rsid w:val="00A21F40"/>
    <w:rsid w:val="00A21FE6"/>
    <w:rsid w:val="00A2269F"/>
    <w:rsid w:val="00A2296D"/>
    <w:rsid w:val="00A237DE"/>
    <w:rsid w:val="00A23B0C"/>
    <w:rsid w:val="00A23CF6"/>
    <w:rsid w:val="00A262BB"/>
    <w:rsid w:val="00A263EB"/>
    <w:rsid w:val="00A26CCF"/>
    <w:rsid w:val="00A30272"/>
    <w:rsid w:val="00A31598"/>
    <w:rsid w:val="00A340D3"/>
    <w:rsid w:val="00A34D1C"/>
    <w:rsid w:val="00A3773D"/>
    <w:rsid w:val="00A40C05"/>
    <w:rsid w:val="00A421CC"/>
    <w:rsid w:val="00A42378"/>
    <w:rsid w:val="00A42D8A"/>
    <w:rsid w:val="00A43B90"/>
    <w:rsid w:val="00A44BB3"/>
    <w:rsid w:val="00A456F0"/>
    <w:rsid w:val="00A47306"/>
    <w:rsid w:val="00A51401"/>
    <w:rsid w:val="00A5259C"/>
    <w:rsid w:val="00A52739"/>
    <w:rsid w:val="00A53521"/>
    <w:rsid w:val="00A5387A"/>
    <w:rsid w:val="00A5556A"/>
    <w:rsid w:val="00A56967"/>
    <w:rsid w:val="00A56EDF"/>
    <w:rsid w:val="00A57479"/>
    <w:rsid w:val="00A57AE5"/>
    <w:rsid w:val="00A57D8E"/>
    <w:rsid w:val="00A60BFB"/>
    <w:rsid w:val="00A60FE9"/>
    <w:rsid w:val="00A612B6"/>
    <w:rsid w:val="00A613E0"/>
    <w:rsid w:val="00A621BB"/>
    <w:rsid w:val="00A622B6"/>
    <w:rsid w:val="00A62303"/>
    <w:rsid w:val="00A62381"/>
    <w:rsid w:val="00A62D32"/>
    <w:rsid w:val="00A636A8"/>
    <w:rsid w:val="00A63984"/>
    <w:rsid w:val="00A64334"/>
    <w:rsid w:val="00A64814"/>
    <w:rsid w:val="00A6549B"/>
    <w:rsid w:val="00A67764"/>
    <w:rsid w:val="00A70183"/>
    <w:rsid w:val="00A70291"/>
    <w:rsid w:val="00A703E0"/>
    <w:rsid w:val="00A70A6C"/>
    <w:rsid w:val="00A7123D"/>
    <w:rsid w:val="00A71F7A"/>
    <w:rsid w:val="00A71FFD"/>
    <w:rsid w:val="00A7480B"/>
    <w:rsid w:val="00A74AB9"/>
    <w:rsid w:val="00A74F4C"/>
    <w:rsid w:val="00A750DA"/>
    <w:rsid w:val="00A7516A"/>
    <w:rsid w:val="00A7671A"/>
    <w:rsid w:val="00A77854"/>
    <w:rsid w:val="00A8004C"/>
    <w:rsid w:val="00A80666"/>
    <w:rsid w:val="00A809B3"/>
    <w:rsid w:val="00A809F8"/>
    <w:rsid w:val="00A80D2A"/>
    <w:rsid w:val="00A81461"/>
    <w:rsid w:val="00A817C6"/>
    <w:rsid w:val="00A81CD8"/>
    <w:rsid w:val="00A81EE8"/>
    <w:rsid w:val="00A82688"/>
    <w:rsid w:val="00A82789"/>
    <w:rsid w:val="00A83686"/>
    <w:rsid w:val="00A8432F"/>
    <w:rsid w:val="00A8461B"/>
    <w:rsid w:val="00A8493F"/>
    <w:rsid w:val="00A849FE"/>
    <w:rsid w:val="00A84B33"/>
    <w:rsid w:val="00A84E52"/>
    <w:rsid w:val="00A85729"/>
    <w:rsid w:val="00A857E0"/>
    <w:rsid w:val="00A86360"/>
    <w:rsid w:val="00A86440"/>
    <w:rsid w:val="00A86AF9"/>
    <w:rsid w:val="00A86C99"/>
    <w:rsid w:val="00A87FFB"/>
    <w:rsid w:val="00A908A0"/>
    <w:rsid w:val="00A9093B"/>
    <w:rsid w:val="00A921C7"/>
    <w:rsid w:val="00A95785"/>
    <w:rsid w:val="00A95F8A"/>
    <w:rsid w:val="00A966DA"/>
    <w:rsid w:val="00A96C35"/>
    <w:rsid w:val="00A97EBD"/>
    <w:rsid w:val="00A97FD2"/>
    <w:rsid w:val="00AA02E1"/>
    <w:rsid w:val="00AA3A1A"/>
    <w:rsid w:val="00AA47E9"/>
    <w:rsid w:val="00AA4FB8"/>
    <w:rsid w:val="00AA56A2"/>
    <w:rsid w:val="00AA57F0"/>
    <w:rsid w:val="00AA7E32"/>
    <w:rsid w:val="00AB0CC2"/>
    <w:rsid w:val="00AB0E2A"/>
    <w:rsid w:val="00AB272D"/>
    <w:rsid w:val="00AB27F6"/>
    <w:rsid w:val="00AB2988"/>
    <w:rsid w:val="00AB2A6F"/>
    <w:rsid w:val="00AB31F4"/>
    <w:rsid w:val="00AB3451"/>
    <w:rsid w:val="00AB3B82"/>
    <w:rsid w:val="00AB3E60"/>
    <w:rsid w:val="00AB4362"/>
    <w:rsid w:val="00AB4EA0"/>
    <w:rsid w:val="00AB508B"/>
    <w:rsid w:val="00AB5602"/>
    <w:rsid w:val="00AB61E8"/>
    <w:rsid w:val="00AB6A65"/>
    <w:rsid w:val="00AB6AA7"/>
    <w:rsid w:val="00AC0227"/>
    <w:rsid w:val="00AC044F"/>
    <w:rsid w:val="00AC0A2A"/>
    <w:rsid w:val="00AC0E6F"/>
    <w:rsid w:val="00AC0EF8"/>
    <w:rsid w:val="00AC1124"/>
    <w:rsid w:val="00AC1E93"/>
    <w:rsid w:val="00AC298D"/>
    <w:rsid w:val="00AC32FD"/>
    <w:rsid w:val="00AC40EA"/>
    <w:rsid w:val="00AC4292"/>
    <w:rsid w:val="00AC5CD9"/>
    <w:rsid w:val="00AC5D07"/>
    <w:rsid w:val="00AC5F11"/>
    <w:rsid w:val="00AC734F"/>
    <w:rsid w:val="00AC787A"/>
    <w:rsid w:val="00AC7CCF"/>
    <w:rsid w:val="00AD1061"/>
    <w:rsid w:val="00AD125F"/>
    <w:rsid w:val="00AD2F83"/>
    <w:rsid w:val="00AD3EA4"/>
    <w:rsid w:val="00AD4A18"/>
    <w:rsid w:val="00AD4E85"/>
    <w:rsid w:val="00AD525E"/>
    <w:rsid w:val="00AD6747"/>
    <w:rsid w:val="00AD690C"/>
    <w:rsid w:val="00AD7A32"/>
    <w:rsid w:val="00AE0773"/>
    <w:rsid w:val="00AE08CB"/>
    <w:rsid w:val="00AE0BBE"/>
    <w:rsid w:val="00AE11AB"/>
    <w:rsid w:val="00AE25AE"/>
    <w:rsid w:val="00AE2AC2"/>
    <w:rsid w:val="00AE2CC3"/>
    <w:rsid w:val="00AE2E63"/>
    <w:rsid w:val="00AE3312"/>
    <w:rsid w:val="00AE3589"/>
    <w:rsid w:val="00AE3717"/>
    <w:rsid w:val="00AE37E3"/>
    <w:rsid w:val="00AE4046"/>
    <w:rsid w:val="00AE4918"/>
    <w:rsid w:val="00AE522F"/>
    <w:rsid w:val="00AE5872"/>
    <w:rsid w:val="00AE5D4F"/>
    <w:rsid w:val="00AE62C7"/>
    <w:rsid w:val="00AE74D2"/>
    <w:rsid w:val="00AE794E"/>
    <w:rsid w:val="00AE79E3"/>
    <w:rsid w:val="00AE7AE5"/>
    <w:rsid w:val="00AE7DDD"/>
    <w:rsid w:val="00AF02F1"/>
    <w:rsid w:val="00AF074A"/>
    <w:rsid w:val="00AF119C"/>
    <w:rsid w:val="00AF1356"/>
    <w:rsid w:val="00AF2768"/>
    <w:rsid w:val="00AF280D"/>
    <w:rsid w:val="00AF2E5F"/>
    <w:rsid w:val="00AF6554"/>
    <w:rsid w:val="00AF78B3"/>
    <w:rsid w:val="00B00B37"/>
    <w:rsid w:val="00B01472"/>
    <w:rsid w:val="00B017CB"/>
    <w:rsid w:val="00B01E89"/>
    <w:rsid w:val="00B03051"/>
    <w:rsid w:val="00B033E9"/>
    <w:rsid w:val="00B0377D"/>
    <w:rsid w:val="00B037A1"/>
    <w:rsid w:val="00B03884"/>
    <w:rsid w:val="00B04240"/>
    <w:rsid w:val="00B04674"/>
    <w:rsid w:val="00B05233"/>
    <w:rsid w:val="00B05ABE"/>
    <w:rsid w:val="00B0661A"/>
    <w:rsid w:val="00B072F3"/>
    <w:rsid w:val="00B07365"/>
    <w:rsid w:val="00B11357"/>
    <w:rsid w:val="00B113CB"/>
    <w:rsid w:val="00B12097"/>
    <w:rsid w:val="00B1378C"/>
    <w:rsid w:val="00B138F5"/>
    <w:rsid w:val="00B13AFF"/>
    <w:rsid w:val="00B143BD"/>
    <w:rsid w:val="00B144F4"/>
    <w:rsid w:val="00B14E43"/>
    <w:rsid w:val="00B1564C"/>
    <w:rsid w:val="00B15CEB"/>
    <w:rsid w:val="00B16069"/>
    <w:rsid w:val="00B16183"/>
    <w:rsid w:val="00B16742"/>
    <w:rsid w:val="00B1676F"/>
    <w:rsid w:val="00B169AE"/>
    <w:rsid w:val="00B17717"/>
    <w:rsid w:val="00B20190"/>
    <w:rsid w:val="00B209F6"/>
    <w:rsid w:val="00B212FF"/>
    <w:rsid w:val="00B213E7"/>
    <w:rsid w:val="00B21775"/>
    <w:rsid w:val="00B223DA"/>
    <w:rsid w:val="00B22911"/>
    <w:rsid w:val="00B22C2E"/>
    <w:rsid w:val="00B235D3"/>
    <w:rsid w:val="00B23A10"/>
    <w:rsid w:val="00B24AEA"/>
    <w:rsid w:val="00B250B4"/>
    <w:rsid w:val="00B255F4"/>
    <w:rsid w:val="00B261D6"/>
    <w:rsid w:val="00B26587"/>
    <w:rsid w:val="00B31095"/>
    <w:rsid w:val="00B31A04"/>
    <w:rsid w:val="00B31E6E"/>
    <w:rsid w:val="00B326ED"/>
    <w:rsid w:val="00B32B31"/>
    <w:rsid w:val="00B32E5D"/>
    <w:rsid w:val="00B3305E"/>
    <w:rsid w:val="00B333DF"/>
    <w:rsid w:val="00B33F3E"/>
    <w:rsid w:val="00B34804"/>
    <w:rsid w:val="00B3487B"/>
    <w:rsid w:val="00B35088"/>
    <w:rsid w:val="00B355C4"/>
    <w:rsid w:val="00B35BC2"/>
    <w:rsid w:val="00B35EE7"/>
    <w:rsid w:val="00B35FDD"/>
    <w:rsid w:val="00B3702B"/>
    <w:rsid w:val="00B37137"/>
    <w:rsid w:val="00B37E90"/>
    <w:rsid w:val="00B40267"/>
    <w:rsid w:val="00B40B16"/>
    <w:rsid w:val="00B43663"/>
    <w:rsid w:val="00B43A4A"/>
    <w:rsid w:val="00B44BA0"/>
    <w:rsid w:val="00B46B61"/>
    <w:rsid w:val="00B46F1D"/>
    <w:rsid w:val="00B474FD"/>
    <w:rsid w:val="00B47725"/>
    <w:rsid w:val="00B47E1A"/>
    <w:rsid w:val="00B500AE"/>
    <w:rsid w:val="00B5077E"/>
    <w:rsid w:val="00B5155B"/>
    <w:rsid w:val="00B52417"/>
    <w:rsid w:val="00B52B8D"/>
    <w:rsid w:val="00B52D91"/>
    <w:rsid w:val="00B53EF2"/>
    <w:rsid w:val="00B549FA"/>
    <w:rsid w:val="00B56013"/>
    <w:rsid w:val="00B5601C"/>
    <w:rsid w:val="00B5610A"/>
    <w:rsid w:val="00B56690"/>
    <w:rsid w:val="00B56B2A"/>
    <w:rsid w:val="00B57226"/>
    <w:rsid w:val="00B57FE5"/>
    <w:rsid w:val="00B600ED"/>
    <w:rsid w:val="00B6018A"/>
    <w:rsid w:val="00B60485"/>
    <w:rsid w:val="00B605BC"/>
    <w:rsid w:val="00B60AB9"/>
    <w:rsid w:val="00B6155F"/>
    <w:rsid w:val="00B61F23"/>
    <w:rsid w:val="00B628EF"/>
    <w:rsid w:val="00B6308E"/>
    <w:rsid w:val="00B6330A"/>
    <w:rsid w:val="00B64A37"/>
    <w:rsid w:val="00B6572F"/>
    <w:rsid w:val="00B660C6"/>
    <w:rsid w:val="00B66DB1"/>
    <w:rsid w:val="00B67E10"/>
    <w:rsid w:val="00B7076B"/>
    <w:rsid w:val="00B714FF"/>
    <w:rsid w:val="00B72056"/>
    <w:rsid w:val="00B721CF"/>
    <w:rsid w:val="00B7260F"/>
    <w:rsid w:val="00B74D99"/>
    <w:rsid w:val="00B76CAC"/>
    <w:rsid w:val="00B776A3"/>
    <w:rsid w:val="00B777CC"/>
    <w:rsid w:val="00B81446"/>
    <w:rsid w:val="00B81946"/>
    <w:rsid w:val="00B81A4F"/>
    <w:rsid w:val="00B8245F"/>
    <w:rsid w:val="00B83677"/>
    <w:rsid w:val="00B836D1"/>
    <w:rsid w:val="00B8466C"/>
    <w:rsid w:val="00B8630B"/>
    <w:rsid w:val="00B87277"/>
    <w:rsid w:val="00B876C6"/>
    <w:rsid w:val="00B90451"/>
    <w:rsid w:val="00B928FE"/>
    <w:rsid w:val="00B931AA"/>
    <w:rsid w:val="00B9344D"/>
    <w:rsid w:val="00B94315"/>
    <w:rsid w:val="00B943AA"/>
    <w:rsid w:val="00B952FA"/>
    <w:rsid w:val="00B957C3"/>
    <w:rsid w:val="00B95986"/>
    <w:rsid w:val="00B95E13"/>
    <w:rsid w:val="00B97C54"/>
    <w:rsid w:val="00BA0540"/>
    <w:rsid w:val="00BA0DF9"/>
    <w:rsid w:val="00BA3028"/>
    <w:rsid w:val="00BA32D6"/>
    <w:rsid w:val="00BA4152"/>
    <w:rsid w:val="00BA51BF"/>
    <w:rsid w:val="00BA5B1F"/>
    <w:rsid w:val="00BA6719"/>
    <w:rsid w:val="00BA6F8D"/>
    <w:rsid w:val="00BA7502"/>
    <w:rsid w:val="00BA79FD"/>
    <w:rsid w:val="00BB00A0"/>
    <w:rsid w:val="00BB044C"/>
    <w:rsid w:val="00BB1499"/>
    <w:rsid w:val="00BB1747"/>
    <w:rsid w:val="00BB2D2C"/>
    <w:rsid w:val="00BB366F"/>
    <w:rsid w:val="00BB4533"/>
    <w:rsid w:val="00BB4B26"/>
    <w:rsid w:val="00BB5778"/>
    <w:rsid w:val="00BB5DCC"/>
    <w:rsid w:val="00BB63C4"/>
    <w:rsid w:val="00BB6590"/>
    <w:rsid w:val="00BB6AD2"/>
    <w:rsid w:val="00BB6DD7"/>
    <w:rsid w:val="00BB7FFB"/>
    <w:rsid w:val="00BC0633"/>
    <w:rsid w:val="00BC1684"/>
    <w:rsid w:val="00BC21A1"/>
    <w:rsid w:val="00BC23E8"/>
    <w:rsid w:val="00BC271A"/>
    <w:rsid w:val="00BC2885"/>
    <w:rsid w:val="00BC31FB"/>
    <w:rsid w:val="00BC3540"/>
    <w:rsid w:val="00BC6858"/>
    <w:rsid w:val="00BC6AD8"/>
    <w:rsid w:val="00BC6CD4"/>
    <w:rsid w:val="00BC7F71"/>
    <w:rsid w:val="00BD0511"/>
    <w:rsid w:val="00BD07CA"/>
    <w:rsid w:val="00BD2199"/>
    <w:rsid w:val="00BD273B"/>
    <w:rsid w:val="00BD2A51"/>
    <w:rsid w:val="00BD37D6"/>
    <w:rsid w:val="00BD524B"/>
    <w:rsid w:val="00BD5286"/>
    <w:rsid w:val="00BD5775"/>
    <w:rsid w:val="00BD590D"/>
    <w:rsid w:val="00BD5947"/>
    <w:rsid w:val="00BD5E7B"/>
    <w:rsid w:val="00BD63AB"/>
    <w:rsid w:val="00BD6893"/>
    <w:rsid w:val="00BD6CFE"/>
    <w:rsid w:val="00BE00AE"/>
    <w:rsid w:val="00BE02DC"/>
    <w:rsid w:val="00BE1834"/>
    <w:rsid w:val="00BE1F0C"/>
    <w:rsid w:val="00BE21A8"/>
    <w:rsid w:val="00BE2239"/>
    <w:rsid w:val="00BE23F6"/>
    <w:rsid w:val="00BE2DE2"/>
    <w:rsid w:val="00BE3EFA"/>
    <w:rsid w:val="00BE46D6"/>
    <w:rsid w:val="00BE4D46"/>
    <w:rsid w:val="00BE53A9"/>
    <w:rsid w:val="00BE55CE"/>
    <w:rsid w:val="00BE64E9"/>
    <w:rsid w:val="00BE67DF"/>
    <w:rsid w:val="00BF01FA"/>
    <w:rsid w:val="00BF0267"/>
    <w:rsid w:val="00BF0519"/>
    <w:rsid w:val="00BF106D"/>
    <w:rsid w:val="00BF12E6"/>
    <w:rsid w:val="00BF2487"/>
    <w:rsid w:val="00BF31C9"/>
    <w:rsid w:val="00BF31D2"/>
    <w:rsid w:val="00BF4214"/>
    <w:rsid w:val="00BF4400"/>
    <w:rsid w:val="00BF44B8"/>
    <w:rsid w:val="00BF48B7"/>
    <w:rsid w:val="00BF4E5F"/>
    <w:rsid w:val="00BF5AD8"/>
    <w:rsid w:val="00BF5C73"/>
    <w:rsid w:val="00BF6003"/>
    <w:rsid w:val="00C006B9"/>
    <w:rsid w:val="00C011F8"/>
    <w:rsid w:val="00C01FB1"/>
    <w:rsid w:val="00C023B1"/>
    <w:rsid w:val="00C03EF7"/>
    <w:rsid w:val="00C040EF"/>
    <w:rsid w:val="00C0454A"/>
    <w:rsid w:val="00C05104"/>
    <w:rsid w:val="00C073E7"/>
    <w:rsid w:val="00C0782C"/>
    <w:rsid w:val="00C07C41"/>
    <w:rsid w:val="00C13514"/>
    <w:rsid w:val="00C13969"/>
    <w:rsid w:val="00C14A5B"/>
    <w:rsid w:val="00C15189"/>
    <w:rsid w:val="00C151A9"/>
    <w:rsid w:val="00C1520D"/>
    <w:rsid w:val="00C15292"/>
    <w:rsid w:val="00C1538D"/>
    <w:rsid w:val="00C20883"/>
    <w:rsid w:val="00C21636"/>
    <w:rsid w:val="00C223E7"/>
    <w:rsid w:val="00C22928"/>
    <w:rsid w:val="00C229D9"/>
    <w:rsid w:val="00C236DC"/>
    <w:rsid w:val="00C24221"/>
    <w:rsid w:val="00C24C83"/>
    <w:rsid w:val="00C25E5B"/>
    <w:rsid w:val="00C26DBF"/>
    <w:rsid w:val="00C26FC2"/>
    <w:rsid w:val="00C277C6"/>
    <w:rsid w:val="00C27D97"/>
    <w:rsid w:val="00C30523"/>
    <w:rsid w:val="00C30681"/>
    <w:rsid w:val="00C318F1"/>
    <w:rsid w:val="00C31DA0"/>
    <w:rsid w:val="00C32F70"/>
    <w:rsid w:val="00C3338D"/>
    <w:rsid w:val="00C333F2"/>
    <w:rsid w:val="00C359A4"/>
    <w:rsid w:val="00C35C69"/>
    <w:rsid w:val="00C3705A"/>
    <w:rsid w:val="00C37CA4"/>
    <w:rsid w:val="00C4038C"/>
    <w:rsid w:val="00C40399"/>
    <w:rsid w:val="00C40BC9"/>
    <w:rsid w:val="00C40CDB"/>
    <w:rsid w:val="00C4146B"/>
    <w:rsid w:val="00C41703"/>
    <w:rsid w:val="00C433D4"/>
    <w:rsid w:val="00C43D60"/>
    <w:rsid w:val="00C44B09"/>
    <w:rsid w:val="00C44D53"/>
    <w:rsid w:val="00C45585"/>
    <w:rsid w:val="00C45938"/>
    <w:rsid w:val="00C45EFD"/>
    <w:rsid w:val="00C47971"/>
    <w:rsid w:val="00C47D2F"/>
    <w:rsid w:val="00C50280"/>
    <w:rsid w:val="00C503C6"/>
    <w:rsid w:val="00C504E8"/>
    <w:rsid w:val="00C515F9"/>
    <w:rsid w:val="00C529F3"/>
    <w:rsid w:val="00C53580"/>
    <w:rsid w:val="00C53E33"/>
    <w:rsid w:val="00C5458C"/>
    <w:rsid w:val="00C54D71"/>
    <w:rsid w:val="00C5517A"/>
    <w:rsid w:val="00C55E27"/>
    <w:rsid w:val="00C604A3"/>
    <w:rsid w:val="00C62036"/>
    <w:rsid w:val="00C620D8"/>
    <w:rsid w:val="00C63614"/>
    <w:rsid w:val="00C6397D"/>
    <w:rsid w:val="00C63BBE"/>
    <w:rsid w:val="00C6424A"/>
    <w:rsid w:val="00C643CF"/>
    <w:rsid w:val="00C653E3"/>
    <w:rsid w:val="00C65CD4"/>
    <w:rsid w:val="00C66261"/>
    <w:rsid w:val="00C6635D"/>
    <w:rsid w:val="00C671FE"/>
    <w:rsid w:val="00C67358"/>
    <w:rsid w:val="00C71496"/>
    <w:rsid w:val="00C71658"/>
    <w:rsid w:val="00C72036"/>
    <w:rsid w:val="00C7365B"/>
    <w:rsid w:val="00C736CF"/>
    <w:rsid w:val="00C73CEB"/>
    <w:rsid w:val="00C7577E"/>
    <w:rsid w:val="00C76C96"/>
    <w:rsid w:val="00C77250"/>
    <w:rsid w:val="00C774F4"/>
    <w:rsid w:val="00C779E4"/>
    <w:rsid w:val="00C77BDE"/>
    <w:rsid w:val="00C77CDF"/>
    <w:rsid w:val="00C80328"/>
    <w:rsid w:val="00C8037F"/>
    <w:rsid w:val="00C81F74"/>
    <w:rsid w:val="00C82925"/>
    <w:rsid w:val="00C83A8A"/>
    <w:rsid w:val="00C84020"/>
    <w:rsid w:val="00C844F0"/>
    <w:rsid w:val="00C85CCB"/>
    <w:rsid w:val="00C85FAB"/>
    <w:rsid w:val="00C860B5"/>
    <w:rsid w:val="00C872F0"/>
    <w:rsid w:val="00C87351"/>
    <w:rsid w:val="00C90416"/>
    <w:rsid w:val="00C91B6E"/>
    <w:rsid w:val="00C9212D"/>
    <w:rsid w:val="00C92DD0"/>
    <w:rsid w:val="00C94146"/>
    <w:rsid w:val="00C94D55"/>
    <w:rsid w:val="00C94EB5"/>
    <w:rsid w:val="00C959B0"/>
    <w:rsid w:val="00C95AF0"/>
    <w:rsid w:val="00C96BB6"/>
    <w:rsid w:val="00C979A2"/>
    <w:rsid w:val="00CA0301"/>
    <w:rsid w:val="00CA031E"/>
    <w:rsid w:val="00CA0ED1"/>
    <w:rsid w:val="00CA18E9"/>
    <w:rsid w:val="00CA1E0C"/>
    <w:rsid w:val="00CA253C"/>
    <w:rsid w:val="00CA2A16"/>
    <w:rsid w:val="00CA2BC2"/>
    <w:rsid w:val="00CA3F89"/>
    <w:rsid w:val="00CA50DC"/>
    <w:rsid w:val="00CA5263"/>
    <w:rsid w:val="00CA7035"/>
    <w:rsid w:val="00CA7449"/>
    <w:rsid w:val="00CA7CB1"/>
    <w:rsid w:val="00CB08AE"/>
    <w:rsid w:val="00CB15EF"/>
    <w:rsid w:val="00CB25AC"/>
    <w:rsid w:val="00CB348B"/>
    <w:rsid w:val="00CB3A89"/>
    <w:rsid w:val="00CB4D75"/>
    <w:rsid w:val="00CB56A8"/>
    <w:rsid w:val="00CB5BBD"/>
    <w:rsid w:val="00CB744B"/>
    <w:rsid w:val="00CB7A07"/>
    <w:rsid w:val="00CB7D31"/>
    <w:rsid w:val="00CB7E1E"/>
    <w:rsid w:val="00CC05F5"/>
    <w:rsid w:val="00CC0B0D"/>
    <w:rsid w:val="00CC0E62"/>
    <w:rsid w:val="00CC1F90"/>
    <w:rsid w:val="00CC2627"/>
    <w:rsid w:val="00CC293A"/>
    <w:rsid w:val="00CC294E"/>
    <w:rsid w:val="00CC307F"/>
    <w:rsid w:val="00CC3578"/>
    <w:rsid w:val="00CC3792"/>
    <w:rsid w:val="00CC45C6"/>
    <w:rsid w:val="00CC4659"/>
    <w:rsid w:val="00CC597B"/>
    <w:rsid w:val="00CC6494"/>
    <w:rsid w:val="00CC785C"/>
    <w:rsid w:val="00CD2C7B"/>
    <w:rsid w:val="00CD3D33"/>
    <w:rsid w:val="00CD534B"/>
    <w:rsid w:val="00CD53E4"/>
    <w:rsid w:val="00CD6A31"/>
    <w:rsid w:val="00CD7878"/>
    <w:rsid w:val="00CD78B9"/>
    <w:rsid w:val="00CE0548"/>
    <w:rsid w:val="00CE06AA"/>
    <w:rsid w:val="00CE0E90"/>
    <w:rsid w:val="00CE151A"/>
    <w:rsid w:val="00CE16DC"/>
    <w:rsid w:val="00CE26E5"/>
    <w:rsid w:val="00CE2968"/>
    <w:rsid w:val="00CE2C26"/>
    <w:rsid w:val="00CE34D7"/>
    <w:rsid w:val="00CE4192"/>
    <w:rsid w:val="00CE53FC"/>
    <w:rsid w:val="00CF021C"/>
    <w:rsid w:val="00CF0A9D"/>
    <w:rsid w:val="00CF1F31"/>
    <w:rsid w:val="00CF24C4"/>
    <w:rsid w:val="00CF2743"/>
    <w:rsid w:val="00CF2AEC"/>
    <w:rsid w:val="00CF2B68"/>
    <w:rsid w:val="00CF3355"/>
    <w:rsid w:val="00CF3365"/>
    <w:rsid w:val="00CF3AF3"/>
    <w:rsid w:val="00CF5B6F"/>
    <w:rsid w:val="00CF5FE4"/>
    <w:rsid w:val="00CF674B"/>
    <w:rsid w:val="00CF6E80"/>
    <w:rsid w:val="00CF6F03"/>
    <w:rsid w:val="00CF701D"/>
    <w:rsid w:val="00CF78D9"/>
    <w:rsid w:val="00D00484"/>
    <w:rsid w:val="00D010E3"/>
    <w:rsid w:val="00D01A78"/>
    <w:rsid w:val="00D01ABF"/>
    <w:rsid w:val="00D02A0F"/>
    <w:rsid w:val="00D02BB5"/>
    <w:rsid w:val="00D064A3"/>
    <w:rsid w:val="00D06599"/>
    <w:rsid w:val="00D07037"/>
    <w:rsid w:val="00D07895"/>
    <w:rsid w:val="00D078F7"/>
    <w:rsid w:val="00D07EB2"/>
    <w:rsid w:val="00D10C48"/>
    <w:rsid w:val="00D11007"/>
    <w:rsid w:val="00D11C17"/>
    <w:rsid w:val="00D11E30"/>
    <w:rsid w:val="00D121FD"/>
    <w:rsid w:val="00D127C8"/>
    <w:rsid w:val="00D1305C"/>
    <w:rsid w:val="00D132C7"/>
    <w:rsid w:val="00D13B53"/>
    <w:rsid w:val="00D149A9"/>
    <w:rsid w:val="00D15493"/>
    <w:rsid w:val="00D1578A"/>
    <w:rsid w:val="00D15D00"/>
    <w:rsid w:val="00D16891"/>
    <w:rsid w:val="00D1707A"/>
    <w:rsid w:val="00D17BC7"/>
    <w:rsid w:val="00D20165"/>
    <w:rsid w:val="00D20AB0"/>
    <w:rsid w:val="00D20E8D"/>
    <w:rsid w:val="00D20FE0"/>
    <w:rsid w:val="00D212F5"/>
    <w:rsid w:val="00D2193E"/>
    <w:rsid w:val="00D21BEF"/>
    <w:rsid w:val="00D21E7A"/>
    <w:rsid w:val="00D22C70"/>
    <w:rsid w:val="00D231CA"/>
    <w:rsid w:val="00D23556"/>
    <w:rsid w:val="00D23D7D"/>
    <w:rsid w:val="00D26798"/>
    <w:rsid w:val="00D26CB8"/>
    <w:rsid w:val="00D27C1E"/>
    <w:rsid w:val="00D27FD8"/>
    <w:rsid w:val="00D3072B"/>
    <w:rsid w:val="00D3084F"/>
    <w:rsid w:val="00D31173"/>
    <w:rsid w:val="00D31FAD"/>
    <w:rsid w:val="00D321BE"/>
    <w:rsid w:val="00D32E5C"/>
    <w:rsid w:val="00D3382B"/>
    <w:rsid w:val="00D353EB"/>
    <w:rsid w:val="00D354BC"/>
    <w:rsid w:val="00D35F49"/>
    <w:rsid w:val="00D36222"/>
    <w:rsid w:val="00D36388"/>
    <w:rsid w:val="00D365C7"/>
    <w:rsid w:val="00D367A5"/>
    <w:rsid w:val="00D36D39"/>
    <w:rsid w:val="00D373B1"/>
    <w:rsid w:val="00D375D8"/>
    <w:rsid w:val="00D37D45"/>
    <w:rsid w:val="00D4034C"/>
    <w:rsid w:val="00D407D1"/>
    <w:rsid w:val="00D421D8"/>
    <w:rsid w:val="00D4284F"/>
    <w:rsid w:val="00D42970"/>
    <w:rsid w:val="00D4351E"/>
    <w:rsid w:val="00D44918"/>
    <w:rsid w:val="00D44FAF"/>
    <w:rsid w:val="00D466EB"/>
    <w:rsid w:val="00D468A2"/>
    <w:rsid w:val="00D46D7B"/>
    <w:rsid w:val="00D46EA6"/>
    <w:rsid w:val="00D46F10"/>
    <w:rsid w:val="00D510A5"/>
    <w:rsid w:val="00D51538"/>
    <w:rsid w:val="00D51883"/>
    <w:rsid w:val="00D51955"/>
    <w:rsid w:val="00D51986"/>
    <w:rsid w:val="00D51C4A"/>
    <w:rsid w:val="00D522BD"/>
    <w:rsid w:val="00D52441"/>
    <w:rsid w:val="00D52688"/>
    <w:rsid w:val="00D526A8"/>
    <w:rsid w:val="00D52E64"/>
    <w:rsid w:val="00D5381C"/>
    <w:rsid w:val="00D542DB"/>
    <w:rsid w:val="00D554CF"/>
    <w:rsid w:val="00D56459"/>
    <w:rsid w:val="00D576A6"/>
    <w:rsid w:val="00D57FDD"/>
    <w:rsid w:val="00D603BF"/>
    <w:rsid w:val="00D6042E"/>
    <w:rsid w:val="00D6083C"/>
    <w:rsid w:val="00D60AA0"/>
    <w:rsid w:val="00D620A3"/>
    <w:rsid w:val="00D627F6"/>
    <w:rsid w:val="00D63412"/>
    <w:rsid w:val="00D63B91"/>
    <w:rsid w:val="00D63BDD"/>
    <w:rsid w:val="00D64383"/>
    <w:rsid w:val="00D645DF"/>
    <w:rsid w:val="00D6485C"/>
    <w:rsid w:val="00D655AE"/>
    <w:rsid w:val="00D65E45"/>
    <w:rsid w:val="00D668CF"/>
    <w:rsid w:val="00D671A3"/>
    <w:rsid w:val="00D67A27"/>
    <w:rsid w:val="00D704B3"/>
    <w:rsid w:val="00D70AD1"/>
    <w:rsid w:val="00D71155"/>
    <w:rsid w:val="00D719BB"/>
    <w:rsid w:val="00D731FB"/>
    <w:rsid w:val="00D73D4D"/>
    <w:rsid w:val="00D73DF3"/>
    <w:rsid w:val="00D74CB4"/>
    <w:rsid w:val="00D756FA"/>
    <w:rsid w:val="00D763F3"/>
    <w:rsid w:val="00D76C7F"/>
    <w:rsid w:val="00D770E7"/>
    <w:rsid w:val="00D77A0A"/>
    <w:rsid w:val="00D80198"/>
    <w:rsid w:val="00D801E2"/>
    <w:rsid w:val="00D80C27"/>
    <w:rsid w:val="00D818A8"/>
    <w:rsid w:val="00D82D96"/>
    <w:rsid w:val="00D82E85"/>
    <w:rsid w:val="00D836CF"/>
    <w:rsid w:val="00D8397F"/>
    <w:rsid w:val="00D84103"/>
    <w:rsid w:val="00D84796"/>
    <w:rsid w:val="00D85947"/>
    <w:rsid w:val="00D86F2A"/>
    <w:rsid w:val="00D8722C"/>
    <w:rsid w:val="00D87256"/>
    <w:rsid w:val="00D87E6C"/>
    <w:rsid w:val="00D90DED"/>
    <w:rsid w:val="00D90EB3"/>
    <w:rsid w:val="00D9102F"/>
    <w:rsid w:val="00D9145D"/>
    <w:rsid w:val="00D91749"/>
    <w:rsid w:val="00D92FEC"/>
    <w:rsid w:val="00D936B6"/>
    <w:rsid w:val="00D9370E"/>
    <w:rsid w:val="00D93FD8"/>
    <w:rsid w:val="00D94574"/>
    <w:rsid w:val="00D948B0"/>
    <w:rsid w:val="00D952F9"/>
    <w:rsid w:val="00D955BF"/>
    <w:rsid w:val="00D96DEC"/>
    <w:rsid w:val="00D9723F"/>
    <w:rsid w:val="00D97465"/>
    <w:rsid w:val="00DA12B7"/>
    <w:rsid w:val="00DA1858"/>
    <w:rsid w:val="00DA1C96"/>
    <w:rsid w:val="00DA3159"/>
    <w:rsid w:val="00DA3561"/>
    <w:rsid w:val="00DA3E11"/>
    <w:rsid w:val="00DA40F3"/>
    <w:rsid w:val="00DA4CC2"/>
    <w:rsid w:val="00DA5465"/>
    <w:rsid w:val="00DA5711"/>
    <w:rsid w:val="00DA5D2A"/>
    <w:rsid w:val="00DA6498"/>
    <w:rsid w:val="00DA6535"/>
    <w:rsid w:val="00DA66E5"/>
    <w:rsid w:val="00DA6DDE"/>
    <w:rsid w:val="00DA75C6"/>
    <w:rsid w:val="00DB039D"/>
    <w:rsid w:val="00DB066D"/>
    <w:rsid w:val="00DB0706"/>
    <w:rsid w:val="00DB09FA"/>
    <w:rsid w:val="00DB0CDC"/>
    <w:rsid w:val="00DB1384"/>
    <w:rsid w:val="00DB14A7"/>
    <w:rsid w:val="00DB195E"/>
    <w:rsid w:val="00DB1FDF"/>
    <w:rsid w:val="00DB2E7D"/>
    <w:rsid w:val="00DB2E9E"/>
    <w:rsid w:val="00DB32EF"/>
    <w:rsid w:val="00DB36F5"/>
    <w:rsid w:val="00DB3FAF"/>
    <w:rsid w:val="00DB4705"/>
    <w:rsid w:val="00DB5E0A"/>
    <w:rsid w:val="00DB60D2"/>
    <w:rsid w:val="00DC0D56"/>
    <w:rsid w:val="00DC0D90"/>
    <w:rsid w:val="00DC14CF"/>
    <w:rsid w:val="00DC1541"/>
    <w:rsid w:val="00DC1A98"/>
    <w:rsid w:val="00DC1D78"/>
    <w:rsid w:val="00DC21FA"/>
    <w:rsid w:val="00DC280A"/>
    <w:rsid w:val="00DC28C9"/>
    <w:rsid w:val="00DC3950"/>
    <w:rsid w:val="00DC3DC6"/>
    <w:rsid w:val="00DC4818"/>
    <w:rsid w:val="00DC6DCD"/>
    <w:rsid w:val="00DC727E"/>
    <w:rsid w:val="00DD0DBE"/>
    <w:rsid w:val="00DD1283"/>
    <w:rsid w:val="00DD1536"/>
    <w:rsid w:val="00DD1E1F"/>
    <w:rsid w:val="00DD254C"/>
    <w:rsid w:val="00DD27D1"/>
    <w:rsid w:val="00DD3A17"/>
    <w:rsid w:val="00DD3E76"/>
    <w:rsid w:val="00DD4DF1"/>
    <w:rsid w:val="00DD509C"/>
    <w:rsid w:val="00DD5DFF"/>
    <w:rsid w:val="00DD6EAB"/>
    <w:rsid w:val="00DD739E"/>
    <w:rsid w:val="00DE1230"/>
    <w:rsid w:val="00DE1455"/>
    <w:rsid w:val="00DE18F2"/>
    <w:rsid w:val="00DE360F"/>
    <w:rsid w:val="00DE3927"/>
    <w:rsid w:val="00DE4C57"/>
    <w:rsid w:val="00DE4DC3"/>
    <w:rsid w:val="00DE5673"/>
    <w:rsid w:val="00DE597D"/>
    <w:rsid w:val="00DE6FD4"/>
    <w:rsid w:val="00DE7892"/>
    <w:rsid w:val="00DF12AB"/>
    <w:rsid w:val="00DF141B"/>
    <w:rsid w:val="00DF16DD"/>
    <w:rsid w:val="00DF2B97"/>
    <w:rsid w:val="00DF38F1"/>
    <w:rsid w:val="00DF38F4"/>
    <w:rsid w:val="00DF39A1"/>
    <w:rsid w:val="00DF3EBB"/>
    <w:rsid w:val="00DF40E7"/>
    <w:rsid w:val="00DF452A"/>
    <w:rsid w:val="00DF55FD"/>
    <w:rsid w:val="00DF5BBC"/>
    <w:rsid w:val="00DF5D0A"/>
    <w:rsid w:val="00DF75DF"/>
    <w:rsid w:val="00DF7FEB"/>
    <w:rsid w:val="00E0050C"/>
    <w:rsid w:val="00E00A57"/>
    <w:rsid w:val="00E011AD"/>
    <w:rsid w:val="00E01EFE"/>
    <w:rsid w:val="00E02427"/>
    <w:rsid w:val="00E03765"/>
    <w:rsid w:val="00E03AFB"/>
    <w:rsid w:val="00E03D12"/>
    <w:rsid w:val="00E03F02"/>
    <w:rsid w:val="00E04474"/>
    <w:rsid w:val="00E045AC"/>
    <w:rsid w:val="00E065A8"/>
    <w:rsid w:val="00E0665F"/>
    <w:rsid w:val="00E070D2"/>
    <w:rsid w:val="00E07168"/>
    <w:rsid w:val="00E1019B"/>
    <w:rsid w:val="00E10835"/>
    <w:rsid w:val="00E10D51"/>
    <w:rsid w:val="00E11009"/>
    <w:rsid w:val="00E11A41"/>
    <w:rsid w:val="00E11AC4"/>
    <w:rsid w:val="00E11D30"/>
    <w:rsid w:val="00E1205E"/>
    <w:rsid w:val="00E122BF"/>
    <w:rsid w:val="00E1290B"/>
    <w:rsid w:val="00E138F1"/>
    <w:rsid w:val="00E13FBD"/>
    <w:rsid w:val="00E16729"/>
    <w:rsid w:val="00E17267"/>
    <w:rsid w:val="00E1756C"/>
    <w:rsid w:val="00E209B2"/>
    <w:rsid w:val="00E21035"/>
    <w:rsid w:val="00E21B09"/>
    <w:rsid w:val="00E22AC3"/>
    <w:rsid w:val="00E23629"/>
    <w:rsid w:val="00E242F6"/>
    <w:rsid w:val="00E251DE"/>
    <w:rsid w:val="00E2559B"/>
    <w:rsid w:val="00E30FA5"/>
    <w:rsid w:val="00E3176C"/>
    <w:rsid w:val="00E32579"/>
    <w:rsid w:val="00E32D18"/>
    <w:rsid w:val="00E33260"/>
    <w:rsid w:val="00E332C7"/>
    <w:rsid w:val="00E34D69"/>
    <w:rsid w:val="00E35F2C"/>
    <w:rsid w:val="00E365FA"/>
    <w:rsid w:val="00E36C95"/>
    <w:rsid w:val="00E36D30"/>
    <w:rsid w:val="00E373AC"/>
    <w:rsid w:val="00E40287"/>
    <w:rsid w:val="00E42522"/>
    <w:rsid w:val="00E430ED"/>
    <w:rsid w:val="00E43FD5"/>
    <w:rsid w:val="00E44271"/>
    <w:rsid w:val="00E444D5"/>
    <w:rsid w:val="00E45CE0"/>
    <w:rsid w:val="00E47A20"/>
    <w:rsid w:val="00E47B1F"/>
    <w:rsid w:val="00E50154"/>
    <w:rsid w:val="00E504F5"/>
    <w:rsid w:val="00E51881"/>
    <w:rsid w:val="00E51C99"/>
    <w:rsid w:val="00E51D5D"/>
    <w:rsid w:val="00E51F66"/>
    <w:rsid w:val="00E52222"/>
    <w:rsid w:val="00E52C60"/>
    <w:rsid w:val="00E53407"/>
    <w:rsid w:val="00E5536F"/>
    <w:rsid w:val="00E55AE7"/>
    <w:rsid w:val="00E55BE0"/>
    <w:rsid w:val="00E5649B"/>
    <w:rsid w:val="00E56E4B"/>
    <w:rsid w:val="00E5785D"/>
    <w:rsid w:val="00E57CD8"/>
    <w:rsid w:val="00E57EB0"/>
    <w:rsid w:val="00E61406"/>
    <w:rsid w:val="00E61A31"/>
    <w:rsid w:val="00E6266C"/>
    <w:rsid w:val="00E62BE8"/>
    <w:rsid w:val="00E63122"/>
    <w:rsid w:val="00E6581F"/>
    <w:rsid w:val="00E65F41"/>
    <w:rsid w:val="00E6609A"/>
    <w:rsid w:val="00E671BF"/>
    <w:rsid w:val="00E673F0"/>
    <w:rsid w:val="00E679A0"/>
    <w:rsid w:val="00E67E97"/>
    <w:rsid w:val="00E67EFC"/>
    <w:rsid w:val="00E7083B"/>
    <w:rsid w:val="00E70BDE"/>
    <w:rsid w:val="00E719B5"/>
    <w:rsid w:val="00E71EA8"/>
    <w:rsid w:val="00E71F5C"/>
    <w:rsid w:val="00E744F3"/>
    <w:rsid w:val="00E74759"/>
    <w:rsid w:val="00E759BD"/>
    <w:rsid w:val="00E75A0E"/>
    <w:rsid w:val="00E76D11"/>
    <w:rsid w:val="00E77049"/>
    <w:rsid w:val="00E77199"/>
    <w:rsid w:val="00E772E4"/>
    <w:rsid w:val="00E77B1B"/>
    <w:rsid w:val="00E77D4A"/>
    <w:rsid w:val="00E808C1"/>
    <w:rsid w:val="00E8094B"/>
    <w:rsid w:val="00E80DF7"/>
    <w:rsid w:val="00E810C0"/>
    <w:rsid w:val="00E816EC"/>
    <w:rsid w:val="00E818E9"/>
    <w:rsid w:val="00E81B25"/>
    <w:rsid w:val="00E81FF7"/>
    <w:rsid w:val="00E82459"/>
    <w:rsid w:val="00E82B54"/>
    <w:rsid w:val="00E83FF0"/>
    <w:rsid w:val="00E853AE"/>
    <w:rsid w:val="00E856DC"/>
    <w:rsid w:val="00E85B90"/>
    <w:rsid w:val="00E85B9E"/>
    <w:rsid w:val="00E861E3"/>
    <w:rsid w:val="00E86BB2"/>
    <w:rsid w:val="00E87B65"/>
    <w:rsid w:val="00E87D71"/>
    <w:rsid w:val="00E902C5"/>
    <w:rsid w:val="00E90AD2"/>
    <w:rsid w:val="00E91D26"/>
    <w:rsid w:val="00E92859"/>
    <w:rsid w:val="00E934DA"/>
    <w:rsid w:val="00E93A2F"/>
    <w:rsid w:val="00E93D70"/>
    <w:rsid w:val="00E94D94"/>
    <w:rsid w:val="00E954A1"/>
    <w:rsid w:val="00E9694F"/>
    <w:rsid w:val="00E96D13"/>
    <w:rsid w:val="00E974C8"/>
    <w:rsid w:val="00E9760D"/>
    <w:rsid w:val="00E97865"/>
    <w:rsid w:val="00E97BC4"/>
    <w:rsid w:val="00EA04AB"/>
    <w:rsid w:val="00EA0746"/>
    <w:rsid w:val="00EA07D7"/>
    <w:rsid w:val="00EA0FE1"/>
    <w:rsid w:val="00EA14FB"/>
    <w:rsid w:val="00EA2F0C"/>
    <w:rsid w:val="00EA4A28"/>
    <w:rsid w:val="00EA4A61"/>
    <w:rsid w:val="00EA53AA"/>
    <w:rsid w:val="00EA56B1"/>
    <w:rsid w:val="00EA57A6"/>
    <w:rsid w:val="00EA5C6C"/>
    <w:rsid w:val="00EA7841"/>
    <w:rsid w:val="00EA7D4A"/>
    <w:rsid w:val="00EA7E75"/>
    <w:rsid w:val="00EB0C57"/>
    <w:rsid w:val="00EB0E9F"/>
    <w:rsid w:val="00EB12C3"/>
    <w:rsid w:val="00EB1B23"/>
    <w:rsid w:val="00EB20CD"/>
    <w:rsid w:val="00EB285E"/>
    <w:rsid w:val="00EB2B0D"/>
    <w:rsid w:val="00EB2CEB"/>
    <w:rsid w:val="00EB2FFB"/>
    <w:rsid w:val="00EB32D4"/>
    <w:rsid w:val="00EB3478"/>
    <w:rsid w:val="00EB39A0"/>
    <w:rsid w:val="00EB40B3"/>
    <w:rsid w:val="00EB4A2D"/>
    <w:rsid w:val="00EB4CC8"/>
    <w:rsid w:val="00EB4FE6"/>
    <w:rsid w:val="00EB5C8A"/>
    <w:rsid w:val="00EB5D65"/>
    <w:rsid w:val="00EB616B"/>
    <w:rsid w:val="00EB6246"/>
    <w:rsid w:val="00EB63CF"/>
    <w:rsid w:val="00EB7B45"/>
    <w:rsid w:val="00EC1024"/>
    <w:rsid w:val="00EC180C"/>
    <w:rsid w:val="00EC201B"/>
    <w:rsid w:val="00EC2337"/>
    <w:rsid w:val="00EC29B3"/>
    <w:rsid w:val="00EC2F0D"/>
    <w:rsid w:val="00EC4021"/>
    <w:rsid w:val="00EC598A"/>
    <w:rsid w:val="00EC71E6"/>
    <w:rsid w:val="00EC7591"/>
    <w:rsid w:val="00EC7E5B"/>
    <w:rsid w:val="00ED04F9"/>
    <w:rsid w:val="00ED1223"/>
    <w:rsid w:val="00ED12DA"/>
    <w:rsid w:val="00ED1C98"/>
    <w:rsid w:val="00ED1E7F"/>
    <w:rsid w:val="00ED203D"/>
    <w:rsid w:val="00ED29D3"/>
    <w:rsid w:val="00ED2C1F"/>
    <w:rsid w:val="00ED348B"/>
    <w:rsid w:val="00ED58D5"/>
    <w:rsid w:val="00ED5C2F"/>
    <w:rsid w:val="00ED5E37"/>
    <w:rsid w:val="00ED600E"/>
    <w:rsid w:val="00ED62B8"/>
    <w:rsid w:val="00ED6723"/>
    <w:rsid w:val="00ED6A7F"/>
    <w:rsid w:val="00ED6AA9"/>
    <w:rsid w:val="00EE1A21"/>
    <w:rsid w:val="00EE2FA8"/>
    <w:rsid w:val="00EE30AA"/>
    <w:rsid w:val="00EE310C"/>
    <w:rsid w:val="00EE32D2"/>
    <w:rsid w:val="00EE33ED"/>
    <w:rsid w:val="00EE4C7A"/>
    <w:rsid w:val="00EE57E1"/>
    <w:rsid w:val="00EE7B14"/>
    <w:rsid w:val="00EF00CB"/>
    <w:rsid w:val="00EF089F"/>
    <w:rsid w:val="00EF0EE0"/>
    <w:rsid w:val="00EF203C"/>
    <w:rsid w:val="00EF2544"/>
    <w:rsid w:val="00EF2A92"/>
    <w:rsid w:val="00EF2BE6"/>
    <w:rsid w:val="00EF4ADF"/>
    <w:rsid w:val="00EF5151"/>
    <w:rsid w:val="00EF6298"/>
    <w:rsid w:val="00EF68E8"/>
    <w:rsid w:val="00EF73A4"/>
    <w:rsid w:val="00EF73BA"/>
    <w:rsid w:val="00F008E0"/>
    <w:rsid w:val="00F0106E"/>
    <w:rsid w:val="00F01227"/>
    <w:rsid w:val="00F028AE"/>
    <w:rsid w:val="00F02E97"/>
    <w:rsid w:val="00F0402F"/>
    <w:rsid w:val="00F040E5"/>
    <w:rsid w:val="00F04106"/>
    <w:rsid w:val="00F0418F"/>
    <w:rsid w:val="00F04270"/>
    <w:rsid w:val="00F04323"/>
    <w:rsid w:val="00F04F4E"/>
    <w:rsid w:val="00F057B9"/>
    <w:rsid w:val="00F07C6A"/>
    <w:rsid w:val="00F07D70"/>
    <w:rsid w:val="00F1104B"/>
    <w:rsid w:val="00F11082"/>
    <w:rsid w:val="00F11111"/>
    <w:rsid w:val="00F1180E"/>
    <w:rsid w:val="00F11989"/>
    <w:rsid w:val="00F119B9"/>
    <w:rsid w:val="00F12535"/>
    <w:rsid w:val="00F126F4"/>
    <w:rsid w:val="00F13838"/>
    <w:rsid w:val="00F13F0F"/>
    <w:rsid w:val="00F15830"/>
    <w:rsid w:val="00F1607C"/>
    <w:rsid w:val="00F20876"/>
    <w:rsid w:val="00F20955"/>
    <w:rsid w:val="00F209BE"/>
    <w:rsid w:val="00F21A6C"/>
    <w:rsid w:val="00F22EAB"/>
    <w:rsid w:val="00F2379F"/>
    <w:rsid w:val="00F23FDF"/>
    <w:rsid w:val="00F247C4"/>
    <w:rsid w:val="00F24807"/>
    <w:rsid w:val="00F2570A"/>
    <w:rsid w:val="00F25B1B"/>
    <w:rsid w:val="00F25D34"/>
    <w:rsid w:val="00F26397"/>
    <w:rsid w:val="00F2670E"/>
    <w:rsid w:val="00F26AA4"/>
    <w:rsid w:val="00F26FB1"/>
    <w:rsid w:val="00F27F26"/>
    <w:rsid w:val="00F303F7"/>
    <w:rsid w:val="00F30E11"/>
    <w:rsid w:val="00F31BEE"/>
    <w:rsid w:val="00F31ED7"/>
    <w:rsid w:val="00F32BC0"/>
    <w:rsid w:val="00F337E8"/>
    <w:rsid w:val="00F3398C"/>
    <w:rsid w:val="00F33B3F"/>
    <w:rsid w:val="00F34471"/>
    <w:rsid w:val="00F345FC"/>
    <w:rsid w:val="00F349EF"/>
    <w:rsid w:val="00F36B72"/>
    <w:rsid w:val="00F36C69"/>
    <w:rsid w:val="00F37036"/>
    <w:rsid w:val="00F37F42"/>
    <w:rsid w:val="00F37FFE"/>
    <w:rsid w:val="00F40BB0"/>
    <w:rsid w:val="00F41721"/>
    <w:rsid w:val="00F4179A"/>
    <w:rsid w:val="00F42B8F"/>
    <w:rsid w:val="00F44330"/>
    <w:rsid w:val="00F4451E"/>
    <w:rsid w:val="00F4472B"/>
    <w:rsid w:val="00F44859"/>
    <w:rsid w:val="00F45E11"/>
    <w:rsid w:val="00F46E80"/>
    <w:rsid w:val="00F5070A"/>
    <w:rsid w:val="00F50C44"/>
    <w:rsid w:val="00F51CDA"/>
    <w:rsid w:val="00F51E45"/>
    <w:rsid w:val="00F54CC9"/>
    <w:rsid w:val="00F60222"/>
    <w:rsid w:val="00F61076"/>
    <w:rsid w:val="00F61CE8"/>
    <w:rsid w:val="00F6217E"/>
    <w:rsid w:val="00F622C7"/>
    <w:rsid w:val="00F63055"/>
    <w:rsid w:val="00F65CF4"/>
    <w:rsid w:val="00F661A3"/>
    <w:rsid w:val="00F6697D"/>
    <w:rsid w:val="00F66BC7"/>
    <w:rsid w:val="00F66F78"/>
    <w:rsid w:val="00F67F83"/>
    <w:rsid w:val="00F7010E"/>
    <w:rsid w:val="00F70F46"/>
    <w:rsid w:val="00F713AC"/>
    <w:rsid w:val="00F71745"/>
    <w:rsid w:val="00F71C75"/>
    <w:rsid w:val="00F720F3"/>
    <w:rsid w:val="00F73931"/>
    <w:rsid w:val="00F7462E"/>
    <w:rsid w:val="00F75C41"/>
    <w:rsid w:val="00F76553"/>
    <w:rsid w:val="00F765F8"/>
    <w:rsid w:val="00F76F9B"/>
    <w:rsid w:val="00F773E2"/>
    <w:rsid w:val="00F800B1"/>
    <w:rsid w:val="00F80877"/>
    <w:rsid w:val="00F80918"/>
    <w:rsid w:val="00F81103"/>
    <w:rsid w:val="00F81445"/>
    <w:rsid w:val="00F81A8D"/>
    <w:rsid w:val="00F82049"/>
    <w:rsid w:val="00F8208D"/>
    <w:rsid w:val="00F83A1C"/>
    <w:rsid w:val="00F842BC"/>
    <w:rsid w:val="00F8464E"/>
    <w:rsid w:val="00F8466E"/>
    <w:rsid w:val="00F84925"/>
    <w:rsid w:val="00F855FE"/>
    <w:rsid w:val="00F87611"/>
    <w:rsid w:val="00F87E1E"/>
    <w:rsid w:val="00F87F35"/>
    <w:rsid w:val="00F908E8"/>
    <w:rsid w:val="00F93660"/>
    <w:rsid w:val="00F9386A"/>
    <w:rsid w:val="00F940BC"/>
    <w:rsid w:val="00F943C2"/>
    <w:rsid w:val="00F96429"/>
    <w:rsid w:val="00F9652A"/>
    <w:rsid w:val="00F97AD8"/>
    <w:rsid w:val="00F97D15"/>
    <w:rsid w:val="00FA05C7"/>
    <w:rsid w:val="00FA1D3D"/>
    <w:rsid w:val="00FA2C16"/>
    <w:rsid w:val="00FA2E2E"/>
    <w:rsid w:val="00FA3BE4"/>
    <w:rsid w:val="00FA3D4D"/>
    <w:rsid w:val="00FA4E3F"/>
    <w:rsid w:val="00FA5D9D"/>
    <w:rsid w:val="00FA603C"/>
    <w:rsid w:val="00FA6352"/>
    <w:rsid w:val="00FA7BBA"/>
    <w:rsid w:val="00FB0209"/>
    <w:rsid w:val="00FB0225"/>
    <w:rsid w:val="00FB0358"/>
    <w:rsid w:val="00FB098B"/>
    <w:rsid w:val="00FB13EB"/>
    <w:rsid w:val="00FB2270"/>
    <w:rsid w:val="00FB2274"/>
    <w:rsid w:val="00FB271B"/>
    <w:rsid w:val="00FB3563"/>
    <w:rsid w:val="00FB378F"/>
    <w:rsid w:val="00FB453C"/>
    <w:rsid w:val="00FB49BF"/>
    <w:rsid w:val="00FB5C53"/>
    <w:rsid w:val="00FB72A4"/>
    <w:rsid w:val="00FB734D"/>
    <w:rsid w:val="00FB7808"/>
    <w:rsid w:val="00FC0638"/>
    <w:rsid w:val="00FC1D9C"/>
    <w:rsid w:val="00FC2408"/>
    <w:rsid w:val="00FC287D"/>
    <w:rsid w:val="00FC3B13"/>
    <w:rsid w:val="00FC3C91"/>
    <w:rsid w:val="00FC449F"/>
    <w:rsid w:val="00FC4EC7"/>
    <w:rsid w:val="00FC5E82"/>
    <w:rsid w:val="00FC70E7"/>
    <w:rsid w:val="00FC7A15"/>
    <w:rsid w:val="00FD1790"/>
    <w:rsid w:val="00FD1EE1"/>
    <w:rsid w:val="00FD27ED"/>
    <w:rsid w:val="00FD4842"/>
    <w:rsid w:val="00FD54A2"/>
    <w:rsid w:val="00FD63B7"/>
    <w:rsid w:val="00FD69ED"/>
    <w:rsid w:val="00FD6CE9"/>
    <w:rsid w:val="00FD7415"/>
    <w:rsid w:val="00FD745F"/>
    <w:rsid w:val="00FE00AB"/>
    <w:rsid w:val="00FE125A"/>
    <w:rsid w:val="00FE3702"/>
    <w:rsid w:val="00FE3F29"/>
    <w:rsid w:val="00FE43D2"/>
    <w:rsid w:val="00FE4A2B"/>
    <w:rsid w:val="00FE4C10"/>
    <w:rsid w:val="00FE5527"/>
    <w:rsid w:val="00FE5676"/>
    <w:rsid w:val="00FE5A38"/>
    <w:rsid w:val="00FE5BD6"/>
    <w:rsid w:val="00FE5D1C"/>
    <w:rsid w:val="00FE62DD"/>
    <w:rsid w:val="00FE6A86"/>
    <w:rsid w:val="00FE6A92"/>
    <w:rsid w:val="00FE7016"/>
    <w:rsid w:val="00FE78C4"/>
    <w:rsid w:val="00FF0C67"/>
    <w:rsid w:val="00FF1A15"/>
    <w:rsid w:val="00FF21D0"/>
    <w:rsid w:val="00FF296A"/>
    <w:rsid w:val="00FF35BC"/>
    <w:rsid w:val="00FF3B7F"/>
    <w:rsid w:val="00FF4058"/>
    <w:rsid w:val="00FF43E7"/>
    <w:rsid w:val="00FF4565"/>
    <w:rsid w:val="00FF5083"/>
    <w:rsid w:val="00FF5336"/>
    <w:rsid w:val="00FF5CC2"/>
    <w:rsid w:val="00FF63B2"/>
    <w:rsid w:val="00FF712D"/>
    <w:rsid w:val="00FF71EE"/>
    <w:rsid w:val="00FF73DF"/>
    <w:rsid w:val="00FF7BF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7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99"/>
    <w:locked/>
    <w:rsid w:val="00D77A0A"/>
  </w:style>
  <w:style w:type="paragraph" w:styleId="a6">
    <w:name w:val="List Paragraph"/>
    <w:basedOn w:val="a"/>
    <w:link w:val="a5"/>
    <w:uiPriority w:val="99"/>
    <w:qFormat/>
    <w:rsid w:val="00D77A0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7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99"/>
    <w:locked/>
    <w:rsid w:val="00D77A0A"/>
  </w:style>
  <w:style w:type="paragraph" w:styleId="a6">
    <w:name w:val="List Paragraph"/>
    <w:basedOn w:val="a"/>
    <w:link w:val="a5"/>
    <w:uiPriority w:val="99"/>
    <w:qFormat/>
    <w:rsid w:val="00D77A0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8258</Words>
  <Characters>47071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2020-03-10T11:58:00Z</dcterms:created>
  <dcterms:modified xsi:type="dcterms:W3CDTF">2020-03-10T12:01:00Z</dcterms:modified>
</cp:coreProperties>
</file>